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599" w:rsidRPr="000A3F80" w:rsidRDefault="00E01599" w:rsidP="00E015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805CFE">
        <w:rPr>
          <w:rFonts w:ascii="Times New Roman" w:hAnsi="Times New Roman" w:cs="Times New Roman"/>
          <w:b/>
          <w:sz w:val="24"/>
          <w:szCs w:val="24"/>
        </w:rPr>
        <w:t>201</w:t>
      </w:r>
      <w:r w:rsidR="00805CFE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805CFE">
        <w:rPr>
          <w:rFonts w:ascii="Times New Roman" w:hAnsi="Times New Roman" w:cs="Times New Roman"/>
          <w:b/>
          <w:sz w:val="24"/>
          <w:szCs w:val="24"/>
        </w:rPr>
        <w:t xml:space="preserve"> – 20219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E01599" w:rsidRDefault="00E01599" w:rsidP="00E015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="00805CFE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Аманжолов Сат-</w:t>
      </w:r>
      <w:proofErr w:type="gramStart"/>
      <w:r w:rsidR="00805CFE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Султан 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proofErr w:type="gramEnd"/>
      <w:r w:rsidR="00A070EA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E01599" w:rsidRPr="00FE3F3A" w:rsidRDefault="00E01599" w:rsidP="00E01599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</w:p>
    <w:p w:rsidR="00E01599" w:rsidRDefault="00E01599" w:rsidP="00E01599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289"/>
      </w:tblGrid>
      <w:tr w:rsidR="00E01599" w:rsidTr="00E01599">
        <w:tc>
          <w:tcPr>
            <w:tcW w:w="2127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289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E01599" w:rsidTr="00E01599">
        <w:tc>
          <w:tcPr>
            <w:tcW w:w="2127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544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289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E01599" w:rsidTr="00E01599">
        <w:tc>
          <w:tcPr>
            <w:tcW w:w="2127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 различать жанры произведений.</w:t>
            </w:r>
          </w:p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E01599" w:rsidRPr="001E689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употреблять существительные и прилагательные во мн. и ед.числе;</w:t>
            </w:r>
          </w:p>
          <w:p w:rsidR="00E01599" w:rsidRPr="001E689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-отвечать на вопросы полным ответом;</w:t>
            </w:r>
          </w:p>
          <w:p w:rsidR="00E01599" w:rsidRPr="001E689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-уметь пересказывать ,составлять рассказы по картине,  по схеме;</w:t>
            </w:r>
          </w:p>
          <w:p w:rsidR="00E01599" w:rsidRPr="001E689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-проводить звуковой анализ слова;</w:t>
            </w:r>
          </w:p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-составлять предложения по схеме;</w:t>
            </w:r>
          </w:p>
        </w:tc>
        <w:tc>
          <w:tcPr>
            <w:tcW w:w="3289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E01599" w:rsidTr="00E01599">
        <w:tc>
          <w:tcPr>
            <w:tcW w:w="2127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289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E01599" w:rsidTr="00E01599">
        <w:tc>
          <w:tcPr>
            <w:tcW w:w="2127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наклеивания.  </w:t>
            </w:r>
            <w:proofErr w:type="gramEnd"/>
          </w:p>
        </w:tc>
        <w:tc>
          <w:tcPr>
            <w:tcW w:w="3543" w:type="dxa"/>
          </w:tcPr>
          <w:p w:rsidR="00E01599" w:rsidRDefault="00E01599" w:rsidP="00670BFA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Учить  закраш</w:t>
            </w:r>
            <w:r>
              <w:rPr>
                <w:bCs/>
              </w:rPr>
              <w:t>и</w:t>
            </w:r>
            <w:r>
              <w:rPr>
                <w:bCs/>
                <w:lang w:val="kk-KZ"/>
              </w:rPr>
              <w:t>вать изобр</w:t>
            </w:r>
            <w:r>
              <w:rPr>
                <w:bCs/>
              </w:rPr>
              <w:t>а</w:t>
            </w:r>
            <w:r>
              <w:rPr>
                <w:bCs/>
                <w:lang w:val="kk-KZ"/>
              </w:rPr>
              <w:t xml:space="preserve">жение. прямыми и круговыми движениями . </w:t>
            </w:r>
          </w:p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 навыки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289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</w:tbl>
    <w:p w:rsidR="00E01599" w:rsidRDefault="00E01599" w:rsidP="00E01599"/>
    <w:p w:rsidR="00805CFE" w:rsidRDefault="00805CFE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CFE" w:rsidRDefault="00805CFE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CFE" w:rsidRDefault="00805CFE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599" w:rsidRPr="006B029E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29E">
        <w:rPr>
          <w:rFonts w:ascii="Times New Roman" w:hAnsi="Times New Roman" w:cs="Times New Roman"/>
          <w:b/>
          <w:sz w:val="24"/>
          <w:szCs w:val="24"/>
        </w:rPr>
        <w:t>Индивидуальная карта развития ребенка на</w:t>
      </w:r>
      <w:r w:rsidR="00805CFE">
        <w:rPr>
          <w:rFonts w:ascii="Times New Roman" w:hAnsi="Times New Roman" w:cs="Times New Roman"/>
          <w:b/>
          <w:sz w:val="24"/>
          <w:szCs w:val="24"/>
        </w:rPr>
        <w:t xml:space="preserve"> 2018 – 2019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029E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E01599" w:rsidRDefault="00805CFE" w:rsidP="00E015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Байгалиева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Темирлан  </w:t>
      </w:r>
      <w:r w:rsidR="00E01599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proofErr w:type="gramEnd"/>
      <w:r w:rsidR="00A070EA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</w:t>
      </w:r>
      <w:r w:rsidR="00E01599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E01599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E01599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E01599" w:rsidRPr="00FE3F3A" w:rsidRDefault="00E01599" w:rsidP="00E01599">
      <w:pPr>
        <w:pStyle w:val="a4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3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289"/>
      </w:tblGrid>
      <w:tr w:rsidR="00E01599" w:rsidTr="00E01599">
        <w:trPr>
          <w:trHeight w:val="850"/>
        </w:trPr>
        <w:tc>
          <w:tcPr>
            <w:tcW w:w="2127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E01599" w:rsidRDefault="00E01599" w:rsidP="00670B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:rsidR="00E01599" w:rsidRDefault="00E01599" w:rsidP="00670B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289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E01599" w:rsidTr="00E01599">
        <w:tc>
          <w:tcPr>
            <w:tcW w:w="2127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3543" w:type="dxa"/>
          </w:tcPr>
          <w:p w:rsidR="00E01599" w:rsidRDefault="00E01599" w:rsidP="00670BFA">
            <w:pPr>
              <w:pStyle w:val="Default"/>
              <w:rPr>
                <w:bCs/>
              </w:rPr>
            </w:pPr>
            <w:r>
              <w:rPr>
                <w:bCs/>
              </w:rPr>
              <w:t>.</w:t>
            </w:r>
          </w:p>
          <w:p w:rsidR="00E01599" w:rsidRDefault="00E01599" w:rsidP="00670BFA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:rsidR="00E01599" w:rsidRDefault="00E01599" w:rsidP="00670BFA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E01599" w:rsidRDefault="00E01599" w:rsidP="00670BFA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3289" w:type="dxa"/>
          </w:tcPr>
          <w:p w:rsidR="00E01599" w:rsidRDefault="00E01599" w:rsidP="00670BFA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Соблюдает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:rsidR="00E01599" w:rsidRDefault="00E01599" w:rsidP="00670BFA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01599" w:rsidTr="00E01599">
        <w:tc>
          <w:tcPr>
            <w:tcW w:w="2127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умении составлять рассказ по образцу. </w:t>
            </w:r>
          </w:p>
        </w:tc>
        <w:tc>
          <w:tcPr>
            <w:tcW w:w="3289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E01599" w:rsidTr="00E01599">
        <w:tc>
          <w:tcPr>
            <w:tcW w:w="2127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3289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E01599" w:rsidTr="00E01599">
        <w:tc>
          <w:tcPr>
            <w:tcW w:w="2127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3289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E01599" w:rsidTr="00E01599">
        <w:tc>
          <w:tcPr>
            <w:tcW w:w="2127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3289" w:type="dxa"/>
          </w:tcPr>
          <w:p w:rsidR="00E01599" w:rsidRDefault="00E01599" w:rsidP="00670BFA">
            <w:pPr>
              <w:pStyle w:val="Default"/>
              <w:rPr>
                <w:bCs/>
                <w:lang w:val="kk-KZ"/>
              </w:rPr>
            </w:pPr>
            <w:proofErr w:type="gramStart"/>
            <w:r>
              <w:rPr>
                <w:bCs/>
              </w:rPr>
              <w:t>Различает  объекты</w:t>
            </w:r>
            <w:proofErr w:type="gramEnd"/>
            <w:r>
              <w:rPr>
                <w:bCs/>
              </w:rPr>
              <w:t xml:space="preserve"> живой и неживой природы.</w:t>
            </w:r>
          </w:p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E01599" w:rsidRDefault="00E01599" w:rsidP="00E01599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E01599" w:rsidRPr="00B47650" w:rsidRDefault="00E01599" w:rsidP="00E01599">
      <w:pPr>
        <w:pStyle w:val="a4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05CFE" w:rsidRDefault="00805CFE" w:rsidP="00E01599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01599" w:rsidRPr="000A3F80" w:rsidRDefault="00E01599" w:rsidP="00E015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805CFE">
        <w:rPr>
          <w:rFonts w:ascii="Times New Roman" w:hAnsi="Times New Roman" w:cs="Times New Roman"/>
          <w:b/>
          <w:sz w:val="24"/>
          <w:szCs w:val="24"/>
        </w:rPr>
        <w:t>2018 – 2019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E01599" w:rsidRPr="000A3F80" w:rsidRDefault="00805CFE" w:rsidP="00E01599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Доронин Ярослав </w:t>
      </w:r>
      <w:r w:rsidR="00E01599"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A070EA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</w:t>
      </w:r>
      <w:r w:rsidR="00E01599"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E01599"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Радуга» </w:t>
      </w:r>
    </w:p>
    <w:p w:rsidR="00E01599" w:rsidRDefault="00E01599" w:rsidP="00E01599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E01599" w:rsidTr="00670BFA">
        <w:tc>
          <w:tcPr>
            <w:tcW w:w="2269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E01599" w:rsidTr="00670BFA">
        <w:tc>
          <w:tcPr>
            <w:tcW w:w="2269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закрепление ранее усвоенных умений и повышение качества их выполнения</w:t>
            </w:r>
          </w:p>
        </w:tc>
        <w:tc>
          <w:tcPr>
            <w:tcW w:w="3306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ходьбу в колонне по одному, в чередовании с бегом, прыжками</w:t>
            </w:r>
          </w:p>
        </w:tc>
      </w:tr>
      <w:tr w:rsidR="00E01599" w:rsidTr="00670BFA">
        <w:tc>
          <w:tcPr>
            <w:tcW w:w="2269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E01599" w:rsidRDefault="00E01599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Закрепить выполнение различные интонации, меняя силу голоса</w:t>
            </w:r>
          </w:p>
        </w:tc>
        <w:tc>
          <w:tcPr>
            <w:tcW w:w="3306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навыки:воспроизведения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интонации для выражения различных эмоций;</w:t>
            </w:r>
          </w:p>
        </w:tc>
      </w:tr>
      <w:tr w:rsidR="00E01599" w:rsidTr="00670BFA">
        <w:tc>
          <w:tcPr>
            <w:tcW w:w="2269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E01599" w:rsidRDefault="00E01599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 сезонных изменениях в природе. 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Закрепить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знания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частях суток,</w:t>
            </w:r>
          </w:p>
        </w:tc>
        <w:tc>
          <w:tcPr>
            <w:tcW w:w="3306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E01599" w:rsidTr="00670BFA">
        <w:tc>
          <w:tcPr>
            <w:tcW w:w="2269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E01599" w:rsidRDefault="00E01599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предметы,  пользуясь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различными приемами.</w:t>
            </w:r>
          </w:p>
        </w:tc>
        <w:tc>
          <w:tcPr>
            <w:tcW w:w="3215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лепки</w:t>
            </w:r>
          </w:p>
        </w:tc>
        <w:tc>
          <w:tcPr>
            <w:tcW w:w="3306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лепки</w:t>
            </w:r>
          </w:p>
        </w:tc>
      </w:tr>
      <w:tr w:rsidR="00E01599" w:rsidTr="00670BFA">
        <w:tc>
          <w:tcPr>
            <w:tcW w:w="2269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E01599" w:rsidRDefault="00E01599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</w:t>
            </w:r>
          </w:p>
        </w:tc>
        <w:tc>
          <w:tcPr>
            <w:tcW w:w="3306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объекты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живой и неживой природы.</w:t>
            </w:r>
          </w:p>
        </w:tc>
      </w:tr>
    </w:tbl>
    <w:p w:rsidR="00E01599" w:rsidRDefault="00E01599" w:rsidP="00E01599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05CFE" w:rsidRDefault="00805CFE" w:rsidP="00E015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599" w:rsidRPr="000A3F80" w:rsidRDefault="00E01599" w:rsidP="00E015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на </w:t>
      </w:r>
      <w:r w:rsidR="00805CFE">
        <w:rPr>
          <w:rFonts w:ascii="Times New Roman" w:hAnsi="Times New Roman" w:cs="Times New Roman"/>
          <w:b/>
          <w:sz w:val="24"/>
          <w:szCs w:val="24"/>
        </w:rPr>
        <w:t>2018 – 2019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E01599" w:rsidRPr="000A3F80" w:rsidRDefault="00805CFE" w:rsidP="00E01599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Батыржан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Азиз  </w:t>
      </w:r>
      <w:r w:rsidR="00E01599"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proofErr w:type="gramEnd"/>
      <w:r w:rsidR="00A070EA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</w:t>
      </w:r>
      <w:r w:rsidR="00E01599"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E01599"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Радуга» </w:t>
      </w: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154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2722"/>
      </w:tblGrid>
      <w:tr w:rsidR="00E01599" w:rsidTr="00670BFA">
        <w:trPr>
          <w:trHeight w:val="850"/>
        </w:trPr>
        <w:tc>
          <w:tcPr>
            <w:tcW w:w="2127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E01599" w:rsidRDefault="00E01599" w:rsidP="00670B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:rsidR="00E01599" w:rsidRDefault="00E01599" w:rsidP="00670B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2722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E01599" w:rsidTr="00670BFA">
        <w:tc>
          <w:tcPr>
            <w:tcW w:w="2127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E01599" w:rsidRPr="008202E6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  <w:p w:rsidR="00E01599" w:rsidRPr="008202E6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01599" w:rsidRPr="008202E6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:rsidR="00E01599" w:rsidRDefault="00E01599" w:rsidP="00670BFA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:rsidR="00E01599" w:rsidRDefault="00E01599" w:rsidP="00670BFA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E01599" w:rsidRDefault="00E01599" w:rsidP="00670BFA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2722" w:type="dxa"/>
          </w:tcPr>
          <w:p w:rsidR="00E01599" w:rsidRDefault="00E01599" w:rsidP="00670BFA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Соблюдает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:rsidR="00E01599" w:rsidRDefault="00E01599" w:rsidP="00670BFA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01599" w:rsidTr="00670BFA">
        <w:tc>
          <w:tcPr>
            <w:tcW w:w="2127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умении составлять рассказ по образцу. </w:t>
            </w:r>
          </w:p>
        </w:tc>
        <w:tc>
          <w:tcPr>
            <w:tcW w:w="2722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E01599" w:rsidTr="00670BFA">
        <w:tc>
          <w:tcPr>
            <w:tcW w:w="2127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2722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E01599" w:rsidTr="00670BFA">
        <w:tc>
          <w:tcPr>
            <w:tcW w:w="2127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2722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E01599" w:rsidTr="00670BFA">
        <w:tc>
          <w:tcPr>
            <w:tcW w:w="2127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2722" w:type="dxa"/>
          </w:tcPr>
          <w:p w:rsidR="00E01599" w:rsidRDefault="00E01599" w:rsidP="00670BFA">
            <w:pPr>
              <w:pStyle w:val="Default"/>
              <w:rPr>
                <w:bCs/>
                <w:lang w:val="kk-KZ"/>
              </w:rPr>
            </w:pPr>
            <w:proofErr w:type="gramStart"/>
            <w:r>
              <w:rPr>
                <w:bCs/>
              </w:rPr>
              <w:t>Различает  объекты</w:t>
            </w:r>
            <w:proofErr w:type="gramEnd"/>
            <w:r>
              <w:rPr>
                <w:bCs/>
              </w:rPr>
              <w:t xml:space="preserve"> живой и неживой природы.</w:t>
            </w:r>
          </w:p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E01599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CFE" w:rsidRDefault="00805CFE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CFE" w:rsidRDefault="00805CFE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CFE" w:rsidRDefault="00805CFE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599" w:rsidRPr="008202E6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на </w:t>
      </w:r>
      <w:r w:rsidR="00805CFE">
        <w:rPr>
          <w:rFonts w:ascii="Times New Roman" w:hAnsi="Times New Roman" w:cs="Times New Roman"/>
          <w:b/>
          <w:sz w:val="24"/>
          <w:szCs w:val="24"/>
        </w:rPr>
        <w:t>2018-2019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02E6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E01599" w:rsidRDefault="00805CFE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Жангабыл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Жулдыз </w:t>
      </w:r>
      <w:r w:rsidR="00E01599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E015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1599" w:rsidRPr="008202E6">
        <w:rPr>
          <w:rFonts w:ascii="Times New Roman" w:hAnsi="Times New Roman" w:cs="Times New Roman"/>
          <w:b/>
          <w:sz w:val="24"/>
          <w:szCs w:val="24"/>
        </w:rPr>
        <w:t>Группа</w:t>
      </w:r>
      <w:r w:rsidR="00A070E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старшей</w:t>
      </w:r>
      <w:r w:rsidR="00E01599" w:rsidRPr="008202E6">
        <w:rPr>
          <w:rFonts w:ascii="Times New Roman" w:hAnsi="Times New Roman" w:cs="Times New Roman"/>
          <w:b/>
          <w:sz w:val="24"/>
          <w:szCs w:val="24"/>
        </w:rPr>
        <w:t xml:space="preserve">: «Радуга» </w:t>
      </w: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5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3373"/>
        <w:gridCol w:w="3544"/>
        <w:gridCol w:w="3318"/>
        <w:gridCol w:w="2912"/>
      </w:tblGrid>
      <w:tr w:rsidR="00E01599" w:rsidRPr="006065AB" w:rsidTr="00670BFA">
        <w:tc>
          <w:tcPr>
            <w:tcW w:w="1413" w:type="dxa"/>
          </w:tcPr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373" w:type="dxa"/>
          </w:tcPr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544" w:type="dxa"/>
          </w:tcPr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318" w:type="dxa"/>
          </w:tcPr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912" w:type="dxa"/>
          </w:tcPr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E01599" w:rsidRPr="006065AB" w:rsidTr="00670BFA">
        <w:tc>
          <w:tcPr>
            <w:tcW w:w="1413" w:type="dxa"/>
          </w:tcPr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373" w:type="dxa"/>
          </w:tcPr>
          <w:p w:rsidR="00E01599" w:rsidRPr="006065AB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Закрепить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знания  важности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необходимости закаливающих процедур; </w:t>
            </w:r>
          </w:p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творческий подход при выполнении основных движений. </w:t>
            </w:r>
          </w:p>
        </w:tc>
        <w:tc>
          <w:tcPr>
            <w:tcW w:w="3544" w:type="dxa"/>
          </w:tcPr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318" w:type="dxa"/>
          </w:tcPr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912" w:type="dxa"/>
          </w:tcPr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E01599" w:rsidRPr="006065AB" w:rsidTr="00670BFA">
        <w:tc>
          <w:tcPr>
            <w:tcW w:w="1413" w:type="dxa"/>
          </w:tcPr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373" w:type="dxa"/>
          </w:tcPr>
          <w:p w:rsidR="00E01599" w:rsidRPr="006065AB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уметь составлять и рассказывать различные 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3544" w:type="dxa"/>
          </w:tcPr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различным средствам импровизации </w:t>
            </w:r>
          </w:p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слоги,</w:t>
            </w:r>
          </w:p>
          <w:p w:rsidR="00E01599" w:rsidRPr="006065AB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называть литературные жанры; </w:t>
            </w:r>
          </w:p>
          <w:p w:rsidR="00E01599" w:rsidRPr="006065AB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интерес к книгам, называть несколько известных литературных </w:t>
            </w:r>
          </w:p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18" w:type="dxa"/>
          </w:tcPr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внимание, мышление,воспитывать культуру речи</w:t>
            </w:r>
          </w:p>
        </w:tc>
        <w:tc>
          <w:tcPr>
            <w:tcW w:w="2912" w:type="dxa"/>
          </w:tcPr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E01599" w:rsidRPr="006065AB" w:rsidTr="00670BFA">
        <w:tc>
          <w:tcPr>
            <w:tcW w:w="1413" w:type="dxa"/>
          </w:tcPr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373" w:type="dxa"/>
          </w:tcPr>
          <w:p w:rsidR="00E01599" w:rsidRPr="006065AB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числа и цифры в пределах 10 и считает в прямом и обратном порядке; </w:t>
            </w:r>
          </w:p>
          <w:p w:rsidR="00E01599" w:rsidRPr="006065AB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</w:t>
            </w:r>
          </w:p>
          <w:p w:rsidR="00E01599" w:rsidRPr="006065AB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преобразовывать плоскостные бумажные формы в объемные </w:t>
            </w:r>
          </w:p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уметь экспериментировать со знакомыми материалами </w:t>
            </w:r>
          </w:p>
        </w:tc>
        <w:tc>
          <w:tcPr>
            <w:tcW w:w="3544" w:type="dxa"/>
          </w:tcPr>
          <w:p w:rsidR="00E01599" w:rsidRPr="006065AB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считать в прямом и обратном порядке, закреплять счет до 20; </w:t>
            </w:r>
          </w:p>
          <w:p w:rsidR="00E01599" w:rsidRPr="006065AB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</w:t>
            </w:r>
          </w:p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навыки наблюдения за обьектами природы и делать простые выводы </w:t>
            </w:r>
          </w:p>
        </w:tc>
        <w:tc>
          <w:tcPr>
            <w:tcW w:w="3318" w:type="dxa"/>
          </w:tcPr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 и логическое мышление</w:t>
            </w:r>
          </w:p>
        </w:tc>
        <w:tc>
          <w:tcPr>
            <w:tcW w:w="2912" w:type="dxa"/>
          </w:tcPr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E01599" w:rsidRPr="006065AB" w:rsidTr="00670BFA">
        <w:tc>
          <w:tcPr>
            <w:tcW w:w="1413" w:type="dxa"/>
          </w:tcPr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Творчество</w:t>
            </w:r>
          </w:p>
        </w:tc>
        <w:tc>
          <w:tcPr>
            <w:tcW w:w="3373" w:type="dxa"/>
          </w:tcPr>
          <w:p w:rsidR="00E01599" w:rsidRPr="006065AB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различную технику в рисовании; </w:t>
            </w:r>
          </w:p>
          <w:p w:rsidR="00E01599" w:rsidRPr="006065AB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изображать сюжетные рисунки; </w:t>
            </w:r>
          </w:p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украшать предметы декоративными элементами. </w:t>
            </w:r>
          </w:p>
        </w:tc>
        <w:tc>
          <w:tcPr>
            <w:tcW w:w="3544" w:type="dxa"/>
          </w:tcPr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Продолжать  закреплять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умение вырезать</w:t>
            </w:r>
          </w:p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Развивать навык лепки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предметов  с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натуры , по представлению , по замыслу.</w:t>
            </w:r>
          </w:p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вырезать симметричные формы из бумаги, сложенной вдвое уметь выполнять аппликацию по замыслу.</w:t>
            </w:r>
          </w:p>
        </w:tc>
        <w:tc>
          <w:tcPr>
            <w:tcW w:w="3318" w:type="dxa"/>
          </w:tcPr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Закрепить  умение рисовать  и распределять рисунок на всей плоскости листа</w:t>
            </w:r>
          </w:p>
        </w:tc>
        <w:tc>
          <w:tcPr>
            <w:tcW w:w="2912" w:type="dxa"/>
          </w:tcPr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  <w:tr w:rsidR="00E01599" w:rsidRPr="006065AB" w:rsidTr="00670BFA">
        <w:tc>
          <w:tcPr>
            <w:tcW w:w="1413" w:type="dxa"/>
          </w:tcPr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373" w:type="dxa"/>
          </w:tcPr>
          <w:p w:rsidR="00E01599" w:rsidRPr="006065AB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Формировать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умение  выражать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свое настроение через рисунок, лепку, конструирование; </w:t>
            </w:r>
          </w:p>
          <w:p w:rsidR="00E01599" w:rsidRPr="006065AB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устанавливать связи между свойствами и признаками разнообразных материалов и их использованием; </w:t>
            </w:r>
          </w:p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интерес к природным объектам, особенностям их жизнедеятельности; </w:t>
            </w:r>
          </w:p>
        </w:tc>
        <w:tc>
          <w:tcPr>
            <w:tcW w:w="3544" w:type="dxa"/>
          </w:tcPr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Воспитывать доброжелательное и уважительное отношение к людям других национальностей ,проживающие на территории Казахстана . </w:t>
            </w:r>
          </w:p>
        </w:tc>
        <w:tc>
          <w:tcPr>
            <w:tcW w:w="3318" w:type="dxa"/>
          </w:tcPr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Привлечь к роли ведущего</w:t>
            </w:r>
          </w:p>
        </w:tc>
        <w:tc>
          <w:tcPr>
            <w:tcW w:w="2912" w:type="dxa"/>
          </w:tcPr>
          <w:p w:rsidR="00E01599" w:rsidRPr="006065AB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</w:tbl>
    <w:p w:rsidR="00E01599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05CFE" w:rsidRDefault="00805CFE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05CFE" w:rsidRDefault="00805CFE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05CFE" w:rsidRDefault="00805CFE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599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599" w:rsidRPr="008202E6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на </w:t>
      </w:r>
      <w:r w:rsidR="00805CFE">
        <w:rPr>
          <w:rFonts w:ascii="Times New Roman" w:hAnsi="Times New Roman" w:cs="Times New Roman"/>
          <w:b/>
          <w:sz w:val="24"/>
          <w:szCs w:val="24"/>
        </w:rPr>
        <w:t>2018 – 2019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02E6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E01599" w:rsidRDefault="00805CFE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Жолдыбаев Аманжан </w:t>
      </w:r>
      <w:r w:rsidR="00E01599" w:rsidRPr="008202E6">
        <w:rPr>
          <w:rFonts w:ascii="Times New Roman" w:hAnsi="Times New Roman" w:cs="Times New Roman"/>
          <w:b/>
          <w:sz w:val="24"/>
          <w:szCs w:val="24"/>
        </w:rPr>
        <w:t>Группа</w:t>
      </w:r>
      <w:r w:rsidR="00A070E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gramStart"/>
      <w:r w:rsidR="00A070EA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старшей </w:t>
      </w:r>
      <w:r w:rsidR="00E01599" w:rsidRPr="008202E6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E01599" w:rsidRPr="008202E6">
        <w:rPr>
          <w:rFonts w:ascii="Times New Roman" w:hAnsi="Times New Roman" w:cs="Times New Roman"/>
          <w:b/>
          <w:sz w:val="24"/>
          <w:szCs w:val="24"/>
        </w:rPr>
        <w:t xml:space="preserve"> «Радуга» </w:t>
      </w:r>
    </w:p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E01599" w:rsidTr="00670BFA">
        <w:tc>
          <w:tcPr>
            <w:tcW w:w="2269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E01599" w:rsidTr="00670BFA">
        <w:tc>
          <w:tcPr>
            <w:tcW w:w="2269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навыки: ползание, лазанье.</w:t>
            </w:r>
          </w:p>
        </w:tc>
        <w:tc>
          <w:tcPr>
            <w:tcW w:w="3543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Ползание на четвереньках между предметами, по горизонтальной доске, скамейке.</w:t>
            </w:r>
          </w:p>
        </w:tc>
        <w:tc>
          <w:tcPr>
            <w:tcW w:w="3215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Лазанье по гимнастической стенке вверх-вниз</w:t>
            </w:r>
          </w:p>
        </w:tc>
        <w:tc>
          <w:tcPr>
            <w:tcW w:w="3306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Совершенствование навыков ползание, лазанье.</w:t>
            </w:r>
          </w:p>
        </w:tc>
      </w:tr>
      <w:tr w:rsidR="00E01599" w:rsidTr="00670BFA">
        <w:tc>
          <w:tcPr>
            <w:tcW w:w="2269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:rsidR="00E01599" w:rsidRDefault="00E01599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E01599" w:rsidRDefault="00E01599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последовательность сюжета при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пересказывании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знакомых сказок,</w:t>
            </w:r>
          </w:p>
        </w:tc>
        <w:tc>
          <w:tcPr>
            <w:tcW w:w="3306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Обучение осмысленному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запоминанию  стихотворений</w:t>
            </w:r>
            <w:proofErr w:type="gramEnd"/>
          </w:p>
        </w:tc>
      </w:tr>
      <w:tr w:rsidR="00E01599" w:rsidTr="00670BFA">
        <w:tc>
          <w:tcPr>
            <w:tcW w:w="2269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E01599" w:rsidRDefault="00E01599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о диких и домашних животных, о комнатных растениях.</w:t>
            </w:r>
          </w:p>
        </w:tc>
        <w:tc>
          <w:tcPr>
            <w:tcW w:w="3306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E01599" w:rsidTr="00670BFA">
        <w:tc>
          <w:tcPr>
            <w:tcW w:w="2269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E01599" w:rsidRDefault="00E01599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рисовать по образцу с учетом форм и пропорции.</w:t>
            </w:r>
          </w:p>
        </w:tc>
        <w:tc>
          <w:tcPr>
            <w:tcW w:w="3215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навыков изображения более сложных предметов</w:t>
            </w:r>
          </w:p>
        </w:tc>
        <w:tc>
          <w:tcPr>
            <w:tcW w:w="3306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расположения предметов на листе бумаги.</w:t>
            </w:r>
          </w:p>
        </w:tc>
      </w:tr>
      <w:tr w:rsidR="00E01599" w:rsidTr="00670BFA">
        <w:tc>
          <w:tcPr>
            <w:tcW w:w="2269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E01599" w:rsidRDefault="00E01599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знаний об объектах неживой природы</w:t>
            </w:r>
          </w:p>
        </w:tc>
        <w:tc>
          <w:tcPr>
            <w:tcW w:w="3306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о явлениях живой и неживой природы.</w:t>
            </w:r>
          </w:p>
        </w:tc>
      </w:tr>
    </w:tbl>
    <w:p w:rsidR="00E01599" w:rsidRDefault="00E01599" w:rsidP="00E01599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E01599" w:rsidRDefault="00E01599" w:rsidP="00E01599">
      <w:pPr>
        <w:rPr>
          <w:lang w:val="kk-KZ"/>
        </w:rPr>
      </w:pPr>
    </w:p>
    <w:p w:rsidR="00E01599" w:rsidRDefault="00E01599" w:rsidP="00E01599">
      <w:pPr>
        <w:rPr>
          <w:lang w:val="kk-KZ"/>
        </w:rPr>
      </w:pPr>
    </w:p>
    <w:p w:rsidR="00E01599" w:rsidRDefault="00E01599" w:rsidP="00E01599">
      <w:pPr>
        <w:rPr>
          <w:lang w:val="kk-KZ"/>
        </w:rPr>
      </w:pPr>
    </w:p>
    <w:p w:rsidR="00670BFA" w:rsidRDefault="00670BFA" w:rsidP="00E01599">
      <w:pPr>
        <w:rPr>
          <w:lang w:val="kk-KZ"/>
        </w:rPr>
      </w:pPr>
    </w:p>
    <w:p w:rsidR="00670BFA" w:rsidRDefault="00670BFA" w:rsidP="00E01599">
      <w:pPr>
        <w:rPr>
          <w:lang w:val="kk-KZ"/>
        </w:rPr>
      </w:pPr>
    </w:p>
    <w:p w:rsidR="00E01599" w:rsidRPr="000A3F80" w:rsidRDefault="00E01599" w:rsidP="00E015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670BFA">
        <w:rPr>
          <w:rFonts w:ascii="Times New Roman" w:hAnsi="Times New Roman" w:cs="Times New Roman"/>
          <w:b/>
          <w:sz w:val="24"/>
          <w:szCs w:val="24"/>
        </w:rPr>
        <w:t>2018– 2019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E01599" w:rsidRPr="006065AB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65AB">
        <w:rPr>
          <w:rFonts w:ascii="Times New Roman" w:hAnsi="Times New Roman"/>
          <w:b/>
          <w:bCs/>
          <w:sz w:val="24"/>
          <w:szCs w:val="24"/>
        </w:rPr>
        <w:t>Ф.И. ребенка</w:t>
      </w:r>
      <w:r w:rsidR="00670BFA">
        <w:rPr>
          <w:rFonts w:ascii="Times New Roman" w:hAnsi="Times New Roman"/>
          <w:b/>
          <w:bCs/>
          <w:sz w:val="24"/>
          <w:szCs w:val="24"/>
          <w:lang w:val="kk-KZ"/>
        </w:rPr>
        <w:t xml:space="preserve">: Зулхаир Заир </w:t>
      </w:r>
      <w:r w:rsidRPr="006065AB">
        <w:rPr>
          <w:rFonts w:ascii="Times New Roman" w:hAnsi="Times New Roman"/>
          <w:b/>
          <w:bCs/>
          <w:sz w:val="24"/>
          <w:szCs w:val="24"/>
          <w:lang w:val="kk-KZ"/>
        </w:rPr>
        <w:t>Группа</w:t>
      </w:r>
      <w:r w:rsidR="00A070E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proofErr w:type="gramStart"/>
      <w:r w:rsidR="00A070EA">
        <w:rPr>
          <w:rFonts w:ascii="Times New Roman" w:hAnsi="Times New Roman"/>
          <w:b/>
          <w:bCs/>
          <w:sz w:val="24"/>
          <w:szCs w:val="24"/>
          <w:lang w:val="kk-KZ"/>
        </w:rPr>
        <w:t xml:space="preserve">старшей </w:t>
      </w:r>
      <w:r w:rsidRPr="006065AB">
        <w:rPr>
          <w:rFonts w:ascii="Times New Roman" w:hAnsi="Times New Roman"/>
          <w:b/>
          <w:bCs/>
          <w:sz w:val="24"/>
          <w:szCs w:val="24"/>
          <w:lang w:val="kk-KZ"/>
        </w:rPr>
        <w:t>:</w:t>
      </w:r>
      <w:proofErr w:type="gramEnd"/>
      <w:r w:rsidRPr="006065AB">
        <w:rPr>
          <w:rFonts w:ascii="Times New Roman" w:hAnsi="Times New Roman"/>
          <w:b/>
          <w:bCs/>
          <w:sz w:val="24"/>
          <w:szCs w:val="24"/>
          <w:lang w:val="kk-KZ"/>
        </w:rPr>
        <w:t xml:space="preserve"> «</w:t>
      </w:r>
      <w:r w:rsidR="00A070EA">
        <w:rPr>
          <w:rFonts w:ascii="Times New Roman" w:hAnsi="Times New Roman"/>
          <w:b/>
          <w:bCs/>
          <w:i/>
          <w:sz w:val="24"/>
          <w:szCs w:val="24"/>
        </w:rPr>
        <w:t xml:space="preserve">Радуга» </w:t>
      </w:r>
    </w:p>
    <w:p w:rsidR="00E01599" w:rsidRPr="008A6B19" w:rsidRDefault="00E01599" w:rsidP="00E0159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4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289"/>
      </w:tblGrid>
      <w:tr w:rsidR="00E01599" w:rsidRPr="008A6B19" w:rsidTr="00E01599">
        <w:tc>
          <w:tcPr>
            <w:tcW w:w="2127" w:type="dxa"/>
          </w:tcPr>
          <w:p w:rsidR="00E01599" w:rsidRPr="008A6B19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E01599" w:rsidRPr="008A6B19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E01599" w:rsidRPr="008A6B19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:rsidR="00E01599" w:rsidRPr="008A6B19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289" w:type="dxa"/>
          </w:tcPr>
          <w:p w:rsidR="00E01599" w:rsidRPr="008A6B19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01599" w:rsidRPr="008A6B19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E01599" w:rsidRPr="008A6B19" w:rsidTr="00E01599">
        <w:tc>
          <w:tcPr>
            <w:tcW w:w="2127" w:type="dxa"/>
          </w:tcPr>
          <w:p w:rsidR="00E01599" w:rsidRPr="008A6B19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:rsidR="00E01599" w:rsidRPr="008A6B19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543" w:type="dxa"/>
          </w:tcPr>
          <w:p w:rsidR="00E01599" w:rsidRPr="008A6B19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proofErr w:type="spellStart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выполня</w:t>
            </w:r>
            <w:proofErr w:type="spellEnd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544" w:type="dxa"/>
          </w:tcPr>
          <w:p w:rsidR="00E01599" w:rsidRPr="008A6B19" w:rsidRDefault="00E01599" w:rsidP="00670BFA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289" w:type="dxa"/>
          </w:tcPr>
          <w:p w:rsidR="00E01599" w:rsidRPr="008A6B19" w:rsidRDefault="00E01599" w:rsidP="00670BFA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E01599" w:rsidRPr="008A6B19" w:rsidTr="00E01599">
        <w:tc>
          <w:tcPr>
            <w:tcW w:w="2127" w:type="dxa"/>
          </w:tcPr>
          <w:p w:rsidR="00E01599" w:rsidRPr="008A6B19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E01599" w:rsidRPr="008A6B19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543" w:type="dxa"/>
          </w:tcPr>
          <w:p w:rsidR="00E01599" w:rsidRPr="008A6B19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E01599" w:rsidRPr="008A6B19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 различать жанры произведений.</w:t>
            </w:r>
          </w:p>
          <w:p w:rsidR="00E01599" w:rsidRPr="008A6B19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E01599" w:rsidRPr="008A6B19" w:rsidRDefault="00E01599" w:rsidP="00670BFA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ввода в словарный запас языка слов с обобщающим значением;</w:t>
            </w:r>
          </w:p>
        </w:tc>
        <w:tc>
          <w:tcPr>
            <w:tcW w:w="3289" w:type="dxa"/>
          </w:tcPr>
          <w:p w:rsidR="00E01599" w:rsidRPr="008A6B19" w:rsidRDefault="00E01599" w:rsidP="00670BFA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E01599" w:rsidRPr="008A6B19" w:rsidTr="00E01599">
        <w:tc>
          <w:tcPr>
            <w:tcW w:w="2127" w:type="dxa"/>
          </w:tcPr>
          <w:p w:rsidR="00E01599" w:rsidRPr="008A6B19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E01599" w:rsidRPr="008A6B19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543" w:type="dxa"/>
          </w:tcPr>
          <w:p w:rsidR="00E01599" w:rsidRPr="008A6B19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Учить </w:t>
            </w:r>
            <w:proofErr w:type="gramStart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большие ко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544" w:type="dxa"/>
          </w:tcPr>
          <w:p w:rsidR="00E01599" w:rsidRPr="008A6B19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289" w:type="dxa"/>
          </w:tcPr>
          <w:p w:rsidR="00E01599" w:rsidRPr="008A6B19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E01599" w:rsidRPr="008A6B19" w:rsidTr="00E01599">
        <w:tc>
          <w:tcPr>
            <w:tcW w:w="2127" w:type="dxa"/>
          </w:tcPr>
          <w:p w:rsidR="00E01599" w:rsidRPr="008A6B19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E01599" w:rsidRPr="008A6B19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</w:t>
            </w:r>
            <w:proofErr w:type="gramStart"/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наклеивания.  </w:t>
            </w:r>
            <w:proofErr w:type="gramEnd"/>
          </w:p>
        </w:tc>
        <w:tc>
          <w:tcPr>
            <w:tcW w:w="3543" w:type="dxa"/>
          </w:tcPr>
          <w:p w:rsidR="00E01599" w:rsidRPr="008A6B19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Учить  закраш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вать изобр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жение. прямыми и круговыми движениями . </w:t>
            </w:r>
          </w:p>
          <w:p w:rsidR="00E01599" w:rsidRPr="008A6B19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E01599" w:rsidRPr="008A6B19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</w:t>
            </w:r>
            <w:proofErr w:type="gramStart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совершенствовать  навыки</w:t>
            </w:r>
            <w:proofErr w:type="gramEnd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289" w:type="dxa"/>
          </w:tcPr>
          <w:p w:rsidR="00E01599" w:rsidRPr="008A6B19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  <w:tr w:rsidR="00E01599" w:rsidRPr="008A6B19" w:rsidTr="00E01599">
        <w:tc>
          <w:tcPr>
            <w:tcW w:w="2127" w:type="dxa"/>
          </w:tcPr>
          <w:p w:rsidR="00E01599" w:rsidRPr="008A6B19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E01599" w:rsidRPr="008A6B19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элементарные представления о некоторых растениях родного края. Обучать умению называть предметы ближайшего окружения. Воспитывать любовь к Родине, семье. </w:t>
            </w:r>
          </w:p>
        </w:tc>
        <w:tc>
          <w:tcPr>
            <w:tcW w:w="3543" w:type="dxa"/>
          </w:tcPr>
          <w:p w:rsidR="00E01599" w:rsidRPr="008A6B19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Учить  символы Казахстана. Закрепить знания о деревьях  растениях. </w:t>
            </w:r>
          </w:p>
        </w:tc>
        <w:tc>
          <w:tcPr>
            <w:tcW w:w="3544" w:type="dxa"/>
          </w:tcPr>
          <w:p w:rsidR="00E01599" w:rsidRPr="008A6B19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Закрепить представления о некоторых растениях родного края. </w:t>
            </w:r>
          </w:p>
        </w:tc>
        <w:tc>
          <w:tcPr>
            <w:tcW w:w="3289" w:type="dxa"/>
          </w:tcPr>
          <w:p w:rsidR="00E01599" w:rsidRPr="008A6B19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знания о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символ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ах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Казахстана.</w:t>
            </w:r>
          </w:p>
        </w:tc>
      </w:tr>
    </w:tbl>
    <w:p w:rsidR="00E01599" w:rsidRDefault="00E01599" w:rsidP="00E015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599" w:rsidRDefault="00E01599" w:rsidP="00E015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599" w:rsidRDefault="00E01599" w:rsidP="00E015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0EA" w:rsidRDefault="00A070EA" w:rsidP="00E015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0EA" w:rsidRDefault="00A070EA" w:rsidP="00E015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0EA" w:rsidRDefault="00A070EA" w:rsidP="00E015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599" w:rsidRDefault="00E01599" w:rsidP="00E015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599" w:rsidRPr="00E24D01" w:rsidRDefault="00E01599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24D01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E24D01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670BFA">
        <w:rPr>
          <w:rFonts w:ascii="Times New Roman" w:hAnsi="Times New Roman" w:cs="Times New Roman"/>
          <w:b/>
          <w:sz w:val="24"/>
          <w:szCs w:val="24"/>
        </w:rPr>
        <w:t>2018 – 2019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4D01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E01599" w:rsidRDefault="00670BFA" w:rsidP="00E0159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Жумабай Айша </w:t>
      </w:r>
      <w:r w:rsidR="00E01599" w:rsidRPr="00E24D01">
        <w:rPr>
          <w:rFonts w:ascii="Times New Roman" w:hAnsi="Times New Roman" w:cs="Times New Roman"/>
          <w:b/>
          <w:sz w:val="24"/>
          <w:szCs w:val="24"/>
        </w:rPr>
        <w:t>Группа</w:t>
      </w:r>
      <w:r w:rsidR="00A070E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старшей</w:t>
      </w:r>
      <w:r w:rsidR="00E01599" w:rsidRPr="00E24D01">
        <w:rPr>
          <w:rFonts w:ascii="Times New Roman" w:hAnsi="Times New Roman" w:cs="Times New Roman"/>
          <w:b/>
          <w:sz w:val="24"/>
          <w:szCs w:val="24"/>
        </w:rPr>
        <w:t xml:space="preserve">: «Радуга» </w:t>
      </w:r>
    </w:p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E01599" w:rsidTr="00670BFA">
        <w:tc>
          <w:tcPr>
            <w:tcW w:w="2269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E01599" w:rsidTr="00670BFA">
        <w:tc>
          <w:tcPr>
            <w:tcW w:w="2269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E01599" w:rsidRDefault="00E01599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543" w:type="dxa"/>
            <w:vAlign w:val="center"/>
          </w:tcPr>
          <w:p w:rsidR="00E01599" w:rsidRDefault="00E01599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перестраиваться в звенья по два, по три. </w:t>
            </w:r>
          </w:p>
        </w:tc>
        <w:tc>
          <w:tcPr>
            <w:tcW w:w="3215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физические упражнения в разном темпе на ловкость</w:t>
            </w:r>
          </w:p>
        </w:tc>
        <w:tc>
          <w:tcPr>
            <w:tcW w:w="3306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воспитывать интерес к выполнению физических упражнений</w:t>
            </w:r>
          </w:p>
        </w:tc>
      </w:tr>
      <w:tr w:rsidR="00E01599" w:rsidTr="00670BFA">
        <w:tc>
          <w:tcPr>
            <w:tcW w:w="2269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:rsidR="00E01599" w:rsidRDefault="00E01599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E01599" w:rsidRDefault="00E01599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инсценировке по предложенным сюжетам</w:t>
            </w:r>
          </w:p>
        </w:tc>
        <w:tc>
          <w:tcPr>
            <w:tcW w:w="3306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умения слушания, понимания речи и участия в разговоре</w:t>
            </w:r>
          </w:p>
        </w:tc>
      </w:tr>
      <w:tr w:rsidR="00E01599" w:rsidTr="00670BFA">
        <w:tc>
          <w:tcPr>
            <w:tcW w:w="2269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E01599" w:rsidRDefault="00E01599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знания о частях суток </w:t>
            </w:r>
          </w:p>
        </w:tc>
        <w:tc>
          <w:tcPr>
            <w:tcW w:w="3306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Владеет пространственной ори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ентировкой и во времени</w:t>
            </w:r>
          </w:p>
        </w:tc>
      </w:tr>
      <w:tr w:rsidR="00E01599" w:rsidTr="00670BFA">
        <w:tc>
          <w:tcPr>
            <w:tcW w:w="2269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E01599" w:rsidRDefault="00E01599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Учить использовать характерные детали персонажей и композиции путем дополнения предметами и элементами декора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215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знания, как использовать в создании рисунка выразительные средства, элементы</w:t>
            </w:r>
          </w:p>
        </w:tc>
        <w:tc>
          <w:tcPr>
            <w:tcW w:w="3306" w:type="dxa"/>
          </w:tcPr>
          <w:p w:rsidR="00E01599" w:rsidRDefault="00E01599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в создании рисунка.</w:t>
            </w:r>
          </w:p>
        </w:tc>
      </w:tr>
      <w:tr w:rsidR="00E01599" w:rsidTr="00670BFA">
        <w:tc>
          <w:tcPr>
            <w:tcW w:w="2269" w:type="dxa"/>
          </w:tcPr>
          <w:p w:rsidR="00E01599" w:rsidRDefault="00E01599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E01599" w:rsidRDefault="00E01599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представление об объектах неживой природы, о природных явлениях.</w:t>
            </w:r>
          </w:p>
        </w:tc>
        <w:tc>
          <w:tcPr>
            <w:tcW w:w="3306" w:type="dxa"/>
          </w:tcPr>
          <w:p w:rsidR="00E01599" w:rsidRDefault="00E01599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объекты живой и неживой природы.</w:t>
            </w:r>
          </w:p>
        </w:tc>
      </w:tr>
    </w:tbl>
    <w:p w:rsidR="00E01599" w:rsidRDefault="00E01599" w:rsidP="00E01599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670BFA" w:rsidRDefault="00670BFA" w:rsidP="00E01599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670BFA" w:rsidRDefault="00670BFA" w:rsidP="00E01599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E01599" w:rsidRDefault="00E01599" w:rsidP="00E01599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E01599" w:rsidRDefault="00E01599" w:rsidP="00E0159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01599" w:rsidRPr="009240F4" w:rsidRDefault="00E01599" w:rsidP="00E015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9240F4">
        <w:rPr>
          <w:rFonts w:ascii="Times New Roman" w:eastAsia="Calibri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 развития ребенка  на </w:t>
      </w:r>
      <w:r w:rsidR="00670BFA">
        <w:rPr>
          <w:rFonts w:ascii="Times New Roman" w:hAnsi="Times New Roman" w:cs="Times New Roman"/>
          <w:b/>
          <w:sz w:val="24"/>
          <w:szCs w:val="24"/>
        </w:rPr>
        <w:t>2018 – 2019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40F4">
        <w:rPr>
          <w:rFonts w:ascii="Times New Roman" w:eastAsia="Calibri" w:hAnsi="Times New Roman" w:cs="Times New Roman"/>
          <w:b/>
          <w:sz w:val="24"/>
          <w:szCs w:val="24"/>
        </w:rPr>
        <w:t>учебный год.</w:t>
      </w:r>
    </w:p>
    <w:p w:rsidR="00E01599" w:rsidRPr="00565E76" w:rsidRDefault="00670BFA" w:rsidP="00E015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Ф.И. ребенка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: Изжан Малина </w:t>
      </w:r>
      <w:r w:rsidR="00E01599" w:rsidRPr="009240F4">
        <w:rPr>
          <w:rFonts w:ascii="Times New Roman" w:eastAsia="Calibri" w:hAnsi="Times New Roman" w:cs="Times New Roman"/>
          <w:b/>
          <w:sz w:val="24"/>
          <w:szCs w:val="24"/>
        </w:rPr>
        <w:t>Группа</w:t>
      </w:r>
      <w:r w:rsidR="00A070E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старшей</w:t>
      </w:r>
      <w:r w:rsidR="00E01599"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: «Радуга» </w:t>
      </w:r>
    </w:p>
    <w:tbl>
      <w:tblPr>
        <w:tblStyle w:val="21"/>
        <w:tblW w:w="154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2722"/>
      </w:tblGrid>
      <w:tr w:rsidR="00E01599" w:rsidRPr="00565E76" w:rsidTr="00670BFA">
        <w:trPr>
          <w:trHeight w:val="850"/>
        </w:trPr>
        <w:tc>
          <w:tcPr>
            <w:tcW w:w="2127" w:type="dxa"/>
          </w:tcPr>
          <w:p w:rsidR="00E01599" w:rsidRPr="00565E76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E01599" w:rsidRPr="00565E76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E01599" w:rsidRPr="00565E76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:rsidR="00E01599" w:rsidRPr="00565E76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2722" w:type="dxa"/>
          </w:tcPr>
          <w:p w:rsidR="00E01599" w:rsidRPr="00565E76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01599" w:rsidRPr="00565E76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E01599" w:rsidRPr="00565E76" w:rsidTr="00670BFA">
        <w:tc>
          <w:tcPr>
            <w:tcW w:w="2127" w:type="dxa"/>
          </w:tcPr>
          <w:p w:rsidR="00E01599" w:rsidRPr="00565E76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3543" w:type="dxa"/>
          </w:tcPr>
          <w:p w:rsidR="00E01599" w:rsidRPr="00565E76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01599" w:rsidRPr="00565E76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Учить соблюдать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послед.выполнение</w:t>
            </w:r>
            <w:proofErr w:type="spellEnd"/>
          </w:p>
          <w:p w:rsidR="00E01599" w:rsidRPr="00565E76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движения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  <w:p w:rsidR="00E01599" w:rsidRPr="00565E76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2722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</w:tr>
      <w:tr w:rsidR="00E01599" w:rsidRPr="00565E76" w:rsidTr="00670BFA">
        <w:tc>
          <w:tcPr>
            <w:tcW w:w="2127" w:type="dxa"/>
          </w:tcPr>
          <w:p w:rsidR="00E01599" w:rsidRPr="00565E76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E01599" w:rsidRPr="00565E76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отвечать на вопросы  при рассматривании картин  полными предл.</w:t>
            </w:r>
          </w:p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Совершенствовать представление об умении составлять рассказ по образцу. </w:t>
            </w:r>
          </w:p>
        </w:tc>
        <w:tc>
          <w:tcPr>
            <w:tcW w:w="2722" w:type="dxa"/>
          </w:tcPr>
          <w:p w:rsidR="00E01599" w:rsidRPr="00565E76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Умеет 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отвечать на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вопросы  при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рассматривании картин  полными предл.</w:t>
            </w:r>
          </w:p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01599" w:rsidRPr="00565E76" w:rsidTr="00670BFA">
        <w:tc>
          <w:tcPr>
            <w:tcW w:w="2127" w:type="dxa"/>
          </w:tcPr>
          <w:p w:rsidR="00E01599" w:rsidRPr="00565E76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E01599" w:rsidRPr="00565E76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пространственной ориентировкой и во времени</w:t>
            </w:r>
          </w:p>
        </w:tc>
        <w:tc>
          <w:tcPr>
            <w:tcW w:w="2722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Знает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правила поведени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я в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природе.</w:t>
            </w:r>
          </w:p>
        </w:tc>
      </w:tr>
      <w:tr w:rsidR="00E01599" w:rsidRPr="00565E76" w:rsidTr="00670BFA">
        <w:tc>
          <w:tcPr>
            <w:tcW w:w="2127" w:type="dxa"/>
          </w:tcPr>
          <w:p w:rsidR="00E01599" w:rsidRPr="00565E76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Учить использовать в создании рисунка выразительные средства, элементы казахского орнамента и выполнять сюжетные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рисунки.  </w:t>
            </w:r>
            <w:proofErr w:type="gramEnd"/>
          </w:p>
        </w:tc>
        <w:tc>
          <w:tcPr>
            <w:tcW w:w="3544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совершенствовать представление об умении рисовать по образцу</w:t>
            </w:r>
          </w:p>
        </w:tc>
        <w:tc>
          <w:tcPr>
            <w:tcW w:w="2722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Умеет выполнять сюжетные рисунки</w:t>
            </w:r>
          </w:p>
        </w:tc>
      </w:tr>
      <w:tr w:rsidR="00E01599" w:rsidRPr="00565E76" w:rsidTr="00670BFA">
        <w:tc>
          <w:tcPr>
            <w:tcW w:w="2127" w:type="dxa"/>
          </w:tcPr>
          <w:p w:rsidR="00E01599" w:rsidRPr="00565E76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Знакомство с видами транспорта.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</w:t>
            </w:r>
          </w:p>
        </w:tc>
        <w:tc>
          <w:tcPr>
            <w:tcW w:w="3544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совершенствовать представление о городе, где проживают дети, столице РК.</w:t>
            </w:r>
          </w:p>
        </w:tc>
        <w:tc>
          <w:tcPr>
            <w:tcW w:w="2722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Знает правила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повндения</w:t>
            </w:r>
            <w:proofErr w:type="spellEnd"/>
          </w:p>
        </w:tc>
      </w:tr>
    </w:tbl>
    <w:p w:rsidR="00E01599" w:rsidRDefault="00E01599" w:rsidP="00E015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01599" w:rsidRDefault="00E01599" w:rsidP="00E015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01599" w:rsidRDefault="00E01599" w:rsidP="00E015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599" w:rsidRDefault="00E01599" w:rsidP="00E015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599" w:rsidRDefault="00E01599" w:rsidP="00E015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E015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E015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599" w:rsidRDefault="00E01599" w:rsidP="00E015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599" w:rsidRPr="000A3F80" w:rsidRDefault="00E01599" w:rsidP="00E015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670BFA">
        <w:rPr>
          <w:rFonts w:ascii="Times New Roman" w:hAnsi="Times New Roman" w:cs="Times New Roman"/>
          <w:b/>
          <w:sz w:val="24"/>
          <w:szCs w:val="24"/>
        </w:rPr>
        <w:t>2018 – 2019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E01599" w:rsidRPr="004D5BC9" w:rsidRDefault="00670BFA" w:rsidP="00E01599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Кан Вера </w:t>
      </w:r>
      <w:r w:rsidR="00E01599"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A070EA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</w:t>
      </w:r>
      <w:r w:rsidR="00E01599"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E01599"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Радуга» </w:t>
      </w:r>
    </w:p>
    <w:p w:rsidR="00E01599" w:rsidRPr="00565E76" w:rsidRDefault="00E01599" w:rsidP="00E0159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Style w:val="3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289"/>
      </w:tblGrid>
      <w:tr w:rsidR="00E01599" w:rsidRPr="00565E76" w:rsidTr="00E01599">
        <w:tc>
          <w:tcPr>
            <w:tcW w:w="2127" w:type="dxa"/>
          </w:tcPr>
          <w:p w:rsidR="00E01599" w:rsidRPr="00565E76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E01599" w:rsidRPr="00565E76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E01599" w:rsidRPr="00565E76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:rsidR="00E01599" w:rsidRPr="00565E76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289" w:type="dxa"/>
          </w:tcPr>
          <w:p w:rsidR="00E01599" w:rsidRPr="00565E76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01599" w:rsidRPr="00565E76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E01599" w:rsidRPr="00565E76" w:rsidTr="00E01599">
        <w:tc>
          <w:tcPr>
            <w:tcW w:w="2127" w:type="dxa"/>
          </w:tcPr>
          <w:p w:rsidR="00E01599" w:rsidRPr="00565E76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543" w:type="dxa"/>
            <w:vAlign w:val="center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 Учить владеть элементами спортивных игр и упражнений; Повторить строении тела человека, его важные органы;</w:t>
            </w:r>
          </w:p>
        </w:tc>
        <w:tc>
          <w:tcPr>
            <w:tcW w:w="3544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289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Владеет  элементами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спортивных игр и упражнений</w:t>
            </w:r>
          </w:p>
        </w:tc>
      </w:tr>
      <w:tr w:rsidR="00E01599" w:rsidRPr="00565E76" w:rsidTr="00E01599">
        <w:tc>
          <w:tcPr>
            <w:tcW w:w="2127" w:type="dxa"/>
          </w:tcPr>
          <w:p w:rsidR="00E01599" w:rsidRPr="00565E76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  <w:vAlign w:val="center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E01599" w:rsidRPr="00565E76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E01599" w:rsidRPr="00565E76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о твечать на вопросы  при рассматривании картин не полными предложениями .</w:t>
            </w:r>
          </w:p>
          <w:p w:rsidR="00E01599" w:rsidRPr="00565E76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Учить  различать жанры произведений.</w:t>
            </w:r>
          </w:p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E01599" w:rsidRPr="00565E76" w:rsidRDefault="00E01599" w:rsidP="00670BFA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навыки  чтения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наизусть небольших по объему стихотворений</w:t>
            </w:r>
          </w:p>
        </w:tc>
        <w:tc>
          <w:tcPr>
            <w:tcW w:w="3289" w:type="dxa"/>
          </w:tcPr>
          <w:p w:rsidR="00E01599" w:rsidRPr="00565E76" w:rsidRDefault="00E01599" w:rsidP="00670BFA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составления по образцу и содержанию картин рассказа,</w:t>
            </w:r>
          </w:p>
        </w:tc>
      </w:tr>
      <w:tr w:rsidR="00E01599" w:rsidRPr="00565E76" w:rsidTr="00E01599">
        <w:tc>
          <w:tcPr>
            <w:tcW w:w="2127" w:type="dxa"/>
          </w:tcPr>
          <w:p w:rsidR="00E01599" w:rsidRPr="00565E76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Продолжать учить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. </w:t>
            </w:r>
          </w:p>
        </w:tc>
        <w:tc>
          <w:tcPr>
            <w:tcW w:w="3544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представления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 частях суток, о диких и домашних животных, о комнатных растениях</w:t>
            </w:r>
          </w:p>
        </w:tc>
        <w:tc>
          <w:tcPr>
            <w:tcW w:w="3289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</w:t>
            </w:r>
          </w:p>
        </w:tc>
      </w:tr>
      <w:tr w:rsidR="00E01599" w:rsidRPr="00565E76" w:rsidTr="00E01599">
        <w:tc>
          <w:tcPr>
            <w:tcW w:w="2127" w:type="dxa"/>
          </w:tcPr>
          <w:p w:rsidR="00E01599" w:rsidRPr="00565E76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E01599" w:rsidRPr="00565E76" w:rsidRDefault="00E01599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Учить лепить разные предметы Раскладывает и наклеивает изображение на бумагу. </w:t>
            </w:r>
          </w:p>
        </w:tc>
        <w:tc>
          <w:tcPr>
            <w:tcW w:w="3544" w:type="dxa"/>
          </w:tcPr>
          <w:p w:rsidR="00E01599" w:rsidRPr="00565E76" w:rsidRDefault="00E01599" w:rsidP="00670BFA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закрепление составлять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композиции,  по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образцу с учетом форм и пропорции. </w:t>
            </w:r>
          </w:p>
        </w:tc>
        <w:tc>
          <w:tcPr>
            <w:tcW w:w="3289" w:type="dxa"/>
          </w:tcPr>
          <w:p w:rsidR="00E01599" w:rsidRPr="00565E76" w:rsidRDefault="00E01599" w:rsidP="00670BFA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Закрепление навыков составления узоров </w:t>
            </w:r>
          </w:p>
        </w:tc>
      </w:tr>
      <w:tr w:rsidR="00E01599" w:rsidRPr="00565E76" w:rsidTr="00E01599">
        <w:tc>
          <w:tcPr>
            <w:tcW w:w="2127" w:type="dxa"/>
          </w:tcPr>
          <w:p w:rsidR="00E01599" w:rsidRPr="00565E76" w:rsidRDefault="00E01599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закреплять представления о сезонных изменениях в природе </w:t>
            </w:r>
          </w:p>
        </w:tc>
        <w:tc>
          <w:tcPr>
            <w:tcW w:w="3544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природы, о природных явлениях.</w:t>
            </w:r>
          </w:p>
        </w:tc>
        <w:tc>
          <w:tcPr>
            <w:tcW w:w="3289" w:type="dxa"/>
          </w:tcPr>
          <w:p w:rsidR="00E01599" w:rsidRPr="00565E76" w:rsidRDefault="00E01599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знаниями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о сезонных изменениях в природе </w:t>
            </w:r>
          </w:p>
        </w:tc>
      </w:tr>
    </w:tbl>
    <w:p w:rsidR="00670BFA" w:rsidRDefault="00670BFA"/>
    <w:p w:rsidR="00670BFA" w:rsidRPr="000A3F80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на </w:t>
      </w:r>
      <w:r>
        <w:rPr>
          <w:rFonts w:ascii="Times New Roman" w:hAnsi="Times New Roman" w:cs="Times New Roman"/>
          <w:b/>
          <w:sz w:val="24"/>
          <w:szCs w:val="24"/>
        </w:rPr>
        <w:t>2018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2019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:rsidR="00670BFA" w:rsidRPr="000A3F80" w:rsidRDefault="00670BFA" w:rsidP="00670BFA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</w:t>
      </w: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t>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Клыпута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Елизавета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A070EA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Радуга» </w:t>
      </w: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154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2722"/>
      </w:tblGrid>
      <w:tr w:rsidR="00670BFA" w:rsidTr="00670BFA">
        <w:trPr>
          <w:trHeight w:val="850"/>
        </w:trPr>
        <w:tc>
          <w:tcPr>
            <w:tcW w:w="2127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670BFA" w:rsidRDefault="00670BFA" w:rsidP="00670B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:rsidR="00670BFA" w:rsidRDefault="00670BFA" w:rsidP="00670B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2722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670BFA" w:rsidTr="00670BFA">
        <w:trPr>
          <w:trHeight w:val="1282"/>
        </w:trPr>
        <w:tc>
          <w:tcPr>
            <w:tcW w:w="2127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670BFA" w:rsidRPr="008202E6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  <w:p w:rsidR="00670BFA" w:rsidRPr="008202E6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0BFA" w:rsidRPr="008202E6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:rsidR="00670BFA" w:rsidRDefault="00670BFA" w:rsidP="00670BFA">
            <w:pPr>
              <w:pStyle w:val="Default"/>
              <w:rPr>
                <w:bCs/>
              </w:rPr>
            </w:pPr>
            <w:r>
              <w:rPr>
                <w:bCs/>
              </w:rPr>
              <w:t>.</w:t>
            </w:r>
          </w:p>
          <w:p w:rsidR="00670BFA" w:rsidRDefault="00670BFA" w:rsidP="00670BFA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:rsidR="00670BFA" w:rsidRPr="0091700B" w:rsidRDefault="00670BFA" w:rsidP="00670BFA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2722" w:type="dxa"/>
          </w:tcPr>
          <w:p w:rsidR="00670BFA" w:rsidRDefault="00670BFA" w:rsidP="00670BFA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Соблюдает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:rsidR="00670BFA" w:rsidRPr="0091700B" w:rsidRDefault="00670BFA" w:rsidP="00670BFA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</w:tc>
      </w:tr>
      <w:tr w:rsidR="00670BFA" w:rsidTr="00670BFA">
        <w:tc>
          <w:tcPr>
            <w:tcW w:w="2127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умении составлять рассказ по образцу. </w:t>
            </w:r>
          </w:p>
        </w:tc>
        <w:tc>
          <w:tcPr>
            <w:tcW w:w="2722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670BFA" w:rsidTr="00670BFA">
        <w:tc>
          <w:tcPr>
            <w:tcW w:w="2127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2722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670BFA" w:rsidTr="00670BFA">
        <w:tc>
          <w:tcPr>
            <w:tcW w:w="2127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2722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670BFA" w:rsidTr="00670BFA">
        <w:tc>
          <w:tcPr>
            <w:tcW w:w="2127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2722" w:type="dxa"/>
          </w:tcPr>
          <w:p w:rsidR="00670BFA" w:rsidRDefault="00670BFA" w:rsidP="00670BFA">
            <w:pPr>
              <w:pStyle w:val="Default"/>
              <w:rPr>
                <w:bCs/>
                <w:lang w:val="kk-KZ"/>
              </w:rPr>
            </w:pPr>
            <w:proofErr w:type="gramStart"/>
            <w:r>
              <w:rPr>
                <w:bCs/>
              </w:rPr>
              <w:t>Различает  объекты</w:t>
            </w:r>
            <w:proofErr w:type="gramEnd"/>
            <w:r>
              <w:rPr>
                <w:bCs/>
              </w:rPr>
              <w:t xml:space="preserve"> живой и неживой природы.</w:t>
            </w:r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Pr="008202E6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на </w:t>
      </w:r>
      <w:r>
        <w:rPr>
          <w:rFonts w:ascii="Times New Roman" w:hAnsi="Times New Roman" w:cs="Times New Roman"/>
          <w:b/>
          <w:sz w:val="24"/>
          <w:szCs w:val="24"/>
        </w:rPr>
        <w:t xml:space="preserve">2018 – 2019 </w:t>
      </w:r>
      <w:r w:rsidRPr="008202E6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:Колунов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Вадим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8202E6">
        <w:rPr>
          <w:rFonts w:ascii="Times New Roman" w:hAnsi="Times New Roman" w:cs="Times New Roman"/>
          <w:b/>
          <w:sz w:val="24"/>
          <w:szCs w:val="24"/>
        </w:rPr>
        <w:t>Группа</w:t>
      </w:r>
      <w:r w:rsidR="00A070E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старшей</w:t>
      </w:r>
      <w:r w:rsidRPr="008202E6">
        <w:rPr>
          <w:rFonts w:ascii="Times New Roman" w:hAnsi="Times New Roman" w:cs="Times New Roman"/>
          <w:b/>
          <w:sz w:val="24"/>
          <w:szCs w:val="24"/>
        </w:rPr>
        <w:t xml:space="preserve">: «Радуга» </w:t>
      </w:r>
    </w:p>
    <w:tbl>
      <w:tblPr>
        <w:tblStyle w:val="5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3373"/>
        <w:gridCol w:w="3544"/>
        <w:gridCol w:w="3318"/>
        <w:gridCol w:w="2912"/>
      </w:tblGrid>
      <w:tr w:rsidR="00670BFA" w:rsidRPr="006065AB" w:rsidTr="00670BFA">
        <w:tc>
          <w:tcPr>
            <w:tcW w:w="1413" w:type="dxa"/>
          </w:tcPr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373" w:type="dxa"/>
          </w:tcPr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544" w:type="dxa"/>
          </w:tcPr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318" w:type="dxa"/>
          </w:tcPr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912" w:type="dxa"/>
          </w:tcPr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670BFA" w:rsidRPr="006065AB" w:rsidTr="00670BFA">
        <w:tc>
          <w:tcPr>
            <w:tcW w:w="1413" w:type="dxa"/>
          </w:tcPr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373" w:type="dxa"/>
          </w:tcPr>
          <w:p w:rsidR="00670BFA" w:rsidRPr="006065AB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Закрепить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знания  важности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необходимости закаливающих процедур; </w:t>
            </w:r>
          </w:p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творческий подход при выполнении основных движений. </w:t>
            </w:r>
          </w:p>
        </w:tc>
        <w:tc>
          <w:tcPr>
            <w:tcW w:w="3544" w:type="dxa"/>
          </w:tcPr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318" w:type="dxa"/>
          </w:tcPr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912" w:type="dxa"/>
          </w:tcPr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70BFA" w:rsidRPr="006065AB" w:rsidTr="00670BFA">
        <w:tc>
          <w:tcPr>
            <w:tcW w:w="1413" w:type="dxa"/>
          </w:tcPr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373" w:type="dxa"/>
          </w:tcPr>
          <w:p w:rsidR="00670BFA" w:rsidRPr="006065AB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уметь составлять и рассказывать различные 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3544" w:type="dxa"/>
          </w:tcPr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различным средствам импровизации </w:t>
            </w:r>
          </w:p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слоги,</w:t>
            </w:r>
          </w:p>
          <w:p w:rsidR="00670BFA" w:rsidRPr="006065AB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называть литературные жанры; </w:t>
            </w:r>
          </w:p>
          <w:p w:rsidR="00670BFA" w:rsidRPr="006065AB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интерес к книгам, называть несколько известных литературных </w:t>
            </w:r>
          </w:p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18" w:type="dxa"/>
          </w:tcPr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внимание, мышление,воспитывать культуру речи</w:t>
            </w:r>
          </w:p>
        </w:tc>
        <w:tc>
          <w:tcPr>
            <w:tcW w:w="2912" w:type="dxa"/>
          </w:tcPr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70BFA" w:rsidRPr="006065AB" w:rsidTr="00670BFA">
        <w:tc>
          <w:tcPr>
            <w:tcW w:w="1413" w:type="dxa"/>
          </w:tcPr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373" w:type="dxa"/>
          </w:tcPr>
          <w:p w:rsidR="00670BFA" w:rsidRPr="006065AB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числа и цифры в пределах 10 и считает в прямом и обратном порядке; </w:t>
            </w:r>
          </w:p>
          <w:p w:rsidR="00670BFA" w:rsidRPr="006065AB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</w:t>
            </w:r>
          </w:p>
          <w:p w:rsidR="00670BFA" w:rsidRPr="006065AB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преобразовывать плоскостные бумажные формы в объемные </w:t>
            </w:r>
          </w:p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уметь экспериментировать со знакомыми материалами </w:t>
            </w:r>
          </w:p>
        </w:tc>
        <w:tc>
          <w:tcPr>
            <w:tcW w:w="3544" w:type="dxa"/>
          </w:tcPr>
          <w:p w:rsidR="00670BFA" w:rsidRPr="006065AB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считать в прямом и обратном порядке, закреплять счет до 20; </w:t>
            </w:r>
          </w:p>
          <w:p w:rsidR="00670BFA" w:rsidRPr="006065AB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</w:t>
            </w:r>
          </w:p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навыки наблюдения за обьектами природы и делать простые выводы </w:t>
            </w:r>
          </w:p>
        </w:tc>
        <w:tc>
          <w:tcPr>
            <w:tcW w:w="3318" w:type="dxa"/>
          </w:tcPr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 и логическое мышление</w:t>
            </w:r>
          </w:p>
        </w:tc>
        <w:tc>
          <w:tcPr>
            <w:tcW w:w="2912" w:type="dxa"/>
          </w:tcPr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70BFA" w:rsidRPr="006065AB" w:rsidTr="00670BFA">
        <w:tc>
          <w:tcPr>
            <w:tcW w:w="1413" w:type="dxa"/>
          </w:tcPr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3373" w:type="dxa"/>
          </w:tcPr>
          <w:p w:rsidR="00670BFA" w:rsidRPr="006065AB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различную технику в рисовании; </w:t>
            </w:r>
          </w:p>
          <w:p w:rsidR="00670BFA" w:rsidRPr="006065AB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изображать сюжетные рисунки; </w:t>
            </w:r>
          </w:p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украшать предметы декоративными элементами. </w:t>
            </w:r>
          </w:p>
        </w:tc>
        <w:tc>
          <w:tcPr>
            <w:tcW w:w="3544" w:type="dxa"/>
          </w:tcPr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Продолжать  закреплять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умение вырезать</w:t>
            </w:r>
          </w:p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Развивать навык лепки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предметов  с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натуры , по представлению , по замыслу.</w:t>
            </w:r>
          </w:p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вырезать симметричные формы из бумаги, сложенной вдвое уметь выполнять аппликацию по замыслу.</w:t>
            </w:r>
          </w:p>
        </w:tc>
        <w:tc>
          <w:tcPr>
            <w:tcW w:w="3318" w:type="dxa"/>
          </w:tcPr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Закрепить  умение рисовать  и распределять рисунок на всей плоскости листа</w:t>
            </w:r>
          </w:p>
        </w:tc>
        <w:tc>
          <w:tcPr>
            <w:tcW w:w="2912" w:type="dxa"/>
          </w:tcPr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Применяет и воспроизводит свои </w:t>
            </w: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возможности,которыми владеет</w:t>
            </w:r>
          </w:p>
        </w:tc>
      </w:tr>
      <w:tr w:rsidR="00670BFA" w:rsidRPr="006065AB" w:rsidTr="00670BFA">
        <w:tc>
          <w:tcPr>
            <w:tcW w:w="1413" w:type="dxa"/>
          </w:tcPr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Социум</w:t>
            </w:r>
          </w:p>
        </w:tc>
        <w:tc>
          <w:tcPr>
            <w:tcW w:w="3373" w:type="dxa"/>
          </w:tcPr>
          <w:p w:rsidR="00670BFA" w:rsidRPr="006065AB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Формировать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умение  выражать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свое настроение через рисунок, лепку, конструирование; </w:t>
            </w:r>
          </w:p>
          <w:p w:rsidR="00670BFA" w:rsidRPr="006065AB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устанавливать связи между свойствами и признаками разнообразных материалов и их использованием; </w:t>
            </w:r>
          </w:p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интерес к природным объектам, особенностям их жизнедеятельности; </w:t>
            </w:r>
          </w:p>
        </w:tc>
        <w:tc>
          <w:tcPr>
            <w:tcW w:w="3544" w:type="dxa"/>
          </w:tcPr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Воспитывать доброжелательное и уважительное отношение к людям других национальностей ,проживающие на территории Казахстана . </w:t>
            </w:r>
          </w:p>
        </w:tc>
        <w:tc>
          <w:tcPr>
            <w:tcW w:w="3318" w:type="dxa"/>
          </w:tcPr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Привлечь к роли ведущего</w:t>
            </w:r>
          </w:p>
        </w:tc>
        <w:tc>
          <w:tcPr>
            <w:tcW w:w="2912" w:type="dxa"/>
          </w:tcPr>
          <w:p w:rsidR="00670BFA" w:rsidRPr="006065AB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</w:tbl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0EA" w:rsidRDefault="00A070E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0EA" w:rsidRDefault="00A070E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Pr="008202E6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на </w:t>
      </w:r>
      <w:r>
        <w:rPr>
          <w:rFonts w:ascii="Times New Roman" w:hAnsi="Times New Roman" w:cs="Times New Roman"/>
          <w:b/>
          <w:sz w:val="24"/>
          <w:szCs w:val="24"/>
        </w:rPr>
        <w:t xml:space="preserve">2018 – 2019 </w:t>
      </w:r>
      <w:r w:rsidRPr="008202E6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Қурмет Айару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 </w:t>
      </w:r>
      <w:r w:rsidRPr="008202E6">
        <w:rPr>
          <w:rFonts w:ascii="Times New Roman" w:hAnsi="Times New Roman" w:cs="Times New Roman"/>
          <w:b/>
          <w:sz w:val="24"/>
          <w:szCs w:val="24"/>
        </w:rPr>
        <w:t>Группа</w:t>
      </w:r>
      <w:r w:rsidR="00A070E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gramStart"/>
      <w:r w:rsidR="00A070EA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старшей </w:t>
      </w:r>
      <w:r w:rsidRPr="008202E6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8202E6">
        <w:rPr>
          <w:rFonts w:ascii="Times New Roman" w:hAnsi="Times New Roman" w:cs="Times New Roman"/>
          <w:b/>
          <w:sz w:val="24"/>
          <w:szCs w:val="24"/>
        </w:rPr>
        <w:t xml:space="preserve"> «Радуга» </w:t>
      </w: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навыки: ползание, лазанье.</w:t>
            </w:r>
          </w:p>
        </w:tc>
        <w:tc>
          <w:tcPr>
            <w:tcW w:w="3543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Ползание на четвереньках между предметами, по горизонтальной доске, скамейке.</w:t>
            </w:r>
          </w:p>
        </w:tc>
        <w:tc>
          <w:tcPr>
            <w:tcW w:w="3215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Лазанье по гимнастической стенке вверх-вниз</w:t>
            </w:r>
          </w:p>
        </w:tc>
        <w:tc>
          <w:tcPr>
            <w:tcW w:w="3306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Совершенствование навыков ползание, лазанье.</w:t>
            </w:r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последовательность сюжета при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пересказывании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знакомых сказок,</w:t>
            </w:r>
          </w:p>
        </w:tc>
        <w:tc>
          <w:tcPr>
            <w:tcW w:w="3306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Обучение осмысленному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запоминанию  стихотворений</w:t>
            </w:r>
            <w:proofErr w:type="gramEnd"/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о диких и домашних животных, о комнатных растениях.</w:t>
            </w:r>
          </w:p>
        </w:tc>
        <w:tc>
          <w:tcPr>
            <w:tcW w:w="3306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рисовать по образцу с учетом форм и пропорции.</w:t>
            </w:r>
          </w:p>
        </w:tc>
        <w:tc>
          <w:tcPr>
            <w:tcW w:w="3215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навыков изображения более сложных предметов</w:t>
            </w:r>
          </w:p>
        </w:tc>
        <w:tc>
          <w:tcPr>
            <w:tcW w:w="3306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расположения предметов на листе бумаги.</w:t>
            </w:r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знаний об объектах неживой природы</w:t>
            </w:r>
          </w:p>
        </w:tc>
        <w:tc>
          <w:tcPr>
            <w:tcW w:w="3306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о явлениях живой и неживой природы.</w:t>
            </w:r>
          </w:p>
        </w:tc>
      </w:tr>
    </w:tbl>
    <w:p w:rsidR="00670BFA" w:rsidRDefault="00670BFA" w:rsidP="00670BFA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0BFA" w:rsidRDefault="00670BFA" w:rsidP="00670BFA">
      <w:pPr>
        <w:pStyle w:val="a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Pr="000A3F80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>
        <w:rPr>
          <w:rFonts w:ascii="Times New Roman" w:hAnsi="Times New Roman" w:cs="Times New Roman"/>
          <w:b/>
          <w:sz w:val="24"/>
          <w:szCs w:val="24"/>
        </w:rPr>
        <w:t xml:space="preserve">2018 – 2019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670BFA" w:rsidRPr="000A3F80" w:rsidRDefault="00670BFA" w:rsidP="00670BFA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ребенка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Маратова Айша </w:t>
      </w:r>
      <w:r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 </w:t>
      </w:r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 xml:space="preserve"> 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A070EA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Радуга» </w:t>
      </w: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543" w:type="dxa"/>
            <w:vAlign w:val="center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перестраиваться в звенья по два, по три. </w:t>
            </w:r>
          </w:p>
        </w:tc>
        <w:tc>
          <w:tcPr>
            <w:tcW w:w="3215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физические упражнения в разном темпе на ловкость</w:t>
            </w:r>
          </w:p>
        </w:tc>
        <w:tc>
          <w:tcPr>
            <w:tcW w:w="3306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воспитывать интерес к выполнению физических упражнений</w:t>
            </w:r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инсценировке по предложенным сюжетам</w:t>
            </w:r>
          </w:p>
        </w:tc>
        <w:tc>
          <w:tcPr>
            <w:tcW w:w="3306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умения слушания, понимания речи и участия в разговоре</w:t>
            </w:r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знания о частях суток </w:t>
            </w:r>
          </w:p>
        </w:tc>
        <w:tc>
          <w:tcPr>
            <w:tcW w:w="3306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Владеет пространственной ори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ентировкой и во времени</w:t>
            </w:r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Учить использовать характерные детали персонажей и композиции путем дополнения предметами и элементами декора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215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знания, как использовать в создании рисунка выразительные средства, элементы</w:t>
            </w:r>
          </w:p>
        </w:tc>
        <w:tc>
          <w:tcPr>
            <w:tcW w:w="3306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в создании рисунка.</w:t>
            </w:r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представление об объектах неживой природы, о природных явлениях.</w:t>
            </w:r>
          </w:p>
        </w:tc>
        <w:tc>
          <w:tcPr>
            <w:tcW w:w="3306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объекты живой и неживой природы.</w:t>
            </w:r>
          </w:p>
        </w:tc>
      </w:tr>
    </w:tbl>
    <w:p w:rsidR="00670BFA" w:rsidRDefault="00670BFA" w:rsidP="00670BFA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670BFA" w:rsidRDefault="00670BFA" w:rsidP="00670BFA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0BFA" w:rsidRPr="00B91813" w:rsidRDefault="00670BFA" w:rsidP="00670BFA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0BFA" w:rsidRPr="000A3F80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>
        <w:rPr>
          <w:rFonts w:ascii="Times New Roman" w:hAnsi="Times New Roman" w:cs="Times New Roman"/>
          <w:b/>
          <w:sz w:val="24"/>
          <w:szCs w:val="24"/>
        </w:rPr>
        <w:t xml:space="preserve">2018 – 2019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670BFA" w:rsidRPr="004840C4" w:rsidRDefault="00670BFA" w:rsidP="00670BFA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Манасов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Мансур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Pr="004840C4">
        <w:rPr>
          <w:rFonts w:ascii="Times New Roman" w:hAnsi="Times New Roman" w:cs="Times New Roman"/>
          <w:bCs/>
          <w:sz w:val="24"/>
          <w:szCs w:val="24"/>
          <w:lang w:val="kk-KZ"/>
        </w:rPr>
        <w:t>Группа</w:t>
      </w:r>
      <w:proofErr w:type="gramEnd"/>
      <w:r w:rsidR="00A070E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старшей</w:t>
      </w:r>
      <w:r w:rsidRPr="004840C4">
        <w:rPr>
          <w:rFonts w:ascii="Times New Roman" w:hAnsi="Times New Roman" w:cs="Times New Roman"/>
          <w:bCs/>
          <w:sz w:val="24"/>
          <w:szCs w:val="24"/>
          <w:lang w:val="kk-KZ"/>
        </w:rPr>
        <w:t>: «</w:t>
      </w:r>
      <w:r w:rsidRPr="004840C4">
        <w:rPr>
          <w:rFonts w:ascii="Times New Roman" w:hAnsi="Times New Roman" w:cs="Times New Roman"/>
          <w:bCs/>
          <w:i/>
          <w:sz w:val="24"/>
          <w:szCs w:val="24"/>
        </w:rPr>
        <w:t xml:space="preserve">Радуга» </w:t>
      </w:r>
    </w:p>
    <w:p w:rsidR="00670BFA" w:rsidRDefault="00670BFA" w:rsidP="00670BFA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Default"/>
              <w:rPr>
                <w:bCs/>
              </w:rPr>
            </w:pPr>
            <w:r>
              <w:rPr>
                <w:bCs/>
              </w:rPr>
              <w:t>Продолжать учить выполнять основные движение перестраивается в колонну по одному в круг, находить свое место в строю.</w:t>
            </w:r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умение сохранять координацию движений, равновесие</w:t>
            </w:r>
          </w:p>
        </w:tc>
        <w:tc>
          <w:tcPr>
            <w:tcW w:w="3306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основные виды движений</w:t>
            </w:r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образования слов разными способами;</w:t>
            </w:r>
          </w:p>
        </w:tc>
        <w:tc>
          <w:tcPr>
            <w:tcW w:w="3306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устную разговорную, речь</w:t>
            </w:r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 сезонных изменениях в природе. 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</w:t>
            </w:r>
          </w:p>
          <w:p w:rsidR="00670BFA" w:rsidRPr="008202E6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06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</w:t>
            </w:r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предметы,  пользуясь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различными приемами.</w:t>
            </w:r>
          </w:p>
        </w:tc>
        <w:tc>
          <w:tcPr>
            <w:tcW w:w="3215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представления о умении лепить знакомые предметы</w:t>
            </w:r>
          </w:p>
        </w:tc>
        <w:tc>
          <w:tcPr>
            <w:tcW w:w="3306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лепит знакомые предметы</w:t>
            </w:r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местах.</w:t>
            </w:r>
          </w:p>
        </w:tc>
        <w:tc>
          <w:tcPr>
            <w:tcW w:w="3215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природы,</w:t>
            </w:r>
          </w:p>
        </w:tc>
        <w:tc>
          <w:tcPr>
            <w:tcW w:w="3306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правилах поведения дома, в детском саду, общественных местах.</w:t>
            </w:r>
          </w:p>
        </w:tc>
      </w:tr>
    </w:tbl>
    <w:p w:rsidR="00670BFA" w:rsidRPr="00B91813" w:rsidRDefault="00670BFA" w:rsidP="00670B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Pr="000A3F80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</w:t>
      </w:r>
      <w:r>
        <w:rPr>
          <w:rFonts w:ascii="Times New Roman" w:hAnsi="Times New Roman" w:cs="Times New Roman"/>
          <w:b/>
          <w:sz w:val="24"/>
          <w:szCs w:val="24"/>
        </w:rPr>
        <w:t xml:space="preserve"> 2018 – 2019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670BFA" w:rsidRPr="004840C4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Мендешова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Жансая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Pr="004840C4">
        <w:rPr>
          <w:rFonts w:ascii="Times New Roman" w:hAnsi="Times New Roman" w:cs="Times New Roman"/>
          <w:bCs/>
          <w:sz w:val="24"/>
          <w:szCs w:val="24"/>
          <w:lang w:val="kk-KZ"/>
        </w:rPr>
        <w:t>Группа</w:t>
      </w:r>
      <w:proofErr w:type="gramEnd"/>
      <w:r w:rsidR="00A070E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старшей</w:t>
      </w:r>
      <w:r w:rsidRPr="004840C4">
        <w:rPr>
          <w:rFonts w:ascii="Times New Roman" w:hAnsi="Times New Roman" w:cs="Times New Roman"/>
          <w:bCs/>
          <w:sz w:val="24"/>
          <w:szCs w:val="24"/>
          <w:lang w:val="kk-KZ"/>
        </w:rPr>
        <w:t>: «</w:t>
      </w:r>
      <w:r w:rsidRPr="004840C4">
        <w:rPr>
          <w:rFonts w:ascii="Times New Roman" w:hAnsi="Times New Roman" w:cs="Times New Roman"/>
          <w:bCs/>
          <w:i/>
          <w:sz w:val="24"/>
          <w:szCs w:val="24"/>
        </w:rPr>
        <w:t>Радуга»</w:t>
      </w:r>
    </w:p>
    <w:p w:rsidR="00670BFA" w:rsidRPr="004840C4" w:rsidRDefault="00670BFA" w:rsidP="00670BF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3"/>
        <w:tblW w:w="1559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3402"/>
        <w:gridCol w:w="3544"/>
        <w:gridCol w:w="3034"/>
        <w:gridCol w:w="3203"/>
      </w:tblGrid>
      <w:tr w:rsidR="00670BFA" w:rsidTr="00670BFA">
        <w:tc>
          <w:tcPr>
            <w:tcW w:w="2411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402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034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203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670BFA" w:rsidTr="00670BFA">
        <w:tc>
          <w:tcPr>
            <w:tcW w:w="2411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402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034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203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670BFA" w:rsidTr="00670BFA">
        <w:tc>
          <w:tcPr>
            <w:tcW w:w="2411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402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Default"/>
              <w:rPr>
                <w:bCs/>
                <w:lang w:val="kk-KZ"/>
              </w:rPr>
            </w:pPr>
          </w:p>
          <w:p w:rsidR="00670BFA" w:rsidRDefault="00670BFA" w:rsidP="00670BFA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 различать жанры произведений.</w:t>
            </w:r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4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ввода в словарный запас языка слов с обобщающим значением;</w:t>
            </w:r>
          </w:p>
        </w:tc>
        <w:tc>
          <w:tcPr>
            <w:tcW w:w="3203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670BFA" w:rsidTr="00670BFA">
        <w:tc>
          <w:tcPr>
            <w:tcW w:w="2411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402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03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20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670BFA" w:rsidTr="00670BFA">
        <w:tc>
          <w:tcPr>
            <w:tcW w:w="2411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402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наклеивания.  </w:t>
            </w:r>
            <w:proofErr w:type="gramEnd"/>
          </w:p>
        </w:tc>
        <w:tc>
          <w:tcPr>
            <w:tcW w:w="3544" w:type="dxa"/>
          </w:tcPr>
          <w:p w:rsidR="00670BFA" w:rsidRDefault="00670BFA" w:rsidP="00670BFA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Учить  закраш</w:t>
            </w:r>
            <w:r>
              <w:rPr>
                <w:bCs/>
              </w:rPr>
              <w:t>и</w:t>
            </w:r>
            <w:r>
              <w:rPr>
                <w:bCs/>
                <w:lang w:val="kk-KZ"/>
              </w:rPr>
              <w:t>вать изобр</w:t>
            </w:r>
            <w:r>
              <w:rPr>
                <w:bCs/>
              </w:rPr>
              <w:t>а</w:t>
            </w:r>
            <w:r>
              <w:rPr>
                <w:bCs/>
                <w:lang w:val="kk-KZ"/>
              </w:rPr>
              <w:t xml:space="preserve">жение. прямыми и круговыми движениями . </w:t>
            </w:r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 навыки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20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  <w:tr w:rsidR="00670BFA" w:rsidTr="00670BFA">
        <w:tc>
          <w:tcPr>
            <w:tcW w:w="2411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402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элементарные представления о некоторых растениях родного края. Обучать умению называть предметы ближайшего окружения. Воспитывать любовь к Родине, семье. 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Учить  символы Казахстана. Закрепить знания о деревьях  растениях. </w:t>
            </w:r>
          </w:p>
        </w:tc>
        <w:tc>
          <w:tcPr>
            <w:tcW w:w="303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представления о некоторых растениях родного края. </w:t>
            </w:r>
          </w:p>
        </w:tc>
        <w:tc>
          <w:tcPr>
            <w:tcW w:w="320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знания 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символ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Казахстана.</w:t>
            </w:r>
          </w:p>
        </w:tc>
      </w:tr>
    </w:tbl>
    <w:p w:rsidR="00670BFA" w:rsidRDefault="00670BFA" w:rsidP="00670BFA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70BFA" w:rsidRDefault="00670BFA" w:rsidP="00670BFA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70BFA" w:rsidRDefault="00670BFA" w:rsidP="00670BFA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70BFA" w:rsidRDefault="00670BFA" w:rsidP="00670BFA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70BFA" w:rsidRDefault="00670BFA" w:rsidP="00670BFA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2018 – 2019 учебный год.</w:t>
      </w:r>
    </w:p>
    <w:p w:rsidR="00670BFA" w:rsidRDefault="00670BFA" w:rsidP="00670BF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 w:rsidR="00C169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Мордовина </w:t>
      </w:r>
      <w:proofErr w:type="gramStart"/>
      <w:r w:rsidR="00C169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Милана </w:t>
      </w:r>
      <w:r>
        <w:rPr>
          <w:rFonts w:ascii="Times New Roman" w:hAnsi="Times New Roman"/>
          <w:i/>
          <w:sz w:val="26"/>
          <w:szCs w:val="26"/>
          <w:lang w:val="kk-KZ"/>
        </w:rPr>
        <w:t>.</w:t>
      </w:r>
      <w:r w:rsidR="00A070EA">
        <w:rPr>
          <w:rFonts w:ascii="Times New Roman" w:hAnsi="Times New Roman" w:cs="Times New Roman"/>
          <w:b/>
          <w:sz w:val="24"/>
          <w:szCs w:val="24"/>
          <w:u w:val="single"/>
        </w:rPr>
        <w:t>Группа</w:t>
      </w:r>
      <w:proofErr w:type="gramEnd"/>
      <w:r w:rsidR="00A070EA">
        <w:rPr>
          <w:rFonts w:ascii="Times New Roman" w:hAnsi="Times New Roman" w:cs="Times New Roman"/>
          <w:b/>
          <w:sz w:val="24"/>
          <w:szCs w:val="24"/>
          <w:u w:val="single"/>
        </w:rPr>
        <w:t xml:space="preserve"> старшей</w:t>
      </w:r>
      <w:r w:rsidRPr="00E24D01">
        <w:rPr>
          <w:rFonts w:ascii="Times New Roman" w:hAnsi="Times New Roman" w:cs="Times New Roman"/>
          <w:b/>
          <w:sz w:val="24"/>
          <w:szCs w:val="24"/>
          <w:u w:val="single"/>
        </w:rPr>
        <w:t>: «Радуга»</w:t>
      </w:r>
    </w:p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закрепление ранее усвоенных умений и повышение качества их выполнения</w:t>
            </w:r>
          </w:p>
        </w:tc>
        <w:tc>
          <w:tcPr>
            <w:tcW w:w="3306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ходьбу в колонне по одному, в чередовании с бегом, прыжками</w:t>
            </w:r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Закрепить выполнение различные интонации, меняя силу голоса</w:t>
            </w:r>
          </w:p>
        </w:tc>
        <w:tc>
          <w:tcPr>
            <w:tcW w:w="3306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навыки:воспроизведения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интонации для выражения различных эмоций;</w:t>
            </w:r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простейших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связейв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сезонных изменениях в природе. 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Закрепить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знания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частях суток,</w:t>
            </w:r>
          </w:p>
        </w:tc>
        <w:tc>
          <w:tcPr>
            <w:tcW w:w="3306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предметы,  пользуясь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различными приемами.</w:t>
            </w:r>
          </w:p>
        </w:tc>
        <w:tc>
          <w:tcPr>
            <w:tcW w:w="3215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лепки</w:t>
            </w:r>
          </w:p>
        </w:tc>
        <w:tc>
          <w:tcPr>
            <w:tcW w:w="3306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лепки</w:t>
            </w:r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</w:t>
            </w:r>
          </w:p>
        </w:tc>
        <w:tc>
          <w:tcPr>
            <w:tcW w:w="3306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объекты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живой и неживой природы.</w:t>
            </w:r>
          </w:p>
        </w:tc>
      </w:tr>
    </w:tbl>
    <w:p w:rsidR="00670BFA" w:rsidRDefault="00670BFA" w:rsidP="00670B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699F" w:rsidRDefault="00C1699F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Pr="000A3F80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C1699F">
        <w:rPr>
          <w:rFonts w:ascii="Times New Roman" w:hAnsi="Times New Roman" w:cs="Times New Roman"/>
          <w:b/>
          <w:sz w:val="24"/>
          <w:szCs w:val="24"/>
        </w:rPr>
        <w:t>2018 – 2019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670BFA" w:rsidRPr="004840C4" w:rsidRDefault="00670BFA" w:rsidP="00670B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Ф.И. </w:t>
      </w:r>
      <w:proofErr w:type="gramStart"/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ребенка </w:t>
      </w:r>
      <w:r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:</w:t>
      </w:r>
      <w:proofErr w:type="gramEnd"/>
      <w:r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 </w:t>
      </w:r>
      <w:r w:rsidR="00C1699F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Муратпай Саян  </w:t>
      </w:r>
      <w:r w:rsidRPr="004840C4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Группа</w:t>
      </w:r>
      <w:r w:rsidR="00A070EA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 старшей</w:t>
      </w:r>
      <w:r w:rsidRPr="004840C4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: «</w:t>
      </w:r>
      <w:r w:rsidR="00A070EA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Радуга» </w:t>
      </w:r>
    </w:p>
    <w:p w:rsidR="00670BFA" w:rsidRPr="006B029E" w:rsidRDefault="00670BFA" w:rsidP="00670BFA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3544"/>
        <w:gridCol w:w="3544"/>
        <w:gridCol w:w="3118"/>
        <w:gridCol w:w="2977"/>
      </w:tblGrid>
      <w:tr w:rsidR="00670BFA" w:rsidRPr="00952D1D" w:rsidTr="00670BFA">
        <w:tc>
          <w:tcPr>
            <w:tcW w:w="2269" w:type="dxa"/>
          </w:tcPr>
          <w:p w:rsidR="00670BFA" w:rsidRPr="006B029E" w:rsidRDefault="00670BFA" w:rsidP="00670B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Образовательнаяобласть</w:t>
            </w:r>
          </w:p>
        </w:tc>
        <w:tc>
          <w:tcPr>
            <w:tcW w:w="3544" w:type="dxa"/>
          </w:tcPr>
          <w:p w:rsidR="00670BFA" w:rsidRPr="006B029E" w:rsidRDefault="00670BFA" w:rsidP="00670B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мероприятия(после стартового контроля)</w:t>
            </w:r>
          </w:p>
        </w:tc>
        <w:tc>
          <w:tcPr>
            <w:tcW w:w="3544" w:type="dxa"/>
          </w:tcPr>
          <w:p w:rsidR="00670BFA" w:rsidRPr="006B029E" w:rsidRDefault="00670BFA" w:rsidP="00670B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мероприятия(после промежуточного контроля)</w:t>
            </w:r>
          </w:p>
        </w:tc>
        <w:tc>
          <w:tcPr>
            <w:tcW w:w="3118" w:type="dxa"/>
          </w:tcPr>
          <w:p w:rsidR="00670BFA" w:rsidRPr="006B029E" w:rsidRDefault="00670BFA" w:rsidP="00670B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мероприятия(после итогового контроля)</w:t>
            </w:r>
          </w:p>
        </w:tc>
        <w:tc>
          <w:tcPr>
            <w:tcW w:w="2977" w:type="dxa"/>
          </w:tcPr>
          <w:p w:rsidR="00670BFA" w:rsidRPr="004B10E3" w:rsidRDefault="00670BFA" w:rsidP="00670B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670BFA" w:rsidRPr="00C071CF" w:rsidTr="00670BFA">
        <w:tc>
          <w:tcPr>
            <w:tcW w:w="2269" w:type="dxa"/>
          </w:tcPr>
          <w:p w:rsidR="00670BFA" w:rsidRPr="00952D1D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544" w:type="dxa"/>
          </w:tcPr>
          <w:p w:rsidR="00670BFA" w:rsidRPr="006B029E" w:rsidRDefault="00670BFA" w:rsidP="00670B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техники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выполнения основных движений, навыками организации подвижных игр с группой детей; </w:t>
            </w:r>
          </w:p>
        </w:tc>
        <w:tc>
          <w:tcPr>
            <w:tcW w:w="3544" w:type="dxa"/>
          </w:tcPr>
          <w:p w:rsidR="00670BFA" w:rsidRPr="00BE1897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самостоятельную двигательную активность , формируя потребность 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ежедневной двигательной </w:t>
            </w: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активности</w:t>
            </w:r>
          </w:p>
        </w:tc>
        <w:tc>
          <w:tcPr>
            <w:tcW w:w="3118" w:type="dxa"/>
          </w:tcPr>
          <w:p w:rsidR="00670BFA" w:rsidRPr="00B3536E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977" w:type="dxa"/>
          </w:tcPr>
          <w:p w:rsidR="00670BFA" w:rsidRPr="00952D1D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70BFA" w:rsidRPr="00C071CF" w:rsidTr="00670BFA">
        <w:tc>
          <w:tcPr>
            <w:tcW w:w="2269" w:type="dxa"/>
          </w:tcPr>
          <w:p w:rsidR="00670BFA" w:rsidRPr="00952D1D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90"/>
              <w:gridCol w:w="2089"/>
            </w:tblGrid>
            <w:tr w:rsidR="00670BFA" w:rsidRPr="00EE1B67" w:rsidTr="00670BFA">
              <w:trPr>
                <w:trHeight w:val="109"/>
              </w:trPr>
              <w:tc>
                <w:tcPr>
                  <w:tcW w:w="4179" w:type="dxa"/>
                  <w:gridSpan w:val="2"/>
                </w:tcPr>
                <w:p w:rsidR="00670BFA" w:rsidRPr="00EE1B67" w:rsidRDefault="00670BFA" w:rsidP="00670BF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EE1B6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Учить </w:t>
                  </w:r>
                  <w:proofErr w:type="gramStart"/>
                  <w:r w:rsidRPr="00EE1B6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различать  и</w:t>
                  </w:r>
                  <w:proofErr w:type="gramEnd"/>
                  <w:r w:rsidRPr="00EE1B6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 правильно называть  звуки; </w:t>
                  </w:r>
                </w:p>
              </w:tc>
            </w:tr>
            <w:tr w:rsidR="00670BFA" w:rsidRPr="00EE1B67" w:rsidTr="00670BFA">
              <w:trPr>
                <w:trHeight w:val="247"/>
              </w:trPr>
              <w:tc>
                <w:tcPr>
                  <w:tcW w:w="2090" w:type="dxa"/>
                </w:tcPr>
                <w:p w:rsidR="00670BFA" w:rsidRPr="00EE1B67" w:rsidRDefault="00670BFA" w:rsidP="00670BF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670BFA" w:rsidRPr="00EE1B67" w:rsidRDefault="00670BFA" w:rsidP="00670BF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:rsidR="00670BFA" w:rsidRPr="00EE1B67" w:rsidRDefault="00670BFA" w:rsidP="00670BF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670BFA" w:rsidRPr="00BE1897" w:rsidRDefault="00670BFA" w:rsidP="00670B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670BFA" w:rsidRPr="00BE1897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Познакомить с простыми приемами анализа , сравнения , обобщения , систематизировать информацию</w:t>
            </w:r>
          </w:p>
        </w:tc>
        <w:tc>
          <w:tcPr>
            <w:tcW w:w="3118" w:type="dxa"/>
          </w:tcPr>
          <w:p w:rsidR="00670BFA" w:rsidRPr="00952D1D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63C0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</w:p>
        </w:tc>
        <w:tc>
          <w:tcPr>
            <w:tcW w:w="2977" w:type="dxa"/>
          </w:tcPr>
          <w:p w:rsidR="00670BFA" w:rsidRPr="00952D1D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творческий использует свои знания</w:t>
            </w:r>
          </w:p>
        </w:tc>
      </w:tr>
      <w:tr w:rsidR="00670BFA" w:rsidRPr="00C071CF" w:rsidTr="00670BFA">
        <w:trPr>
          <w:trHeight w:val="1635"/>
        </w:trPr>
        <w:tc>
          <w:tcPr>
            <w:tcW w:w="2269" w:type="dxa"/>
          </w:tcPr>
          <w:p w:rsidR="00670BFA" w:rsidRPr="00952D1D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544" w:type="dxa"/>
          </w:tcPr>
          <w:p w:rsidR="00670BFA" w:rsidRPr="00701F7A" w:rsidRDefault="00670BFA" w:rsidP="00670B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ориентироваться в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ространстве и на листе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бумаги; 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конструировать</w:t>
            </w:r>
            <w:proofErr w:type="gramEnd"/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бро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сового и природного материала; </w:t>
            </w:r>
          </w:p>
        </w:tc>
        <w:tc>
          <w:tcPr>
            <w:tcW w:w="3544" w:type="dxa"/>
          </w:tcPr>
          <w:p w:rsidR="00670BFA" w:rsidRPr="00EE1B67" w:rsidRDefault="00670BFA" w:rsidP="00670B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представление о взаимном расположении предметов в пространстве</w:t>
            </w:r>
          </w:p>
          <w:p w:rsidR="00670BFA" w:rsidRPr="00BE1897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670BFA" w:rsidRPr="00952D1D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 для своего возраста</w:t>
            </w:r>
          </w:p>
        </w:tc>
        <w:tc>
          <w:tcPr>
            <w:tcW w:w="2977" w:type="dxa"/>
          </w:tcPr>
          <w:p w:rsidR="00670BFA" w:rsidRPr="00952D1D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670BFA" w:rsidRPr="00C071CF" w:rsidTr="00670BFA">
        <w:tc>
          <w:tcPr>
            <w:tcW w:w="2269" w:type="dxa"/>
          </w:tcPr>
          <w:p w:rsidR="00670BFA" w:rsidRPr="00952D1D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3544" w:type="dxa"/>
          </w:tcPr>
          <w:p w:rsidR="00670BFA" w:rsidRPr="00701F7A" w:rsidRDefault="00670BFA" w:rsidP="00670B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различную технику в рисовании; лепки;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передавать форму и детали предмето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в, применяя различные способы; </w:t>
            </w:r>
          </w:p>
        </w:tc>
        <w:tc>
          <w:tcPr>
            <w:tcW w:w="3544" w:type="dxa"/>
          </w:tcPr>
          <w:p w:rsidR="00670BFA" w:rsidRPr="00BE1897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навыков самостоятельной передачи в лепке различных образов ,особенностей характера , формы , пропорции , фактуры , движения предметов .</w:t>
            </w:r>
          </w:p>
        </w:tc>
        <w:tc>
          <w:tcPr>
            <w:tcW w:w="3118" w:type="dxa"/>
          </w:tcPr>
          <w:p w:rsidR="00670BFA" w:rsidRPr="00952D1D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73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2977" w:type="dxa"/>
          </w:tcPr>
          <w:p w:rsidR="00670BFA" w:rsidRPr="00952D1D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70BFA" w:rsidRPr="00C071CF" w:rsidTr="00670BFA">
        <w:tc>
          <w:tcPr>
            <w:tcW w:w="2269" w:type="dxa"/>
          </w:tcPr>
          <w:p w:rsidR="00670BFA" w:rsidRPr="00952D1D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Социум</w:t>
            </w:r>
          </w:p>
        </w:tc>
        <w:tc>
          <w:tcPr>
            <w:tcW w:w="3544" w:type="dxa"/>
          </w:tcPr>
          <w:p w:rsidR="00670BFA" w:rsidRPr="00701F7A" w:rsidRDefault="00670BFA" w:rsidP="00670B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устанавливать причинно-следственные зависимости взаимодействия человека с природой </w:t>
            </w:r>
          </w:p>
        </w:tc>
        <w:tc>
          <w:tcPr>
            <w:tcW w:w="3544" w:type="dxa"/>
          </w:tcPr>
          <w:p w:rsidR="00670BFA" w:rsidRPr="00BE1897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выражать свои эмоции и чувства  доброжелательное отношение к сверстникам и взрослым .</w:t>
            </w:r>
          </w:p>
        </w:tc>
        <w:tc>
          <w:tcPr>
            <w:tcW w:w="3118" w:type="dxa"/>
          </w:tcPr>
          <w:p w:rsidR="00670BFA" w:rsidRPr="00952D1D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2977" w:type="dxa"/>
          </w:tcPr>
          <w:p w:rsidR="00670BFA" w:rsidRPr="00952D1D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меет  и знает  самостоятельно </w:t>
            </w:r>
          </w:p>
        </w:tc>
      </w:tr>
    </w:tbl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99F" w:rsidRDefault="00C1699F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99F" w:rsidRDefault="00C1699F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Pr="000A3F80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C1699F">
        <w:rPr>
          <w:rFonts w:ascii="Times New Roman" w:hAnsi="Times New Roman" w:cs="Times New Roman"/>
          <w:b/>
          <w:sz w:val="24"/>
          <w:szCs w:val="24"/>
        </w:rPr>
        <w:t>2018 – 2019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670BFA" w:rsidRPr="00E24D01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ребенка  </w:t>
      </w:r>
      <w:r w:rsidR="00C1699F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proofErr w:type="gramEnd"/>
      <w:r w:rsidR="00C169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Мусаева Жания </w:t>
      </w:r>
      <w:r w:rsidRPr="008A6B19">
        <w:rPr>
          <w:rFonts w:ascii="Times New Roman" w:hAnsi="Times New Roman" w:cs="Times New Roman"/>
          <w:b/>
          <w:sz w:val="24"/>
          <w:szCs w:val="24"/>
        </w:rPr>
        <w:t>Группа</w:t>
      </w:r>
      <w:r w:rsidR="00A070E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старшей </w:t>
      </w:r>
      <w:r w:rsidRPr="008A6B19">
        <w:rPr>
          <w:rFonts w:ascii="Times New Roman" w:hAnsi="Times New Roman" w:cs="Times New Roman"/>
          <w:b/>
          <w:sz w:val="24"/>
          <w:szCs w:val="24"/>
        </w:rPr>
        <w:t xml:space="preserve">: «Радуга» </w:t>
      </w:r>
    </w:p>
    <w:p w:rsidR="00670BFA" w:rsidRDefault="00670BFA" w:rsidP="00670BFA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27"/>
        <w:gridCol w:w="3261"/>
        <w:gridCol w:w="3543"/>
        <w:gridCol w:w="3544"/>
        <w:gridCol w:w="2977"/>
      </w:tblGrid>
      <w:tr w:rsidR="00670BFA" w:rsidTr="00670BFA">
        <w:tc>
          <w:tcPr>
            <w:tcW w:w="2127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2977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670BFA" w:rsidTr="00670BFA">
        <w:tc>
          <w:tcPr>
            <w:tcW w:w="2127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261" w:type="dxa"/>
            <w:vAlign w:val="center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умение сохранять координацию движений, равновесие</w:t>
            </w:r>
          </w:p>
        </w:tc>
        <w:tc>
          <w:tcPr>
            <w:tcW w:w="2977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основные виды движений</w:t>
            </w:r>
          </w:p>
        </w:tc>
      </w:tr>
      <w:tr w:rsidR="00670BFA" w:rsidTr="00670BFA">
        <w:tc>
          <w:tcPr>
            <w:tcW w:w="2127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261" w:type="dxa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544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образования слов разными способами;</w:t>
            </w:r>
          </w:p>
        </w:tc>
        <w:tc>
          <w:tcPr>
            <w:tcW w:w="2977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устную разговорную, речь</w:t>
            </w:r>
          </w:p>
        </w:tc>
      </w:tr>
      <w:tr w:rsidR="00670BFA" w:rsidTr="00670BFA">
        <w:tc>
          <w:tcPr>
            <w:tcW w:w="2127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261" w:type="dxa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 сезонных изменениях в природе. 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</w:t>
            </w:r>
          </w:p>
        </w:tc>
        <w:tc>
          <w:tcPr>
            <w:tcW w:w="2977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</w:t>
            </w:r>
          </w:p>
        </w:tc>
      </w:tr>
      <w:tr w:rsidR="00670BFA" w:rsidTr="00670BFA">
        <w:tc>
          <w:tcPr>
            <w:tcW w:w="2127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261" w:type="dxa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предметы,  пользуясь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различными приемами.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представления о умении лепить знакомые предметы</w:t>
            </w:r>
          </w:p>
        </w:tc>
        <w:tc>
          <w:tcPr>
            <w:tcW w:w="2977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лепит знакомые предметы</w:t>
            </w:r>
          </w:p>
        </w:tc>
      </w:tr>
      <w:tr w:rsidR="00670BFA" w:rsidTr="00670BFA">
        <w:tc>
          <w:tcPr>
            <w:tcW w:w="2127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261" w:type="dxa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местах.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природы,</w:t>
            </w:r>
          </w:p>
        </w:tc>
        <w:tc>
          <w:tcPr>
            <w:tcW w:w="2977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правилах поведения дома, в детском саду, общественных местах.</w:t>
            </w:r>
          </w:p>
        </w:tc>
      </w:tr>
    </w:tbl>
    <w:p w:rsidR="00670BFA" w:rsidRDefault="00670BFA" w:rsidP="00670B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699F" w:rsidRDefault="00C1699F" w:rsidP="00670B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699F" w:rsidRDefault="00C1699F" w:rsidP="00670B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Pr="000A3F80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C1699F">
        <w:rPr>
          <w:rFonts w:ascii="Times New Roman" w:hAnsi="Times New Roman" w:cs="Times New Roman"/>
          <w:b/>
          <w:sz w:val="24"/>
          <w:szCs w:val="24"/>
        </w:rPr>
        <w:t>2018 – 2019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670BFA" w:rsidRPr="006065AB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65AB">
        <w:rPr>
          <w:rFonts w:ascii="Times New Roman" w:hAnsi="Times New Roman"/>
          <w:b/>
          <w:bCs/>
          <w:sz w:val="24"/>
          <w:szCs w:val="24"/>
        </w:rPr>
        <w:t>Ф.И. ребенка</w:t>
      </w:r>
      <w:r w:rsidR="00C1699F">
        <w:rPr>
          <w:rFonts w:ascii="Times New Roman" w:hAnsi="Times New Roman"/>
          <w:b/>
          <w:bCs/>
          <w:sz w:val="24"/>
          <w:szCs w:val="24"/>
          <w:lang w:val="kk-KZ"/>
        </w:rPr>
        <w:t xml:space="preserve">: Мухит Дастан </w:t>
      </w:r>
      <w:r w:rsidRPr="006065AB">
        <w:rPr>
          <w:rFonts w:ascii="Times New Roman" w:hAnsi="Times New Roman"/>
          <w:b/>
          <w:bCs/>
          <w:sz w:val="24"/>
          <w:szCs w:val="24"/>
          <w:lang w:val="kk-KZ"/>
        </w:rPr>
        <w:t>Группа</w:t>
      </w:r>
      <w:r w:rsidR="00A070EA">
        <w:rPr>
          <w:rFonts w:ascii="Times New Roman" w:hAnsi="Times New Roman"/>
          <w:b/>
          <w:bCs/>
          <w:sz w:val="24"/>
          <w:szCs w:val="24"/>
          <w:lang w:val="kk-KZ"/>
        </w:rPr>
        <w:t xml:space="preserve"> старшей</w:t>
      </w:r>
      <w:r w:rsidRPr="006065AB">
        <w:rPr>
          <w:rFonts w:ascii="Times New Roman" w:hAnsi="Times New Roman"/>
          <w:b/>
          <w:bCs/>
          <w:sz w:val="24"/>
          <w:szCs w:val="24"/>
          <w:lang w:val="kk-KZ"/>
        </w:rPr>
        <w:t>: «</w:t>
      </w:r>
      <w:r w:rsidRPr="006065AB">
        <w:rPr>
          <w:rFonts w:ascii="Times New Roman" w:hAnsi="Times New Roman"/>
          <w:b/>
          <w:bCs/>
          <w:i/>
          <w:sz w:val="24"/>
          <w:szCs w:val="24"/>
        </w:rPr>
        <w:t xml:space="preserve">Радуга» </w:t>
      </w:r>
    </w:p>
    <w:p w:rsidR="00670BFA" w:rsidRPr="008A6B19" w:rsidRDefault="00670BFA" w:rsidP="00670BF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4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289"/>
      </w:tblGrid>
      <w:tr w:rsidR="00670BFA" w:rsidRPr="008A6B19" w:rsidTr="00A070EA">
        <w:tc>
          <w:tcPr>
            <w:tcW w:w="2127" w:type="dxa"/>
          </w:tcPr>
          <w:p w:rsidR="00670BFA" w:rsidRPr="008A6B19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670BFA" w:rsidRPr="008A6B19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670BFA" w:rsidRPr="008A6B19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:rsidR="00670BFA" w:rsidRPr="008A6B19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289" w:type="dxa"/>
          </w:tcPr>
          <w:p w:rsidR="00670BFA" w:rsidRPr="008A6B19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70BFA" w:rsidRPr="008A6B19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670BFA" w:rsidRPr="008A6B19" w:rsidTr="00A070EA">
        <w:tc>
          <w:tcPr>
            <w:tcW w:w="2127" w:type="dxa"/>
          </w:tcPr>
          <w:p w:rsidR="00670BFA" w:rsidRPr="008A6B19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:rsidR="00670BFA" w:rsidRPr="008A6B19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543" w:type="dxa"/>
          </w:tcPr>
          <w:p w:rsidR="00670BFA" w:rsidRPr="008A6B19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proofErr w:type="spellStart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выполня</w:t>
            </w:r>
            <w:proofErr w:type="spellEnd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544" w:type="dxa"/>
          </w:tcPr>
          <w:p w:rsidR="00670BFA" w:rsidRPr="008A6B19" w:rsidRDefault="00670BFA" w:rsidP="00670BFA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289" w:type="dxa"/>
          </w:tcPr>
          <w:p w:rsidR="00670BFA" w:rsidRPr="008A6B19" w:rsidRDefault="00670BFA" w:rsidP="00670BFA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670BFA" w:rsidRPr="008A6B19" w:rsidTr="00A070EA">
        <w:tc>
          <w:tcPr>
            <w:tcW w:w="2127" w:type="dxa"/>
          </w:tcPr>
          <w:p w:rsidR="00670BFA" w:rsidRPr="008A6B19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670BFA" w:rsidRPr="008A6B19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543" w:type="dxa"/>
          </w:tcPr>
          <w:p w:rsidR="00670BFA" w:rsidRPr="008A6B19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70BFA" w:rsidRPr="008A6B19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 различать жанры произведений.</w:t>
            </w:r>
          </w:p>
          <w:p w:rsidR="00670BFA" w:rsidRPr="008A6B19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670BFA" w:rsidRPr="008A6B19" w:rsidRDefault="00670BFA" w:rsidP="00670BFA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ввода в словарный запас языка слов с обобщающим значением;</w:t>
            </w:r>
          </w:p>
        </w:tc>
        <w:tc>
          <w:tcPr>
            <w:tcW w:w="3289" w:type="dxa"/>
          </w:tcPr>
          <w:p w:rsidR="00670BFA" w:rsidRPr="008A6B19" w:rsidRDefault="00670BFA" w:rsidP="00670BFA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670BFA" w:rsidRPr="008A6B19" w:rsidTr="00A070EA">
        <w:tc>
          <w:tcPr>
            <w:tcW w:w="2127" w:type="dxa"/>
          </w:tcPr>
          <w:p w:rsidR="00670BFA" w:rsidRPr="008A6B19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670BFA" w:rsidRPr="008A6B19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543" w:type="dxa"/>
          </w:tcPr>
          <w:p w:rsidR="00670BFA" w:rsidRPr="008A6B19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Учить </w:t>
            </w:r>
            <w:proofErr w:type="gramStart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большие ко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544" w:type="dxa"/>
          </w:tcPr>
          <w:p w:rsidR="00670BFA" w:rsidRPr="008A6B19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289" w:type="dxa"/>
          </w:tcPr>
          <w:p w:rsidR="00670BFA" w:rsidRPr="008A6B19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670BFA" w:rsidRPr="008A6B19" w:rsidTr="00A070EA">
        <w:tc>
          <w:tcPr>
            <w:tcW w:w="2127" w:type="dxa"/>
          </w:tcPr>
          <w:p w:rsidR="00670BFA" w:rsidRPr="008A6B19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670BFA" w:rsidRPr="008A6B19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</w:t>
            </w:r>
            <w:proofErr w:type="gramStart"/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наклеивания.  </w:t>
            </w:r>
            <w:proofErr w:type="gramEnd"/>
          </w:p>
        </w:tc>
        <w:tc>
          <w:tcPr>
            <w:tcW w:w="3543" w:type="dxa"/>
          </w:tcPr>
          <w:p w:rsidR="00670BFA" w:rsidRPr="008A6B19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Учить  закраш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вать изобр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жение. прямыми и круговыми движениями . </w:t>
            </w:r>
          </w:p>
          <w:p w:rsidR="00670BFA" w:rsidRPr="008A6B19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670BFA" w:rsidRPr="008A6B19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</w:t>
            </w:r>
            <w:proofErr w:type="gramStart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совершенствовать  навыки</w:t>
            </w:r>
            <w:proofErr w:type="gramEnd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289" w:type="dxa"/>
          </w:tcPr>
          <w:p w:rsidR="00670BFA" w:rsidRPr="008A6B19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  <w:tr w:rsidR="00670BFA" w:rsidRPr="008A6B19" w:rsidTr="00A070EA">
        <w:tc>
          <w:tcPr>
            <w:tcW w:w="2127" w:type="dxa"/>
          </w:tcPr>
          <w:p w:rsidR="00670BFA" w:rsidRPr="008A6B19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670BFA" w:rsidRPr="008A6B19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элементарные представления о некоторых растениях родного края. Обучать умению называть предметы ближайшего окружения. Воспитывать любовь к Родине, семье. </w:t>
            </w:r>
          </w:p>
        </w:tc>
        <w:tc>
          <w:tcPr>
            <w:tcW w:w="3543" w:type="dxa"/>
          </w:tcPr>
          <w:p w:rsidR="00670BFA" w:rsidRPr="008A6B19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Учить  символы Казахстана. Закрепить знания о деревьях  растениях. </w:t>
            </w:r>
          </w:p>
        </w:tc>
        <w:tc>
          <w:tcPr>
            <w:tcW w:w="3544" w:type="dxa"/>
          </w:tcPr>
          <w:p w:rsidR="00670BFA" w:rsidRPr="008A6B19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Закрепить представления о некоторых растениях родного края. </w:t>
            </w:r>
          </w:p>
        </w:tc>
        <w:tc>
          <w:tcPr>
            <w:tcW w:w="3289" w:type="dxa"/>
          </w:tcPr>
          <w:p w:rsidR="00670BFA" w:rsidRPr="008A6B19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знания о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символ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ах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Казахстана.</w:t>
            </w:r>
          </w:p>
        </w:tc>
      </w:tr>
    </w:tbl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99F" w:rsidRDefault="00C1699F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99F" w:rsidRDefault="00C1699F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99F" w:rsidRDefault="00C1699F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Pr="00E24D01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24D01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E24D01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C1699F">
        <w:rPr>
          <w:rFonts w:ascii="Times New Roman" w:hAnsi="Times New Roman" w:cs="Times New Roman"/>
          <w:b/>
          <w:sz w:val="24"/>
          <w:szCs w:val="24"/>
        </w:rPr>
        <w:t>2018 – 2019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4D01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ребенка </w:t>
      </w:r>
      <w:r w:rsidR="00C1699F">
        <w:rPr>
          <w:rFonts w:ascii="Times New Roman" w:hAnsi="Times New Roman" w:cs="Times New Roman"/>
          <w:b/>
          <w:sz w:val="24"/>
          <w:szCs w:val="24"/>
          <w:lang w:val="kk-KZ"/>
        </w:rPr>
        <w:t>:Ораз</w:t>
      </w:r>
      <w:proofErr w:type="gramEnd"/>
      <w:r w:rsidR="00C169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Медина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E24D01">
        <w:rPr>
          <w:rFonts w:ascii="Times New Roman" w:hAnsi="Times New Roman" w:cs="Times New Roman"/>
          <w:b/>
          <w:sz w:val="24"/>
          <w:szCs w:val="24"/>
        </w:rPr>
        <w:t>Группа</w:t>
      </w:r>
      <w:r w:rsidR="00A070E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старшей </w:t>
      </w:r>
      <w:r w:rsidRPr="00E24D01">
        <w:rPr>
          <w:rFonts w:ascii="Times New Roman" w:hAnsi="Times New Roman" w:cs="Times New Roman"/>
          <w:b/>
          <w:sz w:val="24"/>
          <w:szCs w:val="24"/>
        </w:rPr>
        <w:t xml:space="preserve">: «Радуга» </w:t>
      </w:r>
    </w:p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543" w:type="dxa"/>
            <w:vAlign w:val="center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перестраиваться в звенья по два, по три. </w:t>
            </w:r>
          </w:p>
        </w:tc>
        <w:tc>
          <w:tcPr>
            <w:tcW w:w="3215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физические упражнения в разном темпе на ловкость</w:t>
            </w:r>
          </w:p>
        </w:tc>
        <w:tc>
          <w:tcPr>
            <w:tcW w:w="3306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воспитывать интерес к выполнению физических упражнений</w:t>
            </w:r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инсценировке по предложенным сюжетам</w:t>
            </w:r>
          </w:p>
        </w:tc>
        <w:tc>
          <w:tcPr>
            <w:tcW w:w="3306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умения слушания, понимания речи и участия в разговоре</w:t>
            </w:r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знания о частях суток </w:t>
            </w:r>
          </w:p>
        </w:tc>
        <w:tc>
          <w:tcPr>
            <w:tcW w:w="3306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Владеет пространственной ори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ентировкой и во времени</w:t>
            </w:r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Учить использовать характерные детали персонажей и композиции путем дополнения предметами и элементами декора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215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знания, как использовать в создании рисунка выразительные средства, элементы</w:t>
            </w:r>
          </w:p>
        </w:tc>
        <w:tc>
          <w:tcPr>
            <w:tcW w:w="3306" w:type="dxa"/>
          </w:tcPr>
          <w:p w:rsidR="00670BFA" w:rsidRDefault="00670BFA" w:rsidP="00670BF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в создании рисунка.</w:t>
            </w:r>
          </w:p>
        </w:tc>
      </w:tr>
      <w:tr w:rsidR="00670BFA" w:rsidTr="00670BFA">
        <w:tc>
          <w:tcPr>
            <w:tcW w:w="226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670BFA" w:rsidRDefault="00670BFA" w:rsidP="00670BF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представление об объектах неживой природы, о природных явлениях.</w:t>
            </w:r>
          </w:p>
        </w:tc>
        <w:tc>
          <w:tcPr>
            <w:tcW w:w="3306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объекты живой и неживой природы.</w:t>
            </w:r>
          </w:p>
        </w:tc>
      </w:tr>
    </w:tbl>
    <w:p w:rsidR="00670BFA" w:rsidRDefault="00670BFA" w:rsidP="00670BFA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670BFA" w:rsidRDefault="00670BFA" w:rsidP="00670BFA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C1699F" w:rsidRDefault="00C1699F" w:rsidP="00670BFA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C1699F" w:rsidRDefault="00C1699F" w:rsidP="00670BFA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670BFA" w:rsidRDefault="00670BFA" w:rsidP="00670BF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70BFA" w:rsidRPr="009240F4" w:rsidRDefault="00670BFA" w:rsidP="00670B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9240F4">
        <w:rPr>
          <w:rFonts w:ascii="Times New Roman" w:eastAsia="Calibri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 развития ребенка  на </w:t>
      </w:r>
      <w:r w:rsidR="00C1699F">
        <w:rPr>
          <w:rFonts w:ascii="Times New Roman" w:hAnsi="Times New Roman" w:cs="Times New Roman"/>
          <w:b/>
          <w:sz w:val="24"/>
          <w:szCs w:val="24"/>
        </w:rPr>
        <w:t>2018 – 2019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40F4">
        <w:rPr>
          <w:rFonts w:ascii="Times New Roman" w:eastAsia="Calibri" w:hAnsi="Times New Roman" w:cs="Times New Roman"/>
          <w:b/>
          <w:sz w:val="24"/>
          <w:szCs w:val="24"/>
        </w:rPr>
        <w:t>учебный год.</w:t>
      </w:r>
    </w:p>
    <w:p w:rsidR="00670BFA" w:rsidRPr="00565E76" w:rsidRDefault="00C1699F" w:rsidP="00670B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Ф.И. ребенка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Прядуненко Василий </w:t>
      </w:r>
      <w:r w:rsidR="00A070E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</w:t>
      </w:r>
      <w:r w:rsidR="00670BFA" w:rsidRPr="009240F4">
        <w:rPr>
          <w:rFonts w:ascii="Times New Roman" w:eastAsia="Calibri" w:hAnsi="Times New Roman" w:cs="Times New Roman"/>
          <w:b/>
          <w:sz w:val="24"/>
          <w:szCs w:val="24"/>
        </w:rPr>
        <w:t>Группа</w:t>
      </w:r>
      <w:r w:rsidR="00A070E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старшей</w:t>
      </w:r>
      <w:r w:rsidR="00670BFA"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: «Радуга» </w:t>
      </w:r>
    </w:p>
    <w:tbl>
      <w:tblPr>
        <w:tblStyle w:val="21"/>
        <w:tblW w:w="154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2722"/>
      </w:tblGrid>
      <w:tr w:rsidR="00670BFA" w:rsidRPr="00565E76" w:rsidTr="00670BFA">
        <w:trPr>
          <w:trHeight w:val="850"/>
        </w:trPr>
        <w:tc>
          <w:tcPr>
            <w:tcW w:w="2127" w:type="dxa"/>
          </w:tcPr>
          <w:p w:rsidR="00670BFA" w:rsidRPr="00565E76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670BFA" w:rsidRPr="00565E76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670BFA" w:rsidRPr="00565E76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:rsidR="00670BFA" w:rsidRPr="00565E76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2722" w:type="dxa"/>
          </w:tcPr>
          <w:p w:rsidR="00670BFA" w:rsidRPr="00565E76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70BFA" w:rsidRPr="00565E76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670BFA" w:rsidRPr="00565E76" w:rsidTr="00670BFA">
        <w:tc>
          <w:tcPr>
            <w:tcW w:w="2127" w:type="dxa"/>
          </w:tcPr>
          <w:p w:rsidR="00670BFA" w:rsidRPr="00565E76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3543" w:type="dxa"/>
          </w:tcPr>
          <w:p w:rsidR="00670BFA" w:rsidRPr="00565E76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70BFA" w:rsidRPr="00565E76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Учить соблюдать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послед.выполнение</w:t>
            </w:r>
            <w:proofErr w:type="spellEnd"/>
          </w:p>
          <w:p w:rsidR="00670BFA" w:rsidRPr="00565E76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движения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  <w:p w:rsidR="00670BFA" w:rsidRPr="00565E76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2722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</w:tr>
      <w:tr w:rsidR="00670BFA" w:rsidRPr="00565E76" w:rsidTr="00670BFA">
        <w:tc>
          <w:tcPr>
            <w:tcW w:w="2127" w:type="dxa"/>
          </w:tcPr>
          <w:p w:rsidR="00670BFA" w:rsidRPr="00565E76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670BFA" w:rsidRPr="00565E76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отвечать на вопросы  при рассматривании картин  полными предл.</w:t>
            </w:r>
          </w:p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Совершенствовать представление об умении составлять рассказ по образцу. </w:t>
            </w:r>
          </w:p>
        </w:tc>
        <w:tc>
          <w:tcPr>
            <w:tcW w:w="2722" w:type="dxa"/>
          </w:tcPr>
          <w:p w:rsidR="00670BFA" w:rsidRPr="00565E76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Умеет 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отвечать на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вопросы  при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рассматривании картин  полными предл.</w:t>
            </w:r>
          </w:p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70BFA" w:rsidRPr="00565E76" w:rsidTr="00670BFA">
        <w:tc>
          <w:tcPr>
            <w:tcW w:w="2127" w:type="dxa"/>
          </w:tcPr>
          <w:p w:rsidR="00670BFA" w:rsidRPr="00565E76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670BFA" w:rsidRPr="00565E76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пространственной ориентировкой и во времени</w:t>
            </w:r>
          </w:p>
        </w:tc>
        <w:tc>
          <w:tcPr>
            <w:tcW w:w="2722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Знает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правила поведени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я в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природе.</w:t>
            </w:r>
          </w:p>
        </w:tc>
      </w:tr>
      <w:tr w:rsidR="00670BFA" w:rsidRPr="00565E76" w:rsidTr="00670BFA">
        <w:tc>
          <w:tcPr>
            <w:tcW w:w="2127" w:type="dxa"/>
          </w:tcPr>
          <w:p w:rsidR="00670BFA" w:rsidRPr="00565E76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Учить использовать в создании рисунка выразительные средства, элементы казахского орнамента и выполнять сюжетные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рисунки.  </w:t>
            </w:r>
            <w:proofErr w:type="gramEnd"/>
          </w:p>
        </w:tc>
        <w:tc>
          <w:tcPr>
            <w:tcW w:w="3544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совершенствовать представление об умении рисовать по образцу</w:t>
            </w:r>
          </w:p>
        </w:tc>
        <w:tc>
          <w:tcPr>
            <w:tcW w:w="2722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Умеет выполнять сюжетные рисунки</w:t>
            </w:r>
          </w:p>
        </w:tc>
      </w:tr>
      <w:tr w:rsidR="00670BFA" w:rsidRPr="00565E76" w:rsidTr="00670BFA">
        <w:tc>
          <w:tcPr>
            <w:tcW w:w="2127" w:type="dxa"/>
          </w:tcPr>
          <w:p w:rsidR="00670BFA" w:rsidRPr="00565E76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Знакомство с видами транспорта.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</w:t>
            </w:r>
          </w:p>
        </w:tc>
        <w:tc>
          <w:tcPr>
            <w:tcW w:w="3544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совершенствовать представление о городе, где проживают дети, столице РК.</w:t>
            </w:r>
          </w:p>
        </w:tc>
        <w:tc>
          <w:tcPr>
            <w:tcW w:w="2722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Знает правила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повндения</w:t>
            </w:r>
            <w:proofErr w:type="spellEnd"/>
          </w:p>
        </w:tc>
      </w:tr>
    </w:tbl>
    <w:p w:rsidR="00670BFA" w:rsidRDefault="00670BFA" w:rsidP="00670B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99F" w:rsidRDefault="00C1699F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Pr="000A3F80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C1699F">
        <w:rPr>
          <w:rFonts w:ascii="Times New Roman" w:hAnsi="Times New Roman" w:cs="Times New Roman"/>
          <w:b/>
          <w:sz w:val="24"/>
          <w:szCs w:val="24"/>
        </w:rPr>
        <w:t>2018 – 2019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670BFA" w:rsidRPr="004D5BC9" w:rsidRDefault="00670BFA" w:rsidP="00670BFA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</w:t>
      </w: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t>ребенка</w:t>
      </w:r>
      <w:r w:rsidR="00C1699F">
        <w:rPr>
          <w:rFonts w:ascii="Times New Roman" w:hAnsi="Times New Roman" w:cs="Times New Roman"/>
          <w:b/>
          <w:sz w:val="24"/>
          <w:szCs w:val="24"/>
          <w:lang w:val="kk-KZ"/>
        </w:rPr>
        <w:t>:Сариев</w:t>
      </w:r>
      <w:proofErr w:type="gramEnd"/>
      <w:r w:rsidR="00C169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Амир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A070EA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Радуга» </w:t>
      </w:r>
    </w:p>
    <w:p w:rsidR="00670BFA" w:rsidRPr="00565E76" w:rsidRDefault="00670BFA" w:rsidP="00670BF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Style w:val="3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402"/>
        <w:gridCol w:w="3685"/>
        <w:gridCol w:w="3544"/>
        <w:gridCol w:w="3289"/>
      </w:tblGrid>
      <w:tr w:rsidR="00670BFA" w:rsidRPr="00565E76" w:rsidTr="00A070EA">
        <w:tc>
          <w:tcPr>
            <w:tcW w:w="2127" w:type="dxa"/>
          </w:tcPr>
          <w:p w:rsidR="00670BFA" w:rsidRPr="00565E76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402" w:type="dxa"/>
          </w:tcPr>
          <w:p w:rsidR="00670BFA" w:rsidRPr="00565E76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685" w:type="dxa"/>
          </w:tcPr>
          <w:p w:rsidR="00670BFA" w:rsidRPr="00565E76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:rsidR="00670BFA" w:rsidRPr="00565E76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289" w:type="dxa"/>
          </w:tcPr>
          <w:p w:rsidR="00670BFA" w:rsidRPr="00565E76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70BFA" w:rsidRPr="00565E76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670BFA" w:rsidRPr="00565E76" w:rsidTr="00A070EA">
        <w:tc>
          <w:tcPr>
            <w:tcW w:w="2127" w:type="dxa"/>
          </w:tcPr>
          <w:p w:rsidR="00670BFA" w:rsidRPr="00565E76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402" w:type="dxa"/>
            <w:vAlign w:val="center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685" w:type="dxa"/>
            <w:vAlign w:val="center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 Учить владеть элементами спортивных игр и упражнений; Повторить строении тела человека, его важные органы;</w:t>
            </w:r>
          </w:p>
        </w:tc>
        <w:tc>
          <w:tcPr>
            <w:tcW w:w="3544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289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Владеет  элементами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спортивных игр и упражнений</w:t>
            </w:r>
          </w:p>
        </w:tc>
      </w:tr>
      <w:tr w:rsidR="00670BFA" w:rsidRPr="00565E76" w:rsidTr="00A070EA">
        <w:tc>
          <w:tcPr>
            <w:tcW w:w="2127" w:type="dxa"/>
          </w:tcPr>
          <w:p w:rsidR="00670BFA" w:rsidRPr="00565E76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402" w:type="dxa"/>
            <w:vAlign w:val="center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685" w:type="dxa"/>
            <w:vAlign w:val="center"/>
          </w:tcPr>
          <w:p w:rsidR="00670BFA" w:rsidRPr="00565E76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670BFA" w:rsidRPr="00565E76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о твечать на вопросы  при рассматривании картин не полными предложениями .</w:t>
            </w:r>
          </w:p>
          <w:p w:rsidR="00670BFA" w:rsidRPr="0054370D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Учить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различать жанры произведений.</w:t>
            </w:r>
          </w:p>
        </w:tc>
        <w:tc>
          <w:tcPr>
            <w:tcW w:w="3544" w:type="dxa"/>
          </w:tcPr>
          <w:p w:rsidR="00670BFA" w:rsidRPr="00565E76" w:rsidRDefault="00670BFA" w:rsidP="00670BFA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навыки  чтения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наизусть небольших по объему стихотворений</w:t>
            </w:r>
          </w:p>
        </w:tc>
        <w:tc>
          <w:tcPr>
            <w:tcW w:w="3289" w:type="dxa"/>
          </w:tcPr>
          <w:p w:rsidR="00670BFA" w:rsidRPr="00565E76" w:rsidRDefault="00670BFA" w:rsidP="00670BFA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составления по образцу и содержанию картин рассказа,</w:t>
            </w:r>
          </w:p>
        </w:tc>
      </w:tr>
      <w:tr w:rsidR="00670BFA" w:rsidRPr="00565E76" w:rsidTr="00A070EA">
        <w:tc>
          <w:tcPr>
            <w:tcW w:w="2127" w:type="dxa"/>
          </w:tcPr>
          <w:p w:rsidR="00670BFA" w:rsidRPr="00565E76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402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685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Продолжать учить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. </w:t>
            </w:r>
          </w:p>
        </w:tc>
        <w:tc>
          <w:tcPr>
            <w:tcW w:w="3544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представления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 частях суток, о диких и домашних животных, о комнатных растениях</w:t>
            </w:r>
          </w:p>
        </w:tc>
        <w:tc>
          <w:tcPr>
            <w:tcW w:w="3289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</w:t>
            </w:r>
          </w:p>
        </w:tc>
      </w:tr>
      <w:tr w:rsidR="00670BFA" w:rsidRPr="00565E76" w:rsidTr="00A070EA">
        <w:tc>
          <w:tcPr>
            <w:tcW w:w="2127" w:type="dxa"/>
          </w:tcPr>
          <w:p w:rsidR="00670BFA" w:rsidRPr="00565E76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402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685" w:type="dxa"/>
          </w:tcPr>
          <w:p w:rsidR="00670BFA" w:rsidRPr="00565E76" w:rsidRDefault="00670BFA" w:rsidP="00670B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Учить лепить разные предметы Раскладывает и наклеивает изображение на бумагу. </w:t>
            </w:r>
          </w:p>
        </w:tc>
        <w:tc>
          <w:tcPr>
            <w:tcW w:w="3544" w:type="dxa"/>
          </w:tcPr>
          <w:p w:rsidR="00670BFA" w:rsidRPr="00565E76" w:rsidRDefault="00670BFA" w:rsidP="00670BFA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закрепление составлять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композиции,  по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образцу с учетом форм и пропорции. </w:t>
            </w:r>
          </w:p>
        </w:tc>
        <w:tc>
          <w:tcPr>
            <w:tcW w:w="3289" w:type="dxa"/>
          </w:tcPr>
          <w:p w:rsidR="00670BFA" w:rsidRPr="00565E76" w:rsidRDefault="00670BFA" w:rsidP="00670BFA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Закрепление навыков составления узоров </w:t>
            </w:r>
          </w:p>
        </w:tc>
      </w:tr>
      <w:tr w:rsidR="00670BFA" w:rsidRPr="00565E76" w:rsidTr="00A070EA">
        <w:tc>
          <w:tcPr>
            <w:tcW w:w="2127" w:type="dxa"/>
          </w:tcPr>
          <w:p w:rsidR="00670BFA" w:rsidRPr="00565E76" w:rsidRDefault="00670BFA" w:rsidP="00670B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402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685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закреплять представления о сезонных изменениях в природе </w:t>
            </w:r>
          </w:p>
        </w:tc>
        <w:tc>
          <w:tcPr>
            <w:tcW w:w="3544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природы, о природных явлениях.</w:t>
            </w:r>
          </w:p>
        </w:tc>
        <w:tc>
          <w:tcPr>
            <w:tcW w:w="3289" w:type="dxa"/>
          </w:tcPr>
          <w:p w:rsidR="00670BFA" w:rsidRPr="00565E76" w:rsidRDefault="00670BFA" w:rsidP="00670B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знаниями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о сезонных изменениях в природе </w:t>
            </w:r>
          </w:p>
        </w:tc>
      </w:tr>
    </w:tbl>
    <w:p w:rsidR="00670BFA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699F" w:rsidRDefault="00C1699F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99F" w:rsidRDefault="00C1699F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99F" w:rsidRDefault="00C1699F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BFA" w:rsidRPr="006065AB" w:rsidRDefault="00670BFA" w:rsidP="00670B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065AB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6065AB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C1699F">
        <w:rPr>
          <w:rFonts w:ascii="Times New Roman" w:hAnsi="Times New Roman" w:cs="Times New Roman"/>
          <w:b/>
          <w:sz w:val="24"/>
          <w:szCs w:val="24"/>
        </w:rPr>
        <w:t>2018 – 2019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65AB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670BFA" w:rsidRPr="006065AB" w:rsidRDefault="00670BFA" w:rsidP="00670B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Ф.И. </w:t>
      </w:r>
      <w:proofErr w:type="gramStart"/>
      <w:r>
        <w:rPr>
          <w:rFonts w:ascii="Times New Roman" w:hAnsi="Times New Roman"/>
          <w:b/>
          <w:bCs/>
          <w:sz w:val="24"/>
          <w:szCs w:val="24"/>
          <w:u w:val="single"/>
        </w:rPr>
        <w:t>ребенка</w:t>
      </w:r>
      <w:r w:rsidR="00C1699F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:Сейтжанқызы</w:t>
      </w:r>
      <w:proofErr w:type="gramEnd"/>
      <w:r w:rsidR="00C1699F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 Сабина </w:t>
      </w:r>
      <w:r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  </w:t>
      </w:r>
      <w:r w:rsidRPr="006065AB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Группа</w:t>
      </w:r>
      <w:r w:rsidR="00A070EA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 старшей</w:t>
      </w:r>
      <w:r w:rsidRPr="006065AB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: «</w:t>
      </w:r>
      <w:r w:rsidRPr="006065AB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Радуга» </w:t>
      </w:r>
    </w:p>
    <w:p w:rsidR="00670BFA" w:rsidRPr="006065AB" w:rsidRDefault="00670BFA" w:rsidP="00670BFA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685"/>
        <w:gridCol w:w="3715"/>
        <w:gridCol w:w="3373"/>
        <w:gridCol w:w="3118"/>
      </w:tblGrid>
      <w:tr w:rsidR="00670BFA" w:rsidRPr="006065AB" w:rsidTr="00670BFA">
        <w:trPr>
          <w:trHeight w:val="987"/>
        </w:trPr>
        <w:tc>
          <w:tcPr>
            <w:tcW w:w="2127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Образовательная область</w:t>
            </w:r>
          </w:p>
        </w:tc>
        <w:tc>
          <w:tcPr>
            <w:tcW w:w="3685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Корректирующие мероприятия                                 (после стартового контроля)</w:t>
            </w:r>
          </w:p>
        </w:tc>
        <w:tc>
          <w:tcPr>
            <w:tcW w:w="3715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Корректирующие мероприятия                                  (после промежуточного контроля)</w:t>
            </w:r>
          </w:p>
        </w:tc>
        <w:tc>
          <w:tcPr>
            <w:tcW w:w="3373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Корректирующие мероприятия                        (после итогового контроля)</w:t>
            </w:r>
          </w:p>
        </w:tc>
        <w:tc>
          <w:tcPr>
            <w:tcW w:w="3118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Выводы</w:t>
            </w:r>
          </w:p>
        </w:tc>
      </w:tr>
      <w:tr w:rsidR="00670BFA" w:rsidRPr="006065AB" w:rsidTr="00670BFA">
        <w:tc>
          <w:tcPr>
            <w:tcW w:w="2127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Здоровье</w:t>
            </w:r>
          </w:p>
        </w:tc>
        <w:tc>
          <w:tcPr>
            <w:tcW w:w="3685" w:type="dxa"/>
          </w:tcPr>
          <w:p w:rsidR="00670BFA" w:rsidRPr="006065AB" w:rsidRDefault="00670BFA" w:rsidP="00670B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Учить техники</w:t>
            </w: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выполнения основных движений, навыками организации подвижных игр с группой детей; </w:t>
            </w:r>
          </w:p>
        </w:tc>
        <w:tc>
          <w:tcPr>
            <w:tcW w:w="3715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373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Умение развивать двигательную активность.</w:t>
            </w:r>
          </w:p>
        </w:tc>
        <w:tc>
          <w:tcPr>
            <w:tcW w:w="3118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70BFA" w:rsidRPr="006065AB" w:rsidTr="00670BFA">
        <w:tc>
          <w:tcPr>
            <w:tcW w:w="2127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Коммуникация</w:t>
            </w:r>
          </w:p>
        </w:tc>
        <w:tc>
          <w:tcPr>
            <w:tcW w:w="368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90"/>
              <w:gridCol w:w="2089"/>
            </w:tblGrid>
            <w:tr w:rsidR="00670BFA" w:rsidRPr="006065AB" w:rsidTr="00670BFA">
              <w:trPr>
                <w:trHeight w:val="109"/>
              </w:trPr>
              <w:tc>
                <w:tcPr>
                  <w:tcW w:w="4179" w:type="dxa"/>
                  <w:gridSpan w:val="2"/>
                </w:tcPr>
                <w:p w:rsidR="00670BFA" w:rsidRPr="006065AB" w:rsidRDefault="00670BFA" w:rsidP="00670BF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6065AB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Учить </w:t>
                  </w:r>
                  <w:proofErr w:type="gramStart"/>
                  <w:r w:rsidRPr="006065AB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различать  и</w:t>
                  </w:r>
                  <w:proofErr w:type="gramEnd"/>
                  <w:r w:rsidRPr="006065AB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 правильно называть  звуки; </w:t>
                  </w:r>
                </w:p>
              </w:tc>
            </w:tr>
            <w:tr w:rsidR="00670BFA" w:rsidRPr="006065AB" w:rsidTr="00670BFA">
              <w:trPr>
                <w:trHeight w:val="247"/>
              </w:trPr>
              <w:tc>
                <w:tcPr>
                  <w:tcW w:w="2090" w:type="dxa"/>
                </w:tcPr>
                <w:p w:rsidR="00670BFA" w:rsidRPr="006065AB" w:rsidRDefault="00670BFA" w:rsidP="00670BF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670BFA" w:rsidRPr="006065AB" w:rsidRDefault="00670BFA" w:rsidP="00670BF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:rsidR="00670BFA" w:rsidRPr="006065AB" w:rsidRDefault="00670BFA" w:rsidP="00670BF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670BFA" w:rsidRPr="006065AB" w:rsidRDefault="00670BFA" w:rsidP="00670B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715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Познакомить с простыми приемами анализа , сравнения , обобщения , систематизировать информацию</w:t>
            </w:r>
          </w:p>
        </w:tc>
        <w:tc>
          <w:tcPr>
            <w:tcW w:w="3373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то,что он умеет  и знает  самостоятельно</w:t>
            </w:r>
          </w:p>
        </w:tc>
        <w:tc>
          <w:tcPr>
            <w:tcW w:w="3118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670BFA" w:rsidRPr="006065AB" w:rsidTr="00670BFA">
        <w:tc>
          <w:tcPr>
            <w:tcW w:w="2127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Познание</w:t>
            </w:r>
          </w:p>
        </w:tc>
        <w:tc>
          <w:tcPr>
            <w:tcW w:w="3685" w:type="dxa"/>
          </w:tcPr>
          <w:p w:rsidR="00670BFA" w:rsidRPr="006065AB" w:rsidRDefault="00670BFA" w:rsidP="00670B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Учить ориентироваться в пространстве и на листе </w:t>
            </w:r>
            <w:proofErr w:type="gramStart"/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бумаги;  конструировать</w:t>
            </w:r>
            <w:proofErr w:type="gramEnd"/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из бросового и природного материала; </w:t>
            </w:r>
          </w:p>
        </w:tc>
        <w:tc>
          <w:tcPr>
            <w:tcW w:w="3715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Закреплять представление о взаимном расположении предметов в пространстве</w:t>
            </w:r>
          </w:p>
          <w:p w:rsidR="00670BFA" w:rsidRPr="006065AB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373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Владеет  знаниями  для своего возраста</w:t>
            </w:r>
          </w:p>
        </w:tc>
        <w:tc>
          <w:tcPr>
            <w:tcW w:w="3118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670BFA" w:rsidRPr="006065AB" w:rsidTr="00670BFA">
        <w:tc>
          <w:tcPr>
            <w:tcW w:w="2127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Творчество</w:t>
            </w:r>
          </w:p>
        </w:tc>
        <w:tc>
          <w:tcPr>
            <w:tcW w:w="3685" w:type="dxa"/>
          </w:tcPr>
          <w:p w:rsidR="00670BFA" w:rsidRPr="006065AB" w:rsidRDefault="00670BFA" w:rsidP="00670B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Учить применять самостоятельно различную технику в рисовании; лепки; передавать форму и детали предметов, применяя различные способы; </w:t>
            </w:r>
          </w:p>
        </w:tc>
        <w:tc>
          <w:tcPr>
            <w:tcW w:w="3715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Развитие навыков самостоятельной передачи в лепке различных образов ,особенностей характера , формы , пропорции , фактуры , движения предметов .</w:t>
            </w:r>
          </w:p>
        </w:tc>
        <w:tc>
          <w:tcPr>
            <w:tcW w:w="3373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 ,что он умеет  и знает самостоятельно</w:t>
            </w:r>
          </w:p>
        </w:tc>
        <w:tc>
          <w:tcPr>
            <w:tcW w:w="3118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то,что он умеет  и знает  самостоятельно и творческий использует свои знания.</w:t>
            </w:r>
          </w:p>
        </w:tc>
      </w:tr>
      <w:tr w:rsidR="00670BFA" w:rsidRPr="006065AB" w:rsidTr="00670BFA">
        <w:tc>
          <w:tcPr>
            <w:tcW w:w="2127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Социум</w:t>
            </w:r>
          </w:p>
        </w:tc>
        <w:tc>
          <w:tcPr>
            <w:tcW w:w="3685" w:type="dxa"/>
          </w:tcPr>
          <w:p w:rsidR="00670BFA" w:rsidRPr="006065AB" w:rsidRDefault="00670BFA" w:rsidP="00670B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Учить устанавливать причинно-следственные зависимости </w:t>
            </w: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взаимодействия человека с природой </w:t>
            </w:r>
          </w:p>
        </w:tc>
        <w:tc>
          <w:tcPr>
            <w:tcW w:w="3715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Развивать умение выражать свои эмоции и чувства  </w:t>
            </w: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доброжелательное отношение к сверстникам и взрослым .</w:t>
            </w:r>
          </w:p>
        </w:tc>
        <w:tc>
          <w:tcPr>
            <w:tcW w:w="3373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Применяет то ,что он умеет  и знает самостоятельно</w:t>
            </w:r>
          </w:p>
        </w:tc>
        <w:tc>
          <w:tcPr>
            <w:tcW w:w="3118" w:type="dxa"/>
          </w:tcPr>
          <w:p w:rsidR="00670BFA" w:rsidRPr="006065AB" w:rsidRDefault="00670BFA" w:rsidP="00670BF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Применяет то,что он умеет  и знает  самостоятельно </w:t>
            </w:r>
          </w:p>
        </w:tc>
      </w:tr>
    </w:tbl>
    <w:p w:rsidR="00670BFA" w:rsidRDefault="00670BFA" w:rsidP="00670BFA"/>
    <w:p w:rsidR="00670BFA" w:rsidRDefault="00670BFA" w:rsidP="00670BFA"/>
    <w:p w:rsidR="00670BFA" w:rsidRDefault="00670BFA" w:rsidP="00670BFA"/>
    <w:p w:rsidR="00670BFA" w:rsidRDefault="00670BFA" w:rsidP="00670BFA"/>
    <w:p w:rsidR="00670BFA" w:rsidRDefault="00670BFA" w:rsidP="00670BFA"/>
    <w:p w:rsidR="00670BFA" w:rsidRDefault="00670BFA" w:rsidP="00670BFA"/>
    <w:p w:rsidR="00670BFA" w:rsidRDefault="00670BFA" w:rsidP="00670BFA"/>
    <w:p w:rsidR="00670BFA" w:rsidRDefault="00670BFA" w:rsidP="00670BFA"/>
    <w:p w:rsidR="00670BFA" w:rsidRDefault="00670BFA" w:rsidP="00670BFA"/>
    <w:p w:rsidR="00670BFA" w:rsidRDefault="00670BFA" w:rsidP="00670BFA"/>
    <w:p w:rsidR="00670BFA" w:rsidRDefault="00670BFA" w:rsidP="00670BFA"/>
    <w:p w:rsidR="00670BFA" w:rsidRDefault="00670BFA" w:rsidP="00670BFA"/>
    <w:p w:rsidR="00670BFA" w:rsidRDefault="00670BFA" w:rsidP="00670BFA"/>
    <w:p w:rsidR="00670BFA" w:rsidRDefault="00670BFA" w:rsidP="00670BFA"/>
    <w:p w:rsidR="00670BFA" w:rsidRDefault="00670BFA" w:rsidP="00670BFA"/>
    <w:p w:rsidR="00670BFA" w:rsidRDefault="00670BFA" w:rsidP="00670BFA"/>
    <w:p w:rsidR="00C1699F" w:rsidRDefault="00C1699F" w:rsidP="00670BFA"/>
    <w:p w:rsidR="00C1699F" w:rsidRDefault="00C1699F" w:rsidP="00670BFA"/>
    <w:p w:rsidR="00C1699F" w:rsidRDefault="00C1699F" w:rsidP="00670BFA"/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</w:t>
      </w:r>
      <w:r w:rsidR="00C1699F">
        <w:rPr>
          <w:rFonts w:ascii="Times New Roman" w:hAnsi="Times New Roman" w:cs="Times New Roman"/>
          <w:b/>
          <w:sz w:val="24"/>
          <w:szCs w:val="24"/>
        </w:rPr>
        <w:t xml:space="preserve">  карта</w:t>
      </w:r>
      <w:proofErr w:type="gramEnd"/>
      <w:r w:rsidR="00C1699F">
        <w:rPr>
          <w:rFonts w:ascii="Times New Roman" w:hAnsi="Times New Roman" w:cs="Times New Roman"/>
          <w:b/>
          <w:sz w:val="24"/>
          <w:szCs w:val="24"/>
        </w:rPr>
        <w:t xml:space="preserve"> развития ребенка на 2018 – 2019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год.</w:t>
      </w:r>
    </w:p>
    <w:p w:rsidR="00670BFA" w:rsidRDefault="00670BFA" w:rsidP="00670B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ребенка</w:t>
      </w:r>
      <w:r w:rsidR="00C1699F">
        <w:rPr>
          <w:rFonts w:ascii="Times New Roman" w:hAnsi="Times New Roman" w:cs="Times New Roman"/>
          <w:b/>
          <w:sz w:val="24"/>
          <w:szCs w:val="24"/>
          <w:lang w:val="kk-KZ"/>
        </w:rPr>
        <w:t>:Серикбай</w:t>
      </w:r>
      <w:proofErr w:type="gramEnd"/>
      <w:r w:rsidR="00C169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Нурай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73743C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670BFA" w:rsidRDefault="00670BFA" w:rsidP="00670BF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289"/>
      </w:tblGrid>
      <w:tr w:rsidR="00670BFA" w:rsidTr="00C1699F">
        <w:trPr>
          <w:trHeight w:val="850"/>
        </w:trPr>
        <w:tc>
          <w:tcPr>
            <w:tcW w:w="2127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670BFA" w:rsidRDefault="00670BFA" w:rsidP="00670B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:rsidR="00670BFA" w:rsidRDefault="00670BFA" w:rsidP="00670B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289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670BFA" w:rsidTr="00C1699F">
        <w:tc>
          <w:tcPr>
            <w:tcW w:w="2127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3543" w:type="dxa"/>
          </w:tcPr>
          <w:p w:rsidR="00670BFA" w:rsidRDefault="00670BFA" w:rsidP="00670BFA">
            <w:pPr>
              <w:pStyle w:val="Default"/>
              <w:rPr>
                <w:bCs/>
              </w:rPr>
            </w:pPr>
          </w:p>
          <w:p w:rsidR="00670BFA" w:rsidRDefault="00670BFA" w:rsidP="00670BFA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:rsidR="00670BFA" w:rsidRDefault="00670BFA" w:rsidP="00670BFA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670BFA" w:rsidRDefault="00670BFA" w:rsidP="00670BFA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3289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</w:tr>
      <w:tr w:rsidR="00670BFA" w:rsidTr="00C1699F">
        <w:tc>
          <w:tcPr>
            <w:tcW w:w="2127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отвечать на вопросы  при рассматривании картин  полными предл.</w:t>
            </w:r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умении составлять рассказ по образцу. </w:t>
            </w:r>
          </w:p>
        </w:tc>
        <w:tc>
          <w:tcPr>
            <w:tcW w:w="3289" w:type="dxa"/>
          </w:tcPr>
          <w:p w:rsidR="00670BFA" w:rsidRDefault="00670BFA" w:rsidP="00670BFA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 xml:space="preserve">Умеет </w:t>
            </w:r>
            <w:r>
              <w:rPr>
                <w:bCs/>
                <w:lang w:val="kk-KZ"/>
              </w:rPr>
              <w:t>отвечать на вопросы при рассматривании картин полными предложениями.</w:t>
            </w:r>
          </w:p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70BFA" w:rsidTr="00C1699F">
        <w:tc>
          <w:tcPr>
            <w:tcW w:w="2127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пространственной ориентировкой и во времени</w:t>
            </w:r>
          </w:p>
        </w:tc>
        <w:tc>
          <w:tcPr>
            <w:tcW w:w="3289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правила поведени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природе.</w:t>
            </w:r>
          </w:p>
        </w:tc>
      </w:tr>
      <w:tr w:rsidR="00670BFA" w:rsidTr="00C1699F">
        <w:tc>
          <w:tcPr>
            <w:tcW w:w="2127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Учить использовать в создании рисунка выразительные средства, элементы казахского орнамента и выполнять сюжетные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рисунки.  </w:t>
            </w:r>
            <w:proofErr w:type="gramEnd"/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совершенствовать представление об умении рисовать по образцу</w:t>
            </w:r>
          </w:p>
        </w:tc>
        <w:tc>
          <w:tcPr>
            <w:tcW w:w="3289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 выполнять сюжетные рисунки</w:t>
            </w:r>
          </w:p>
        </w:tc>
      </w:tr>
      <w:tr w:rsidR="00670BFA" w:rsidTr="00C1699F">
        <w:tc>
          <w:tcPr>
            <w:tcW w:w="2127" w:type="dxa"/>
          </w:tcPr>
          <w:p w:rsidR="00670BFA" w:rsidRDefault="00670BFA" w:rsidP="00670BF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Знакомство с видами транспорта.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</w:t>
            </w:r>
          </w:p>
        </w:tc>
        <w:tc>
          <w:tcPr>
            <w:tcW w:w="3544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совершенствовать представление о городе, где проживают дети, столице РК.</w:t>
            </w:r>
          </w:p>
        </w:tc>
        <w:tc>
          <w:tcPr>
            <w:tcW w:w="3289" w:type="dxa"/>
          </w:tcPr>
          <w:p w:rsidR="00670BFA" w:rsidRDefault="00670BFA" w:rsidP="00670BF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Знает правила поведения </w:t>
            </w:r>
          </w:p>
        </w:tc>
      </w:tr>
    </w:tbl>
    <w:p w:rsidR="00670BFA" w:rsidRDefault="00670BFA"/>
    <w:p w:rsidR="00C1699F" w:rsidRDefault="00C1699F"/>
    <w:p w:rsidR="00C1699F" w:rsidRDefault="00C1699F"/>
    <w:p w:rsidR="00C1699F" w:rsidRDefault="00C1699F"/>
    <w:p w:rsidR="00C1699F" w:rsidRDefault="00C1699F" w:rsidP="00C1699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2018 – 2019 учебный год.</w:t>
      </w:r>
    </w:p>
    <w:p w:rsidR="00C1699F" w:rsidRPr="00D62CD4" w:rsidRDefault="00C1699F" w:rsidP="00C1699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Тоғайбай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Ерасыл 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proofErr w:type="gramEnd"/>
      <w:r w:rsidR="0073743C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»</w:t>
      </w:r>
    </w:p>
    <w:p w:rsidR="00C1699F" w:rsidRPr="00FE3F3A" w:rsidRDefault="00C1699F" w:rsidP="00C1699F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C1699F" w:rsidTr="00A070EA">
        <w:tc>
          <w:tcPr>
            <w:tcW w:w="2269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C1699F" w:rsidTr="00A070EA">
        <w:tc>
          <w:tcPr>
            <w:tcW w:w="2269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Привлекать интерес к выполнению физических упражнений,</w:t>
            </w:r>
          </w:p>
        </w:tc>
        <w:tc>
          <w:tcPr>
            <w:tcW w:w="3306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 перестраивается в колонну по одному</w:t>
            </w:r>
          </w:p>
        </w:tc>
      </w:tr>
      <w:tr w:rsidR="00C1699F" w:rsidTr="00A070EA">
        <w:tc>
          <w:tcPr>
            <w:tcW w:w="2269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C1699F" w:rsidRDefault="00C1699F" w:rsidP="00A070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навыки </w:t>
            </w:r>
          </w:p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ведению диалога со взрослыми, слушания и понимания заданных вопросов.</w:t>
            </w:r>
          </w:p>
        </w:tc>
        <w:tc>
          <w:tcPr>
            <w:tcW w:w="3306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 произносить внятно в словах гласные и согласные звуки</w:t>
            </w:r>
          </w:p>
        </w:tc>
      </w:tr>
      <w:tr w:rsidR="00C1699F" w:rsidTr="00A070EA">
        <w:tc>
          <w:tcPr>
            <w:tcW w:w="2269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C1699F" w:rsidRDefault="00C1699F" w:rsidP="00A070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 сезонных изменениях в природе. 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суток.</w:t>
            </w:r>
          </w:p>
        </w:tc>
        <w:tc>
          <w:tcPr>
            <w:tcW w:w="3306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 во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времени.</w:t>
            </w:r>
          </w:p>
        </w:tc>
      </w:tr>
      <w:tr w:rsidR="00C1699F" w:rsidTr="00A070EA">
        <w:tc>
          <w:tcPr>
            <w:tcW w:w="2269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C1699F" w:rsidRDefault="00C1699F" w:rsidP="00A070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предметы,  пользуясь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различными приемами.</w:t>
            </w:r>
          </w:p>
        </w:tc>
        <w:tc>
          <w:tcPr>
            <w:tcW w:w="3215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Привлекать интерес к лепке </w:t>
            </w:r>
          </w:p>
        </w:tc>
        <w:tc>
          <w:tcPr>
            <w:tcW w:w="3306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лепить знакомые предметы </w:t>
            </w:r>
          </w:p>
        </w:tc>
      </w:tr>
      <w:tr w:rsidR="00C1699F" w:rsidTr="00A070EA">
        <w:tc>
          <w:tcPr>
            <w:tcW w:w="2269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C1699F" w:rsidRDefault="00C1699F" w:rsidP="00A070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Продолжпть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природы.</w:t>
            </w:r>
          </w:p>
        </w:tc>
        <w:tc>
          <w:tcPr>
            <w:tcW w:w="3306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различать сезонные изменения в природе и погоде. </w:t>
            </w:r>
          </w:p>
        </w:tc>
      </w:tr>
    </w:tbl>
    <w:p w:rsidR="00C1699F" w:rsidRDefault="00C1699F" w:rsidP="00C1699F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C1699F" w:rsidRDefault="00C1699F" w:rsidP="00C1699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99F" w:rsidRDefault="00C1699F" w:rsidP="00C1699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2018 – 2019 учебный год.</w:t>
      </w:r>
    </w:p>
    <w:p w:rsidR="00C1699F" w:rsidRDefault="00C1699F" w:rsidP="00C169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ребенка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Турсын Нурлы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73743C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C1699F" w:rsidRPr="00FE3F3A" w:rsidRDefault="00C1699F" w:rsidP="00C1699F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699F" w:rsidRDefault="00C1699F" w:rsidP="00C1699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C1699F" w:rsidTr="00A070EA">
        <w:tc>
          <w:tcPr>
            <w:tcW w:w="2269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C1699F" w:rsidTr="00A070EA">
        <w:tc>
          <w:tcPr>
            <w:tcW w:w="2269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</w:tcPr>
          <w:p w:rsidR="00C1699F" w:rsidRDefault="00C1699F" w:rsidP="00A070E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навыки: ползание, лазанье.</w:t>
            </w:r>
          </w:p>
        </w:tc>
        <w:tc>
          <w:tcPr>
            <w:tcW w:w="3543" w:type="dxa"/>
          </w:tcPr>
          <w:p w:rsidR="00C1699F" w:rsidRDefault="00C1699F" w:rsidP="00A070E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Ползание на четвереньках между предметами, по горизонтальной доске, скамейке.</w:t>
            </w:r>
          </w:p>
        </w:tc>
        <w:tc>
          <w:tcPr>
            <w:tcW w:w="3215" w:type="dxa"/>
          </w:tcPr>
          <w:p w:rsidR="00C1699F" w:rsidRDefault="00C1699F" w:rsidP="00A070E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Лазанье по гимнастической стенке вверх-вниз</w:t>
            </w:r>
          </w:p>
        </w:tc>
        <w:tc>
          <w:tcPr>
            <w:tcW w:w="3306" w:type="dxa"/>
          </w:tcPr>
          <w:p w:rsidR="00C1699F" w:rsidRDefault="00C1699F" w:rsidP="00A070E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Совершенствование навыков ползание, лазанье.</w:t>
            </w:r>
          </w:p>
        </w:tc>
      </w:tr>
      <w:tr w:rsidR="00C1699F" w:rsidTr="00A070EA">
        <w:tc>
          <w:tcPr>
            <w:tcW w:w="2269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:rsidR="00C1699F" w:rsidRDefault="00C1699F" w:rsidP="00A070E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C1699F" w:rsidRDefault="00C1699F" w:rsidP="00A070E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C1699F" w:rsidRDefault="00C1699F" w:rsidP="00A070E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последовательность сюжета при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пересказывании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знакомых сказок,</w:t>
            </w:r>
          </w:p>
        </w:tc>
        <w:tc>
          <w:tcPr>
            <w:tcW w:w="3306" w:type="dxa"/>
          </w:tcPr>
          <w:p w:rsidR="00C1699F" w:rsidRDefault="00C1699F" w:rsidP="00A070E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Обучение осмысленному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запоминанию  стихотворений</w:t>
            </w:r>
            <w:proofErr w:type="gramEnd"/>
          </w:p>
        </w:tc>
      </w:tr>
      <w:tr w:rsidR="00C1699F" w:rsidTr="00A070EA">
        <w:tc>
          <w:tcPr>
            <w:tcW w:w="2269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C1699F" w:rsidRDefault="00C1699F" w:rsidP="00A070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о диких и домашних животных, о комнатных растениях.</w:t>
            </w:r>
          </w:p>
        </w:tc>
        <w:tc>
          <w:tcPr>
            <w:tcW w:w="3306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C1699F" w:rsidTr="00A070EA">
        <w:tc>
          <w:tcPr>
            <w:tcW w:w="2269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C1699F" w:rsidRDefault="00C1699F" w:rsidP="00A070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рисовать по образцу с учетом форм и пропорции.</w:t>
            </w:r>
          </w:p>
        </w:tc>
        <w:tc>
          <w:tcPr>
            <w:tcW w:w="3215" w:type="dxa"/>
          </w:tcPr>
          <w:p w:rsidR="00C1699F" w:rsidRDefault="00C1699F" w:rsidP="00A070E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навыков изображения более сложных предметов</w:t>
            </w:r>
          </w:p>
        </w:tc>
        <w:tc>
          <w:tcPr>
            <w:tcW w:w="3306" w:type="dxa"/>
          </w:tcPr>
          <w:p w:rsidR="00C1699F" w:rsidRDefault="00C1699F" w:rsidP="00A070E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расположения предметов на листе бумаги.</w:t>
            </w:r>
          </w:p>
        </w:tc>
      </w:tr>
      <w:tr w:rsidR="00C1699F" w:rsidTr="00A070EA">
        <w:tc>
          <w:tcPr>
            <w:tcW w:w="2269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C1699F" w:rsidRDefault="00C1699F" w:rsidP="00A070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C1699F" w:rsidRDefault="00C1699F" w:rsidP="00A070E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знаний об объектах неживой природы</w:t>
            </w:r>
          </w:p>
        </w:tc>
        <w:tc>
          <w:tcPr>
            <w:tcW w:w="3306" w:type="dxa"/>
          </w:tcPr>
          <w:p w:rsidR="00C1699F" w:rsidRDefault="00C1699F" w:rsidP="00A070E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о явлениях живой и неживой природы.</w:t>
            </w:r>
          </w:p>
        </w:tc>
      </w:tr>
    </w:tbl>
    <w:p w:rsidR="00C1699F" w:rsidRDefault="00C1699F" w:rsidP="00C1699F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C1699F" w:rsidRDefault="00C1699F" w:rsidP="00C1699F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1699F" w:rsidRDefault="00C1699F" w:rsidP="00C1699F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1699F" w:rsidRDefault="00C1699F" w:rsidP="00C1699F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1699F" w:rsidRDefault="00C1699F" w:rsidP="00C1699F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1699F" w:rsidRDefault="00C1699F" w:rsidP="00C1699F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1699F" w:rsidRDefault="00C1699F" w:rsidP="00C1699F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1699F" w:rsidRDefault="00C1699F" w:rsidP="00C1699F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1699F" w:rsidRDefault="00C1699F" w:rsidP="00C1699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2018 – 2019 учебный год.</w:t>
      </w:r>
    </w:p>
    <w:p w:rsidR="00C1699F" w:rsidRPr="006065AB" w:rsidRDefault="00C1699F" w:rsidP="00C169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:Ситников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Юрий </w:t>
      </w:r>
      <w:r w:rsidR="0073743C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Группа старшей </w:t>
      </w:r>
      <w:r w:rsidRPr="006065AB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Pr="006065A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Радуга» </w:t>
      </w:r>
    </w:p>
    <w:p w:rsidR="00C1699F" w:rsidRPr="006065AB" w:rsidRDefault="00C1699F" w:rsidP="00C1699F">
      <w:pPr>
        <w:pStyle w:val="a4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3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289"/>
      </w:tblGrid>
      <w:tr w:rsidR="00C1699F" w:rsidTr="00C1699F">
        <w:tc>
          <w:tcPr>
            <w:tcW w:w="2127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289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C1699F" w:rsidTr="00C1699F">
        <w:tc>
          <w:tcPr>
            <w:tcW w:w="2127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C1699F" w:rsidRDefault="00C1699F" w:rsidP="00A070E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543" w:type="dxa"/>
            <w:vAlign w:val="center"/>
          </w:tcPr>
          <w:p w:rsidR="00C1699F" w:rsidRDefault="00C1699F" w:rsidP="00A070E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 Учить владеть элементами спортивных игр и упражнений; Повторить строении тела человека, его важные органы;</w:t>
            </w:r>
          </w:p>
        </w:tc>
        <w:tc>
          <w:tcPr>
            <w:tcW w:w="3544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289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Владеет  элементами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спортивных игр и упражнений</w:t>
            </w:r>
          </w:p>
        </w:tc>
      </w:tr>
      <w:tr w:rsidR="00C1699F" w:rsidTr="00C1699F">
        <w:tc>
          <w:tcPr>
            <w:tcW w:w="2127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  <w:vAlign w:val="center"/>
          </w:tcPr>
          <w:p w:rsidR="00C1699F" w:rsidRDefault="00C1699F" w:rsidP="00A070E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C1699F" w:rsidRDefault="00C1699F" w:rsidP="00A070EA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о твечать на вопросы  при рассматривании картин не полными предложениями .</w:t>
            </w:r>
          </w:p>
          <w:p w:rsidR="00C1699F" w:rsidRPr="009F0295" w:rsidRDefault="00C1699F" w:rsidP="00A070EA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Учить  различать жанры произведений.</w:t>
            </w:r>
          </w:p>
        </w:tc>
        <w:tc>
          <w:tcPr>
            <w:tcW w:w="3544" w:type="dxa"/>
          </w:tcPr>
          <w:p w:rsidR="00C1699F" w:rsidRDefault="00C1699F" w:rsidP="00A070E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навыки  чтения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наизусть небольших по объему стихотворений</w:t>
            </w:r>
          </w:p>
        </w:tc>
        <w:tc>
          <w:tcPr>
            <w:tcW w:w="3289" w:type="dxa"/>
          </w:tcPr>
          <w:p w:rsidR="00C1699F" w:rsidRDefault="00C1699F" w:rsidP="00A070E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Составления по образцу и содержанию картин рассказа,</w:t>
            </w:r>
          </w:p>
        </w:tc>
      </w:tr>
      <w:tr w:rsidR="00C1699F" w:rsidTr="00C1699F">
        <w:tc>
          <w:tcPr>
            <w:tcW w:w="2127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C1699F" w:rsidRDefault="00C1699F" w:rsidP="00A070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. </w:t>
            </w:r>
          </w:p>
        </w:tc>
        <w:tc>
          <w:tcPr>
            <w:tcW w:w="3544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представления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 частях суток, о диких и домашних животных, о комнатных растениях</w:t>
            </w:r>
          </w:p>
        </w:tc>
        <w:tc>
          <w:tcPr>
            <w:tcW w:w="3289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</w:t>
            </w:r>
          </w:p>
        </w:tc>
      </w:tr>
      <w:tr w:rsidR="00C1699F" w:rsidTr="00C1699F">
        <w:tc>
          <w:tcPr>
            <w:tcW w:w="2127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C1699F" w:rsidRDefault="00C1699F" w:rsidP="00A070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 xml:space="preserve">Учить лепить разные предметы Раскладывает и наклеивает изображение на бумагу. </w:t>
            </w:r>
          </w:p>
        </w:tc>
        <w:tc>
          <w:tcPr>
            <w:tcW w:w="3544" w:type="dxa"/>
          </w:tcPr>
          <w:p w:rsidR="00C1699F" w:rsidRDefault="00C1699F" w:rsidP="00A070E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составлять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композиции,  по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образцу с учетом форм и пропорции. </w:t>
            </w:r>
          </w:p>
        </w:tc>
        <w:tc>
          <w:tcPr>
            <w:tcW w:w="3289" w:type="dxa"/>
          </w:tcPr>
          <w:p w:rsidR="00C1699F" w:rsidRDefault="00C1699F" w:rsidP="00A070E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навыков составления узоров </w:t>
            </w:r>
          </w:p>
        </w:tc>
      </w:tr>
      <w:tr w:rsidR="00C1699F" w:rsidTr="00C1699F">
        <w:tc>
          <w:tcPr>
            <w:tcW w:w="2127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C1699F" w:rsidRDefault="00C1699F" w:rsidP="00A070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закреплять представления о сезонных изменениях в природе </w:t>
            </w:r>
          </w:p>
        </w:tc>
        <w:tc>
          <w:tcPr>
            <w:tcW w:w="3544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природы, о природных явлениях.</w:t>
            </w:r>
          </w:p>
        </w:tc>
        <w:tc>
          <w:tcPr>
            <w:tcW w:w="3289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 сезонных изменениях в природе </w:t>
            </w:r>
          </w:p>
        </w:tc>
      </w:tr>
    </w:tbl>
    <w:p w:rsidR="00C1699F" w:rsidRDefault="00C1699F" w:rsidP="00C1699F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C1699F" w:rsidRDefault="00C1699F" w:rsidP="00C16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99F" w:rsidRDefault="00C1699F" w:rsidP="00C16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99F" w:rsidRDefault="00C1699F" w:rsidP="00C16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99F" w:rsidRPr="000A3F80" w:rsidRDefault="00C1699F" w:rsidP="00C16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>
        <w:rPr>
          <w:rFonts w:ascii="Times New Roman" w:hAnsi="Times New Roman" w:cs="Times New Roman"/>
          <w:b/>
          <w:sz w:val="24"/>
          <w:szCs w:val="24"/>
        </w:rPr>
        <w:t>2018 –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C1699F" w:rsidRDefault="00C1699F" w:rsidP="00C169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A27D8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Умарова </w:t>
      </w:r>
      <w:proofErr w:type="gramStart"/>
      <w:r w:rsidR="00A27D8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Амина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proofErr w:type="gramEnd"/>
      <w:r w:rsidR="0073743C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C1699F" w:rsidRPr="00FE3F3A" w:rsidRDefault="00C1699F" w:rsidP="00C1699F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</w:p>
    <w:p w:rsidR="00C1699F" w:rsidRDefault="00C1699F" w:rsidP="00C1699F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289"/>
      </w:tblGrid>
      <w:tr w:rsidR="00C1699F" w:rsidTr="00A070EA">
        <w:tc>
          <w:tcPr>
            <w:tcW w:w="2127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289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C1699F" w:rsidTr="00A070EA">
        <w:tc>
          <w:tcPr>
            <w:tcW w:w="2127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544" w:type="dxa"/>
          </w:tcPr>
          <w:p w:rsidR="00C1699F" w:rsidRDefault="00C1699F" w:rsidP="00A070E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289" w:type="dxa"/>
          </w:tcPr>
          <w:p w:rsidR="00C1699F" w:rsidRDefault="00C1699F" w:rsidP="00A070E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C1699F" w:rsidTr="00A070EA">
        <w:tc>
          <w:tcPr>
            <w:tcW w:w="2127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 различать жанры произведений.</w:t>
            </w:r>
          </w:p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C1699F" w:rsidRPr="001E689B" w:rsidRDefault="00C1699F" w:rsidP="00A070E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употреблять существительные и прилагательные во мн. и ед.числе;</w:t>
            </w:r>
          </w:p>
          <w:p w:rsidR="00C1699F" w:rsidRPr="001E689B" w:rsidRDefault="00C1699F" w:rsidP="00A070E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-отвечать на вопросы полным ответом;</w:t>
            </w:r>
          </w:p>
          <w:p w:rsidR="00C1699F" w:rsidRPr="001E689B" w:rsidRDefault="00C1699F" w:rsidP="00A070E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-уметь пересказывать ,составлять рассказы по картине,  по схеме;</w:t>
            </w:r>
          </w:p>
          <w:p w:rsidR="00C1699F" w:rsidRPr="001E689B" w:rsidRDefault="00C1699F" w:rsidP="00A070E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-проводить звуковой анализ слова;</w:t>
            </w:r>
          </w:p>
          <w:p w:rsidR="00C1699F" w:rsidRDefault="00C1699F" w:rsidP="00A070E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-составлять предложения по схеме;</w:t>
            </w:r>
          </w:p>
        </w:tc>
        <w:tc>
          <w:tcPr>
            <w:tcW w:w="3289" w:type="dxa"/>
          </w:tcPr>
          <w:p w:rsidR="00C1699F" w:rsidRDefault="00C1699F" w:rsidP="00A070E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C1699F" w:rsidTr="00A070EA">
        <w:tc>
          <w:tcPr>
            <w:tcW w:w="2127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544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289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C1699F" w:rsidTr="00A070EA">
        <w:tc>
          <w:tcPr>
            <w:tcW w:w="2127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наклеивания.  </w:t>
            </w:r>
            <w:proofErr w:type="gramEnd"/>
          </w:p>
        </w:tc>
        <w:tc>
          <w:tcPr>
            <w:tcW w:w="3543" w:type="dxa"/>
          </w:tcPr>
          <w:p w:rsidR="00C1699F" w:rsidRDefault="00C1699F" w:rsidP="00A070EA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Учить  закраш</w:t>
            </w:r>
            <w:r>
              <w:rPr>
                <w:bCs/>
              </w:rPr>
              <w:t>и</w:t>
            </w:r>
            <w:r>
              <w:rPr>
                <w:bCs/>
                <w:lang w:val="kk-KZ"/>
              </w:rPr>
              <w:t>вать изобр</w:t>
            </w:r>
            <w:r>
              <w:rPr>
                <w:bCs/>
              </w:rPr>
              <w:t>а</w:t>
            </w:r>
            <w:r>
              <w:rPr>
                <w:bCs/>
                <w:lang w:val="kk-KZ"/>
              </w:rPr>
              <w:t xml:space="preserve">жение. прямыми и круговыми движениями . </w:t>
            </w:r>
          </w:p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 навыки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289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</w:tbl>
    <w:p w:rsidR="00C1699F" w:rsidRDefault="00C1699F" w:rsidP="00C1699F"/>
    <w:p w:rsidR="00C1699F" w:rsidRDefault="00C1699F" w:rsidP="00C1699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99F" w:rsidRDefault="00C1699F" w:rsidP="00C1699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99F" w:rsidRPr="006B029E" w:rsidRDefault="00C1699F" w:rsidP="00C1699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29E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</w:t>
      </w:r>
      <w:r w:rsidR="00A27D88">
        <w:rPr>
          <w:rFonts w:ascii="Times New Roman" w:hAnsi="Times New Roman" w:cs="Times New Roman"/>
          <w:b/>
          <w:sz w:val="24"/>
          <w:szCs w:val="24"/>
        </w:rPr>
        <w:t xml:space="preserve"> 2018 – 2019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029E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C1699F" w:rsidRDefault="00C1699F" w:rsidP="00C169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 w:rsidR="00A27D8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Хамидов </w:t>
      </w:r>
      <w:proofErr w:type="gramStart"/>
      <w:r w:rsidR="00A27D8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Тимофей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3743C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proofErr w:type="gramEnd"/>
      <w:r w:rsidR="0073743C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C1699F" w:rsidRPr="00FE3F3A" w:rsidRDefault="00C1699F" w:rsidP="00C1699F">
      <w:pPr>
        <w:pStyle w:val="a4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3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289"/>
      </w:tblGrid>
      <w:tr w:rsidR="00C1699F" w:rsidTr="00A070EA">
        <w:trPr>
          <w:trHeight w:val="850"/>
        </w:trPr>
        <w:tc>
          <w:tcPr>
            <w:tcW w:w="2127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C1699F" w:rsidRDefault="00C1699F" w:rsidP="00A070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:rsidR="00C1699F" w:rsidRDefault="00C1699F" w:rsidP="00A070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289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C1699F" w:rsidTr="00A070EA">
        <w:tc>
          <w:tcPr>
            <w:tcW w:w="2127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3543" w:type="dxa"/>
          </w:tcPr>
          <w:p w:rsidR="00C1699F" w:rsidRDefault="00C1699F" w:rsidP="00A070EA">
            <w:pPr>
              <w:pStyle w:val="Default"/>
              <w:rPr>
                <w:bCs/>
              </w:rPr>
            </w:pPr>
            <w:r>
              <w:rPr>
                <w:bCs/>
              </w:rPr>
              <w:t>.</w:t>
            </w:r>
          </w:p>
          <w:p w:rsidR="00C1699F" w:rsidRDefault="00C1699F" w:rsidP="00A070EA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:rsidR="00C1699F" w:rsidRDefault="00C1699F" w:rsidP="00A070EA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C1699F" w:rsidRDefault="00C1699F" w:rsidP="00A070EA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3289" w:type="dxa"/>
          </w:tcPr>
          <w:p w:rsidR="00C1699F" w:rsidRDefault="00C1699F" w:rsidP="00A070EA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Соблюдает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:rsidR="00C1699F" w:rsidRDefault="00C1699F" w:rsidP="00A070EA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1699F" w:rsidTr="00A070EA">
        <w:tc>
          <w:tcPr>
            <w:tcW w:w="2127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умении составлять рассказ по образцу. </w:t>
            </w:r>
          </w:p>
        </w:tc>
        <w:tc>
          <w:tcPr>
            <w:tcW w:w="3289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C1699F" w:rsidTr="00A070EA">
        <w:tc>
          <w:tcPr>
            <w:tcW w:w="2127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3289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C1699F" w:rsidTr="00A070EA">
        <w:tc>
          <w:tcPr>
            <w:tcW w:w="2127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3289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C1699F" w:rsidTr="00A070EA">
        <w:tc>
          <w:tcPr>
            <w:tcW w:w="2127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3289" w:type="dxa"/>
          </w:tcPr>
          <w:p w:rsidR="00C1699F" w:rsidRDefault="00C1699F" w:rsidP="00A070EA">
            <w:pPr>
              <w:pStyle w:val="Default"/>
              <w:rPr>
                <w:bCs/>
                <w:lang w:val="kk-KZ"/>
              </w:rPr>
            </w:pPr>
            <w:proofErr w:type="gramStart"/>
            <w:r>
              <w:rPr>
                <w:bCs/>
              </w:rPr>
              <w:t>Различает  объекты</w:t>
            </w:r>
            <w:proofErr w:type="gramEnd"/>
            <w:r>
              <w:rPr>
                <w:bCs/>
              </w:rPr>
              <w:t xml:space="preserve"> живой и неживой природы.</w:t>
            </w:r>
          </w:p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C1699F" w:rsidRDefault="00C1699F" w:rsidP="00C1699F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1699F" w:rsidRDefault="00C1699F" w:rsidP="00C1699F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1699F" w:rsidRDefault="00C1699F" w:rsidP="00C1699F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27D88" w:rsidRDefault="00A27D88" w:rsidP="00C1699F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27D88" w:rsidRDefault="00A27D88" w:rsidP="00C1699F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27D88" w:rsidRDefault="00A27D88" w:rsidP="00C1699F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27D88" w:rsidRDefault="00A27D88" w:rsidP="00C1699F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1699F" w:rsidRDefault="00C1699F" w:rsidP="00C1699F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1699F" w:rsidRDefault="00C1699F" w:rsidP="00C1699F">
      <w:pPr>
        <w:pStyle w:val="a4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C1699F" w:rsidRDefault="00C1699F" w:rsidP="00C1699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C1699F" w:rsidRDefault="00C1699F" w:rsidP="00C16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99F" w:rsidRPr="000A3F80" w:rsidRDefault="00C1699F" w:rsidP="00C16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>
        <w:rPr>
          <w:rFonts w:ascii="Times New Roman" w:hAnsi="Times New Roman" w:cs="Times New Roman"/>
          <w:b/>
          <w:sz w:val="24"/>
          <w:szCs w:val="24"/>
        </w:rPr>
        <w:t xml:space="preserve">2017 – 2018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C1699F" w:rsidRPr="000A3F80" w:rsidRDefault="00C1699F" w:rsidP="00C1699F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 w:rsidR="00A27D8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Хандохин </w:t>
      </w:r>
      <w:proofErr w:type="gramStart"/>
      <w:r w:rsidR="00A27D8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Александр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proofErr w:type="gramEnd"/>
      <w:r w:rsidR="0073743C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Радуга» </w:t>
      </w:r>
    </w:p>
    <w:p w:rsidR="00C1699F" w:rsidRDefault="00C1699F" w:rsidP="00C1699F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C1699F" w:rsidTr="00A070EA">
        <w:tc>
          <w:tcPr>
            <w:tcW w:w="2269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C1699F" w:rsidTr="00A070EA">
        <w:tc>
          <w:tcPr>
            <w:tcW w:w="2269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C1699F" w:rsidRDefault="00C1699F" w:rsidP="00A070E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закрепление ранее усвоенных умений и повышение качества их выполнения</w:t>
            </w:r>
          </w:p>
        </w:tc>
        <w:tc>
          <w:tcPr>
            <w:tcW w:w="3306" w:type="dxa"/>
          </w:tcPr>
          <w:p w:rsidR="00C1699F" w:rsidRDefault="00C1699F" w:rsidP="00A070E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ходьбу в колонне по одному, в чередовании с бегом, прыжками</w:t>
            </w:r>
          </w:p>
        </w:tc>
      </w:tr>
      <w:tr w:rsidR="00C1699F" w:rsidTr="00A070EA">
        <w:tc>
          <w:tcPr>
            <w:tcW w:w="2269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C1699F" w:rsidRDefault="00C1699F" w:rsidP="00A070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C1699F" w:rsidRDefault="00C1699F" w:rsidP="00A070E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Закрепить выполнение различные интонации, меняя силу голоса</w:t>
            </w:r>
          </w:p>
        </w:tc>
        <w:tc>
          <w:tcPr>
            <w:tcW w:w="3306" w:type="dxa"/>
          </w:tcPr>
          <w:p w:rsidR="00C1699F" w:rsidRDefault="00C1699F" w:rsidP="00A070E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навыки:воспроизведения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интонации для выражения различных эмоций;</w:t>
            </w:r>
          </w:p>
        </w:tc>
      </w:tr>
      <w:tr w:rsidR="00C1699F" w:rsidTr="00A070EA">
        <w:tc>
          <w:tcPr>
            <w:tcW w:w="2269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C1699F" w:rsidRDefault="00C1699F" w:rsidP="00A070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 сезонных изменениях в природе. 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Закрепить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знания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частях суток,</w:t>
            </w:r>
          </w:p>
        </w:tc>
        <w:tc>
          <w:tcPr>
            <w:tcW w:w="3306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C1699F" w:rsidTr="00A070EA">
        <w:tc>
          <w:tcPr>
            <w:tcW w:w="2269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C1699F" w:rsidRDefault="00C1699F" w:rsidP="00A070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предметы,  пользуясь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различными приемами.</w:t>
            </w:r>
          </w:p>
        </w:tc>
        <w:tc>
          <w:tcPr>
            <w:tcW w:w="3215" w:type="dxa"/>
          </w:tcPr>
          <w:p w:rsidR="00C1699F" w:rsidRDefault="00C1699F" w:rsidP="00A070E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лепки</w:t>
            </w:r>
          </w:p>
        </w:tc>
        <w:tc>
          <w:tcPr>
            <w:tcW w:w="3306" w:type="dxa"/>
          </w:tcPr>
          <w:p w:rsidR="00C1699F" w:rsidRDefault="00C1699F" w:rsidP="00A070EA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лепки</w:t>
            </w:r>
          </w:p>
        </w:tc>
      </w:tr>
      <w:tr w:rsidR="00C1699F" w:rsidTr="00A070EA">
        <w:tc>
          <w:tcPr>
            <w:tcW w:w="2269" w:type="dxa"/>
          </w:tcPr>
          <w:p w:rsidR="00C1699F" w:rsidRDefault="00C1699F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C1699F" w:rsidRDefault="00C1699F" w:rsidP="00A070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</w:t>
            </w:r>
          </w:p>
        </w:tc>
        <w:tc>
          <w:tcPr>
            <w:tcW w:w="3306" w:type="dxa"/>
          </w:tcPr>
          <w:p w:rsidR="00C1699F" w:rsidRDefault="00C1699F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объекты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живой и неживой природы.</w:t>
            </w:r>
          </w:p>
        </w:tc>
      </w:tr>
    </w:tbl>
    <w:p w:rsidR="00C1699F" w:rsidRDefault="00C1699F"/>
    <w:p w:rsidR="00A27D88" w:rsidRDefault="00A27D88" w:rsidP="00A27D8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на 2018– 201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год.</w:t>
      </w:r>
    </w:p>
    <w:p w:rsidR="00A27D88" w:rsidRDefault="00A27D88" w:rsidP="00A27D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Хухлаева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Людмила 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.</w:t>
      </w:r>
      <w:proofErr w:type="gramEnd"/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</w:t>
      </w:r>
      <w:r w:rsidR="0073743C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старшей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A27D88" w:rsidRDefault="00A27D88" w:rsidP="00A27D8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18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431"/>
      </w:tblGrid>
      <w:tr w:rsidR="00A27D88" w:rsidTr="00A27D88">
        <w:trPr>
          <w:trHeight w:val="850"/>
        </w:trPr>
        <w:tc>
          <w:tcPr>
            <w:tcW w:w="2127" w:type="dxa"/>
          </w:tcPr>
          <w:p w:rsidR="00A27D88" w:rsidRDefault="00A27D88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A27D88" w:rsidRDefault="00A27D88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A27D88" w:rsidRDefault="00A27D88" w:rsidP="00A070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:rsidR="00A27D88" w:rsidRDefault="00A27D88" w:rsidP="00A070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431" w:type="dxa"/>
          </w:tcPr>
          <w:p w:rsidR="00A27D88" w:rsidRDefault="00A27D88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7D88" w:rsidRDefault="00A27D88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27D88" w:rsidTr="00A27D88">
        <w:tc>
          <w:tcPr>
            <w:tcW w:w="2127" w:type="dxa"/>
          </w:tcPr>
          <w:p w:rsidR="00A27D88" w:rsidRDefault="00A27D88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A27D88" w:rsidRPr="008202E6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  <w:p w:rsidR="00A27D88" w:rsidRPr="008202E6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7D88" w:rsidRPr="008202E6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:rsidR="00A27D88" w:rsidRDefault="00A27D88" w:rsidP="00A070EA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:rsidR="00A27D88" w:rsidRDefault="00A27D88" w:rsidP="00A070EA">
            <w:pPr>
              <w:pStyle w:val="Default"/>
              <w:rPr>
                <w:bCs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</w:tc>
        <w:tc>
          <w:tcPr>
            <w:tcW w:w="3544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3431" w:type="dxa"/>
          </w:tcPr>
          <w:p w:rsidR="00A27D88" w:rsidRPr="00DA00EE" w:rsidRDefault="00A27D88" w:rsidP="00A070EA">
            <w:pPr>
              <w:pStyle w:val="Default"/>
              <w:rPr>
                <w:bCs/>
              </w:rPr>
            </w:pPr>
            <w:r w:rsidRPr="00DA00EE">
              <w:rPr>
                <w:bCs/>
              </w:rPr>
              <w:t xml:space="preserve">Соблюдает </w:t>
            </w:r>
            <w:proofErr w:type="spellStart"/>
            <w:r w:rsidRPr="00DA00EE">
              <w:rPr>
                <w:bCs/>
              </w:rPr>
              <w:t>послед.выполнение</w:t>
            </w:r>
            <w:proofErr w:type="spellEnd"/>
          </w:p>
          <w:p w:rsidR="00A27D88" w:rsidRPr="00DA00EE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00EE">
              <w:rPr>
                <w:rFonts w:ascii="Times New Roman" w:hAnsi="Times New Roman" w:cs="Times New Roman"/>
                <w:bCs/>
                <w:sz w:val="24"/>
                <w:szCs w:val="24"/>
              </w:rPr>
              <w:t>движения</w:t>
            </w:r>
            <w:r w:rsidRPr="00DA0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</w:tr>
      <w:tr w:rsidR="00A27D88" w:rsidTr="00A27D88">
        <w:tc>
          <w:tcPr>
            <w:tcW w:w="2127" w:type="dxa"/>
          </w:tcPr>
          <w:p w:rsidR="00A27D88" w:rsidRDefault="00A27D88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умении составлять рассказ по образцу. </w:t>
            </w:r>
          </w:p>
        </w:tc>
        <w:tc>
          <w:tcPr>
            <w:tcW w:w="3431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A27D88" w:rsidTr="00A27D88">
        <w:tc>
          <w:tcPr>
            <w:tcW w:w="2127" w:type="dxa"/>
          </w:tcPr>
          <w:p w:rsidR="00A27D88" w:rsidRDefault="00A27D88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A27D88" w:rsidRDefault="00A27D88" w:rsidP="00A070EA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3431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A27D88" w:rsidTr="00A27D88">
        <w:tc>
          <w:tcPr>
            <w:tcW w:w="2127" w:type="dxa"/>
          </w:tcPr>
          <w:p w:rsidR="00A27D88" w:rsidRDefault="00A27D88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3431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A27D88" w:rsidTr="00A27D88">
        <w:tc>
          <w:tcPr>
            <w:tcW w:w="2127" w:type="dxa"/>
          </w:tcPr>
          <w:p w:rsidR="00A27D88" w:rsidRDefault="00A27D88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A27D88" w:rsidRDefault="00A27D88" w:rsidP="00A070EA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3431" w:type="dxa"/>
          </w:tcPr>
          <w:p w:rsidR="00A27D88" w:rsidRDefault="00A27D88" w:rsidP="00A070EA">
            <w:pPr>
              <w:pStyle w:val="Default"/>
              <w:rPr>
                <w:bCs/>
                <w:lang w:val="kk-KZ"/>
              </w:rPr>
            </w:pPr>
            <w:proofErr w:type="gramStart"/>
            <w:r>
              <w:rPr>
                <w:bCs/>
              </w:rPr>
              <w:t>Различает  объекты</w:t>
            </w:r>
            <w:proofErr w:type="gramEnd"/>
            <w:r>
              <w:rPr>
                <w:bCs/>
              </w:rPr>
              <w:t xml:space="preserve"> живой и неживой природы.</w:t>
            </w:r>
          </w:p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A27D88" w:rsidRDefault="00A27D88" w:rsidP="00A27D88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27D88" w:rsidRDefault="00A27D88" w:rsidP="00A27D88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27D88" w:rsidRDefault="00A27D88" w:rsidP="00A27D88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27D88" w:rsidRDefault="00A27D88" w:rsidP="00A27D88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27D88" w:rsidRDefault="00A27D88" w:rsidP="00A27D88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27D88" w:rsidRDefault="00A27D88" w:rsidP="00A27D88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27D88" w:rsidRDefault="00A27D88" w:rsidP="00A27D88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27D88" w:rsidRDefault="00A27D88" w:rsidP="00A27D88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27D88" w:rsidRDefault="00A27D88" w:rsidP="00A27D88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27D88" w:rsidRDefault="00A27D88" w:rsidP="00A27D8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7D88" w:rsidRDefault="00A27D88" w:rsidP="00A27D8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2018 – 2019 учебный год.</w:t>
      </w:r>
    </w:p>
    <w:p w:rsidR="00A27D88" w:rsidRPr="00D62CD4" w:rsidRDefault="00A27D88" w:rsidP="00A27D8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Шилов 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Владимир .</w:t>
      </w:r>
      <w:proofErr w:type="gramEnd"/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73743C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»</w:t>
      </w:r>
    </w:p>
    <w:p w:rsidR="00A27D88" w:rsidRPr="00FE3F3A" w:rsidRDefault="00A27D88" w:rsidP="00A27D8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A27D88" w:rsidTr="00A070EA">
        <w:tc>
          <w:tcPr>
            <w:tcW w:w="2269" w:type="dxa"/>
          </w:tcPr>
          <w:p w:rsidR="00A27D88" w:rsidRDefault="00A27D88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A27D88" w:rsidRDefault="00A27D88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27D88" w:rsidTr="00A070EA">
        <w:tc>
          <w:tcPr>
            <w:tcW w:w="2269" w:type="dxa"/>
          </w:tcPr>
          <w:p w:rsidR="00A27D88" w:rsidRDefault="00A27D88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</w:tcPr>
          <w:p w:rsidR="00A27D88" w:rsidRPr="006065AB" w:rsidRDefault="00A27D88" w:rsidP="00A070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Закрепить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знания  важности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необходимости закаливающих процедур; </w:t>
            </w:r>
          </w:p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творческий подход при выполнении основных движений. </w:t>
            </w:r>
          </w:p>
        </w:tc>
        <w:tc>
          <w:tcPr>
            <w:tcW w:w="3543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215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3306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A27D88" w:rsidTr="00A070EA">
        <w:tc>
          <w:tcPr>
            <w:tcW w:w="2269" w:type="dxa"/>
          </w:tcPr>
          <w:p w:rsidR="00A27D88" w:rsidRDefault="00A27D88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A27D88" w:rsidRPr="006065AB" w:rsidRDefault="00A27D88" w:rsidP="00A070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:rsidR="00A27D88" w:rsidRDefault="00A27D88" w:rsidP="00A070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уметь составлять и рассказывать различные 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3543" w:type="dxa"/>
          </w:tcPr>
          <w:p w:rsidR="00A27D88" w:rsidRPr="006065AB" w:rsidRDefault="00A27D88" w:rsidP="00A070E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различным средствам импровизации </w:t>
            </w:r>
          </w:p>
          <w:p w:rsidR="00A27D88" w:rsidRPr="006065AB" w:rsidRDefault="00A27D88" w:rsidP="00A070E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слоги,</w:t>
            </w:r>
          </w:p>
          <w:p w:rsidR="00A27D88" w:rsidRPr="006065AB" w:rsidRDefault="00A27D88" w:rsidP="00A070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называть литературные жанры; </w:t>
            </w:r>
          </w:p>
          <w:p w:rsidR="00A27D88" w:rsidRPr="006065AB" w:rsidRDefault="00A27D88" w:rsidP="00A070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интерес к книгам, называть несколько известных литературных </w:t>
            </w:r>
          </w:p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внимание, мышление,воспитывать культуру речи</w:t>
            </w:r>
          </w:p>
        </w:tc>
        <w:tc>
          <w:tcPr>
            <w:tcW w:w="3306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A27D88" w:rsidTr="00A070EA">
        <w:tc>
          <w:tcPr>
            <w:tcW w:w="2269" w:type="dxa"/>
          </w:tcPr>
          <w:p w:rsidR="00A27D88" w:rsidRDefault="00A27D88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A27D88" w:rsidRPr="006065AB" w:rsidRDefault="00A27D88" w:rsidP="00A070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числа и цифры в пределах 10 и считает в прямом и обратном порядке; </w:t>
            </w:r>
          </w:p>
          <w:p w:rsidR="00A27D88" w:rsidRPr="006065AB" w:rsidRDefault="00A27D88" w:rsidP="00A070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</w:t>
            </w:r>
          </w:p>
          <w:p w:rsidR="00A27D88" w:rsidRPr="006065AB" w:rsidRDefault="00A27D88" w:rsidP="00A070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преобразовывать плоскостные бумажные формы в объемные </w:t>
            </w:r>
          </w:p>
          <w:p w:rsidR="00A27D88" w:rsidRDefault="00A27D88" w:rsidP="00A070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уметь экспериментировать со знакомыми материалами </w:t>
            </w:r>
          </w:p>
        </w:tc>
        <w:tc>
          <w:tcPr>
            <w:tcW w:w="3543" w:type="dxa"/>
          </w:tcPr>
          <w:p w:rsidR="00A27D88" w:rsidRPr="006065AB" w:rsidRDefault="00A27D88" w:rsidP="00A070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считать в прямом и обратном порядке, закреплять счет до 20; </w:t>
            </w:r>
          </w:p>
          <w:p w:rsidR="00A27D88" w:rsidRPr="006065AB" w:rsidRDefault="00A27D88" w:rsidP="00A070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</w:t>
            </w:r>
          </w:p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навыки наблюдения за обьектами природы и делать простые выводы </w:t>
            </w:r>
          </w:p>
        </w:tc>
        <w:tc>
          <w:tcPr>
            <w:tcW w:w="3215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 и логическое мышление</w:t>
            </w:r>
          </w:p>
        </w:tc>
        <w:tc>
          <w:tcPr>
            <w:tcW w:w="3306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A27D88" w:rsidTr="00A070EA">
        <w:tc>
          <w:tcPr>
            <w:tcW w:w="2269" w:type="dxa"/>
          </w:tcPr>
          <w:p w:rsidR="00A27D88" w:rsidRDefault="00A27D88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3119" w:type="dxa"/>
          </w:tcPr>
          <w:p w:rsidR="00A27D88" w:rsidRPr="006065AB" w:rsidRDefault="00A27D88" w:rsidP="00A070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различную технику в рисовании; </w:t>
            </w:r>
          </w:p>
          <w:p w:rsidR="00A27D88" w:rsidRPr="006065AB" w:rsidRDefault="00A27D88" w:rsidP="00A070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изображать сюжетные рисунки; </w:t>
            </w:r>
          </w:p>
          <w:p w:rsidR="00A27D88" w:rsidRDefault="00A27D88" w:rsidP="00A070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украшать предметы декоративными элементами. </w:t>
            </w:r>
          </w:p>
        </w:tc>
        <w:tc>
          <w:tcPr>
            <w:tcW w:w="3543" w:type="dxa"/>
          </w:tcPr>
          <w:p w:rsidR="00A27D88" w:rsidRPr="006065AB" w:rsidRDefault="00A27D88" w:rsidP="00A070E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Продолжать  закреплять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умение вырезать</w:t>
            </w:r>
          </w:p>
          <w:p w:rsidR="00A27D88" w:rsidRPr="006065AB" w:rsidRDefault="00A27D88" w:rsidP="00A070E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Развивать навык лепки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предметов  с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натуры , по представлению , по замыслу.</w:t>
            </w:r>
          </w:p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вырезать симметричные формы из бумаги, сложенной вдвое уметь выполнять аппликацию по замыслу.</w:t>
            </w:r>
          </w:p>
        </w:tc>
        <w:tc>
          <w:tcPr>
            <w:tcW w:w="3215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Закрепить  умение рисовать  и распределять рисунок на всей плоскости листа</w:t>
            </w:r>
          </w:p>
        </w:tc>
        <w:tc>
          <w:tcPr>
            <w:tcW w:w="3306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  <w:tr w:rsidR="00A27D88" w:rsidTr="00A070EA">
        <w:tc>
          <w:tcPr>
            <w:tcW w:w="2269" w:type="dxa"/>
          </w:tcPr>
          <w:p w:rsidR="00A27D88" w:rsidRDefault="00A27D88" w:rsidP="00A070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A27D88" w:rsidRPr="006065AB" w:rsidRDefault="00A27D88" w:rsidP="00A070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Формировать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умение  выражать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свое настроение через рисунок, лепку, конструирование; </w:t>
            </w:r>
          </w:p>
          <w:p w:rsidR="00A27D88" w:rsidRPr="006065AB" w:rsidRDefault="00A27D88" w:rsidP="00A070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устанавливать связи между свойствами и признаками разнообразных материалов и их использованием; </w:t>
            </w:r>
          </w:p>
          <w:p w:rsidR="00A27D88" w:rsidRDefault="00A27D88" w:rsidP="00A070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интерес к природным объектам, особенностям их жизнедеятельности; </w:t>
            </w:r>
          </w:p>
        </w:tc>
        <w:tc>
          <w:tcPr>
            <w:tcW w:w="3543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Воспитывать доброжелательное и уважительное отношение к людям других национальностей ,проживающие на территории Казахстана . </w:t>
            </w:r>
          </w:p>
        </w:tc>
        <w:tc>
          <w:tcPr>
            <w:tcW w:w="3215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Привлечь к роли ведущего</w:t>
            </w:r>
          </w:p>
        </w:tc>
        <w:tc>
          <w:tcPr>
            <w:tcW w:w="3306" w:type="dxa"/>
          </w:tcPr>
          <w:p w:rsidR="00A27D88" w:rsidRDefault="00A27D88" w:rsidP="00A070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</w:tbl>
    <w:p w:rsidR="00A27D88" w:rsidRDefault="00A27D88"/>
    <w:p w:rsidR="004E3E70" w:rsidRDefault="004E3E70"/>
    <w:p w:rsidR="004E3E70" w:rsidRDefault="004E3E70"/>
    <w:p w:rsidR="004E3E70" w:rsidRDefault="004E3E70"/>
    <w:p w:rsidR="004E3E70" w:rsidRDefault="004E3E70"/>
    <w:p w:rsidR="004E3E70" w:rsidRDefault="004E3E70"/>
    <w:p w:rsidR="004E3E70" w:rsidRDefault="004E3E70"/>
    <w:p w:rsidR="004E3E70" w:rsidRDefault="004E3E70"/>
    <w:p w:rsidR="004E3E70" w:rsidRDefault="004E3E70"/>
    <w:p w:rsidR="004E3E70" w:rsidRDefault="004E3E70"/>
    <w:p w:rsidR="004E3E70" w:rsidRDefault="004E3E70" w:rsidP="004E3E7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на 2018– 201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год.</w:t>
      </w:r>
    </w:p>
    <w:p w:rsidR="004E3E70" w:rsidRDefault="004E3E70" w:rsidP="004E3E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Мусагалиев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.</w:t>
      </w:r>
      <w:proofErr w:type="gramEnd"/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»</w:t>
      </w:r>
      <w:bookmarkStart w:id="0" w:name="_GoBack"/>
      <w:bookmarkEnd w:id="0"/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 </w:t>
      </w:r>
    </w:p>
    <w:p w:rsidR="004E3E70" w:rsidRDefault="004E3E70" w:rsidP="004E3E7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289"/>
      </w:tblGrid>
      <w:tr w:rsidR="004E3E70" w:rsidTr="004E3E70">
        <w:trPr>
          <w:trHeight w:val="850"/>
        </w:trPr>
        <w:tc>
          <w:tcPr>
            <w:tcW w:w="2127" w:type="dxa"/>
          </w:tcPr>
          <w:p w:rsidR="004E3E70" w:rsidRDefault="004E3E70" w:rsidP="00AF29F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4E3E70" w:rsidRDefault="004E3E70" w:rsidP="00AF29F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4E3E70" w:rsidRDefault="004E3E70" w:rsidP="00AF29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:rsidR="004E3E70" w:rsidRDefault="004E3E70" w:rsidP="00AF29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289" w:type="dxa"/>
          </w:tcPr>
          <w:p w:rsidR="004E3E70" w:rsidRDefault="004E3E70" w:rsidP="00AF29F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3E70" w:rsidRDefault="004E3E70" w:rsidP="00AF29F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4E3E70" w:rsidTr="004E3E70">
        <w:tc>
          <w:tcPr>
            <w:tcW w:w="2127" w:type="dxa"/>
          </w:tcPr>
          <w:p w:rsidR="004E3E70" w:rsidRDefault="004E3E70" w:rsidP="00AF29F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4E3E70" w:rsidRPr="008202E6" w:rsidRDefault="004E3E70" w:rsidP="00AF29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  <w:p w:rsidR="004E3E70" w:rsidRPr="008202E6" w:rsidRDefault="004E3E70" w:rsidP="00AF29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3E70" w:rsidRPr="008202E6" w:rsidRDefault="004E3E70" w:rsidP="00AF29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3E70" w:rsidRDefault="004E3E70" w:rsidP="00AF29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:rsidR="004E3E70" w:rsidRDefault="004E3E70" w:rsidP="00AF29F0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:rsidR="004E3E70" w:rsidRDefault="004E3E70" w:rsidP="00AF29F0">
            <w:pPr>
              <w:pStyle w:val="Default"/>
              <w:rPr>
                <w:bCs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</w:tc>
        <w:tc>
          <w:tcPr>
            <w:tcW w:w="3544" w:type="dxa"/>
          </w:tcPr>
          <w:p w:rsidR="004E3E70" w:rsidRDefault="004E3E70" w:rsidP="00AF29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3289" w:type="dxa"/>
          </w:tcPr>
          <w:p w:rsidR="004E3E70" w:rsidRPr="00DA00EE" w:rsidRDefault="004E3E70" w:rsidP="00AF29F0">
            <w:pPr>
              <w:pStyle w:val="Default"/>
              <w:rPr>
                <w:bCs/>
              </w:rPr>
            </w:pPr>
            <w:r w:rsidRPr="00DA00EE">
              <w:rPr>
                <w:bCs/>
              </w:rPr>
              <w:t xml:space="preserve">Соблюдает </w:t>
            </w:r>
            <w:proofErr w:type="spellStart"/>
            <w:r w:rsidRPr="00DA00EE">
              <w:rPr>
                <w:bCs/>
              </w:rPr>
              <w:t>послед.выполнение</w:t>
            </w:r>
            <w:proofErr w:type="spellEnd"/>
          </w:p>
          <w:p w:rsidR="004E3E70" w:rsidRPr="00DA00EE" w:rsidRDefault="004E3E70" w:rsidP="00AF29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00EE">
              <w:rPr>
                <w:rFonts w:ascii="Times New Roman" w:hAnsi="Times New Roman" w:cs="Times New Roman"/>
                <w:bCs/>
                <w:sz w:val="24"/>
                <w:szCs w:val="24"/>
              </w:rPr>
              <w:t>движения</w:t>
            </w:r>
            <w:r w:rsidRPr="00DA0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</w:tr>
      <w:tr w:rsidR="004E3E70" w:rsidTr="004E3E70">
        <w:tc>
          <w:tcPr>
            <w:tcW w:w="2127" w:type="dxa"/>
          </w:tcPr>
          <w:p w:rsidR="004E3E70" w:rsidRDefault="004E3E70" w:rsidP="00AF29F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4E3E70" w:rsidRDefault="004E3E70" w:rsidP="00AF29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4E3E70" w:rsidRDefault="004E3E70" w:rsidP="00AF29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:rsidR="004E3E70" w:rsidRDefault="004E3E70" w:rsidP="00AF29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умении составлять рассказ по образцу. </w:t>
            </w:r>
          </w:p>
        </w:tc>
        <w:tc>
          <w:tcPr>
            <w:tcW w:w="3289" w:type="dxa"/>
          </w:tcPr>
          <w:p w:rsidR="004E3E70" w:rsidRDefault="004E3E70" w:rsidP="00AF29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4E3E70" w:rsidTr="004E3E70">
        <w:tc>
          <w:tcPr>
            <w:tcW w:w="2127" w:type="dxa"/>
          </w:tcPr>
          <w:p w:rsidR="004E3E70" w:rsidRDefault="004E3E70" w:rsidP="00AF29F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4E3E70" w:rsidRDefault="004E3E70" w:rsidP="00AF29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4E3E70" w:rsidRDefault="004E3E70" w:rsidP="00AF29F0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4E3E70" w:rsidRDefault="004E3E70" w:rsidP="00AF29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3289" w:type="dxa"/>
          </w:tcPr>
          <w:p w:rsidR="004E3E70" w:rsidRDefault="004E3E70" w:rsidP="00AF29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4E3E70" w:rsidTr="004E3E70">
        <w:tc>
          <w:tcPr>
            <w:tcW w:w="2127" w:type="dxa"/>
          </w:tcPr>
          <w:p w:rsidR="004E3E70" w:rsidRDefault="004E3E70" w:rsidP="00AF29F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4E3E70" w:rsidRDefault="004E3E70" w:rsidP="00AF29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4E3E70" w:rsidRDefault="004E3E70" w:rsidP="00AF29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:rsidR="004E3E70" w:rsidRDefault="004E3E70" w:rsidP="00AF29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3289" w:type="dxa"/>
          </w:tcPr>
          <w:p w:rsidR="004E3E70" w:rsidRDefault="004E3E70" w:rsidP="00AF29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4E3E70" w:rsidTr="004E3E70">
        <w:tc>
          <w:tcPr>
            <w:tcW w:w="2127" w:type="dxa"/>
          </w:tcPr>
          <w:p w:rsidR="004E3E70" w:rsidRDefault="004E3E70" w:rsidP="00AF29F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4E3E70" w:rsidRDefault="004E3E70" w:rsidP="00AF29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4E3E70" w:rsidRDefault="004E3E70" w:rsidP="00AF29F0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:rsidR="004E3E70" w:rsidRDefault="004E3E70" w:rsidP="00AF29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4E3E70" w:rsidRDefault="004E3E70" w:rsidP="00AF29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3289" w:type="dxa"/>
          </w:tcPr>
          <w:p w:rsidR="004E3E70" w:rsidRDefault="004E3E70" w:rsidP="00AF29F0">
            <w:pPr>
              <w:pStyle w:val="Default"/>
              <w:rPr>
                <w:bCs/>
                <w:lang w:val="kk-KZ"/>
              </w:rPr>
            </w:pPr>
            <w:proofErr w:type="gramStart"/>
            <w:r>
              <w:rPr>
                <w:bCs/>
              </w:rPr>
              <w:t>Различает  объекты</w:t>
            </w:r>
            <w:proofErr w:type="gramEnd"/>
            <w:r>
              <w:rPr>
                <w:bCs/>
              </w:rPr>
              <w:t xml:space="preserve"> живой и неживой природы.</w:t>
            </w:r>
          </w:p>
          <w:p w:rsidR="004E3E70" w:rsidRDefault="004E3E70" w:rsidP="00AF29F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4E3E70" w:rsidRDefault="004E3E70"/>
    <w:sectPr w:rsidR="004E3E70" w:rsidSect="00E0159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493"/>
    <w:rsid w:val="004D1493"/>
    <w:rsid w:val="004E3E70"/>
    <w:rsid w:val="00670BFA"/>
    <w:rsid w:val="0073743C"/>
    <w:rsid w:val="00805CFE"/>
    <w:rsid w:val="008A46F8"/>
    <w:rsid w:val="00A070EA"/>
    <w:rsid w:val="00A27D88"/>
    <w:rsid w:val="00C1699F"/>
    <w:rsid w:val="00E0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73DB5C-2F9D-463C-B5F5-F2DF1B938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59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70B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70B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E01599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01599"/>
    <w:pPr>
      <w:spacing w:after="0" w:line="240" w:lineRule="auto"/>
    </w:pPr>
  </w:style>
  <w:style w:type="paragraph" w:customStyle="1" w:styleId="Default">
    <w:name w:val="Default"/>
    <w:rsid w:val="00E015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21">
    <w:name w:val="Сетка таблицы2"/>
    <w:basedOn w:val="a1"/>
    <w:next w:val="a3"/>
    <w:uiPriority w:val="59"/>
    <w:qFormat/>
    <w:rsid w:val="00E01599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qFormat/>
    <w:rsid w:val="00E01599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qFormat/>
    <w:rsid w:val="00E01599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E01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sid w:val="00670BF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670BF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a5">
    <w:name w:val="Текст выноски Знак"/>
    <w:basedOn w:val="a0"/>
    <w:link w:val="a6"/>
    <w:uiPriority w:val="99"/>
    <w:semiHidden/>
    <w:rsid w:val="00670BFA"/>
    <w:rPr>
      <w:rFonts w:ascii="Segoe UI" w:hAnsi="Segoe UI" w:cs="Segoe UI"/>
      <w:sz w:val="18"/>
      <w:szCs w:val="18"/>
    </w:rPr>
  </w:style>
  <w:style w:type="paragraph" w:styleId="a6">
    <w:name w:val="Balloon Text"/>
    <w:basedOn w:val="a"/>
    <w:link w:val="a5"/>
    <w:uiPriority w:val="99"/>
    <w:semiHidden/>
    <w:unhideWhenUsed/>
    <w:qFormat/>
    <w:rsid w:val="00670BFA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EC097-E85C-4E72-AB2F-D6745A5D8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9805</Words>
  <Characters>55891</Characters>
  <Application>Microsoft Office Word</Application>
  <DocSecurity>0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</cp:revision>
  <dcterms:created xsi:type="dcterms:W3CDTF">2022-11-02T11:50:00Z</dcterms:created>
  <dcterms:modified xsi:type="dcterms:W3CDTF">2022-11-03T13:32:00Z</dcterms:modified>
</cp:coreProperties>
</file>