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Бекітемін:</w:t>
      </w:r>
    </w:p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«31» тамыз 2017 жылғы  № 1хаттама </w:t>
      </w:r>
    </w:p>
    <w:p w:rsidR="00821784" w:rsidRDefault="00821784" w:rsidP="00821784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FC21EE" w:rsidRPr="00821784" w:rsidRDefault="00FF172F" w:rsidP="00821784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FC21EE" w:rsidRPr="00FC21E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</w:t>
      </w:r>
    </w:p>
    <w:p w:rsidR="008A5AD9" w:rsidRDefault="008A5AD9" w:rsidP="008A5AD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:rsidR="008A5AD9" w:rsidRDefault="008A5AD9" w:rsidP="008A5AD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:rsidR="00821784" w:rsidRDefault="00821784" w:rsidP="00821784">
      <w:pPr>
        <w:tabs>
          <w:tab w:val="left" w:pos="32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2017-2018 оқу жылына арналған «Гүлдер» ересек тобының </w:t>
      </w:r>
    </w:p>
    <w:p w:rsidR="008A5AD9" w:rsidRPr="008A5AD9" w:rsidRDefault="00821784" w:rsidP="00821784">
      <w:pPr>
        <w:tabs>
          <w:tab w:val="left" w:pos="32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өтпелі тақырыбы</w:t>
      </w:r>
    </w:p>
    <w:tbl>
      <w:tblPr>
        <w:tblStyle w:val="a3"/>
        <w:tblW w:w="9781" w:type="dxa"/>
        <w:tblInd w:w="-601" w:type="dxa"/>
        <w:tblLook w:val="04A0" w:firstRow="1" w:lastRow="0" w:firstColumn="1" w:lastColumn="0" w:noHBand="0" w:noVBand="1"/>
      </w:tblPr>
      <w:tblGrid>
        <w:gridCol w:w="1560"/>
        <w:gridCol w:w="3260"/>
        <w:gridCol w:w="4961"/>
      </w:tblGrid>
      <w:tr w:rsidR="00FC21EE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3260" w:type="dxa"/>
          </w:tcPr>
          <w:p w:rsidR="00FC21EE" w:rsidRDefault="00FC21EE" w:rsidP="00FC21E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1" w:type="dxa"/>
          </w:tcPr>
          <w:p w:rsidR="00FC21EE" w:rsidRDefault="00FC21EE" w:rsidP="00FC21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FC21EE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3260" w:type="dxa"/>
          </w:tcPr>
          <w:p w:rsidR="00FC21EE" w:rsidRDefault="008A5AD9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алабақша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және отбасы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</w:tcPr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.Балабақша.Білім күні</w:t>
            </w:r>
          </w:p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FF172F">
              <w:rPr>
                <w:rFonts w:ascii="Times New Roman" w:hAnsi="Times New Roman" w:cs="Times New Roman"/>
                <w:b/>
                <w:lang w:val="kk-KZ"/>
              </w:rPr>
              <w:t xml:space="preserve"> Табиғат бұрышы </w:t>
            </w:r>
          </w:p>
          <w:p w:rsidR="00AF04F1" w:rsidRP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FF172F">
              <w:rPr>
                <w:rFonts w:ascii="Times New Roman" w:hAnsi="Times New Roman" w:cs="Times New Roman"/>
                <w:b/>
                <w:lang w:val="kk-KZ"/>
              </w:rPr>
              <w:t>.Менің отбасым</w:t>
            </w:r>
          </w:p>
          <w:p w:rsidR="00AF04F1" w:rsidRPr="00AF04F1" w:rsidRDefault="00AF04F1" w:rsidP="00FF17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FF172F">
              <w:rPr>
                <w:rFonts w:ascii="Times New Roman" w:hAnsi="Times New Roman" w:cs="Times New Roman"/>
                <w:b/>
                <w:lang w:val="kk-KZ"/>
              </w:rPr>
              <w:t xml:space="preserve"> Отбасы және құндылықтары</w:t>
            </w:r>
          </w:p>
        </w:tc>
      </w:tr>
      <w:tr w:rsidR="00FC21EE" w:rsidRPr="00754A95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3260" w:type="dxa"/>
          </w:tcPr>
          <w:p w:rsidR="00FC21EE" w:rsidRDefault="00754A95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«Өсімдіктер әлемі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</w:tcPr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 «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Гүлдер әлемі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 «Орманда не өседі?» </w:t>
            </w:r>
          </w:p>
          <w:p w:rsidR="00AF04F1" w:rsidRP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. «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Жомарт күз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21EE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.Ас атасы-нан</w:t>
            </w:r>
          </w:p>
        </w:tc>
      </w:tr>
      <w:tr w:rsidR="00FC21EE" w:rsidRPr="00821784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3260" w:type="dxa"/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1" w:type="dxa"/>
          </w:tcPr>
          <w:p w:rsidR="00754A95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Өлі және тірі табиғат</w:t>
            </w:r>
          </w:p>
          <w:p w:rsidR="00536B5B" w:rsidRPr="00536B5B" w:rsidRDefault="00754A95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36B5B"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Аңдардың  қысқы дайындығы </w:t>
            </w:r>
            <w:r w:rsidR="00536B5B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754A95" w:rsidRPr="004F5A09" w:rsidRDefault="00536B5B" w:rsidP="00754A9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Құстар біздің досымыз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F5A09"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bookmarkStart w:id="0" w:name="_GoBack"/>
            <w:bookmarkEnd w:id="0"/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FC21EE" w:rsidRDefault="00754A95" w:rsidP="00754A9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36B5B"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>Теңіздер мен мұқиттар әлемінде</w:t>
            </w:r>
          </w:p>
        </w:tc>
      </w:tr>
      <w:tr w:rsidR="00FC21EE" w:rsidRPr="00821784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3260" w:type="dxa"/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1" w:type="dxa"/>
          </w:tcPr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Елін сүйген ел басы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«Менің туған өлкем»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«Тәуелсіз Қазақстан»</w:t>
            </w:r>
          </w:p>
          <w:p w:rsidR="00FC21EE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«Қош келдің,жаңа жыл!»</w:t>
            </w:r>
          </w:p>
        </w:tc>
      </w:tr>
      <w:tr w:rsidR="00FC21EE" w:rsidRPr="00821784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3260" w:type="dxa"/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1" w:type="dxa"/>
          </w:tcPr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 xml:space="preserve"> «Қыс қызығы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«Дұрыс тамақтану.Дәрумендер»</w:t>
            </w:r>
          </w:p>
          <w:p w:rsid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«Өз өзіңді қорғай біл</w:t>
            </w:r>
          </w:p>
          <w:p w:rsidR="00FC21EE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«Спорт денсаулық кепілі»</w:t>
            </w:r>
          </w:p>
        </w:tc>
      </w:tr>
      <w:tr w:rsidR="00FC21EE" w:rsidRPr="00754A95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3260" w:type="dxa"/>
          </w:tcPr>
          <w:p w:rsidR="00FC21EE" w:rsidRDefault="00754A95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</w:tcPr>
          <w:p w:rsidR="00754A95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Ғажайыптар әлемі </w:t>
            </w:r>
            <w:r w:rsidR="00821784" w:rsidRPr="00C02E9E">
              <w:rPr>
                <w:rFonts w:ascii="Times New Roman" w:eastAsia="Calibri" w:hAnsi="Times New Roman" w:cs="Times New Roman"/>
                <w:b/>
                <w:lang w:val="kk-KZ"/>
              </w:rPr>
              <w:t>(өлі табиғат  және тірі табиғат құбылыстары)»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 xml:space="preserve"> Қардың пайдасы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Мен және қоршаған орта</w:t>
            </w:r>
          </w:p>
          <w:p w:rsidR="00FC21EE" w:rsidRDefault="00754A95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Туңан өлке байлықтары</w:t>
            </w:r>
          </w:p>
        </w:tc>
      </w:tr>
      <w:tr w:rsidR="00FC21EE" w:rsidRPr="00821784" w:rsidTr="004F5A09">
        <w:trPr>
          <w:trHeight w:val="225"/>
        </w:trPr>
        <w:tc>
          <w:tcPr>
            <w:tcW w:w="1560" w:type="dxa"/>
            <w:tcBorders>
              <w:bottom w:val="single" w:sz="4" w:space="0" w:color="auto"/>
            </w:tcBorders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C21EE" w:rsidRDefault="00754A95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«Көктем оянды, Наурыз келді.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Жылғалардан су ақты.</w:t>
            </w:r>
          </w:p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 xml:space="preserve"> Көктемгі ағаштар</w:t>
            </w:r>
          </w:p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 xml:space="preserve">3. 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Қазақ халқының салт дәстүрлері</w:t>
            </w:r>
          </w:p>
          <w:p w:rsidR="00FC21E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>Нұр себеле, Ұлыстың ұлы күні</w:t>
            </w:r>
          </w:p>
        </w:tc>
      </w:tr>
      <w:tr w:rsidR="00FC21EE" w:rsidRPr="00FF172F" w:rsidTr="004F5A09">
        <w:trPr>
          <w:trHeight w:val="29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 xml:space="preserve">Көктемгі егістік </w:t>
            </w:r>
          </w:p>
          <w:p w:rsidR="00D23D4E" w:rsidRPr="00D23D4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Қазақстанның ғарышкерлері</w:t>
            </w:r>
          </w:p>
          <w:p w:rsidR="00D23D4E" w:rsidRPr="00D23D4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Алуан- алуан кәсіп бар, таңдай білде талап қыл</w:t>
            </w:r>
          </w:p>
          <w:p w:rsidR="00FC21EE" w:rsidRDefault="00D23D4E" w:rsidP="008A5AD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 xml:space="preserve">4. 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>Көлік</w:t>
            </w:r>
          </w:p>
        </w:tc>
      </w:tr>
      <w:tr w:rsidR="00FC21EE" w:rsidRPr="004F5A09" w:rsidTr="004F5A09">
        <w:trPr>
          <w:trHeight w:val="450"/>
        </w:trPr>
        <w:tc>
          <w:tcPr>
            <w:tcW w:w="1560" w:type="dxa"/>
            <w:tcBorders>
              <w:top w:val="single" w:sz="4" w:space="0" w:color="auto"/>
            </w:tcBorders>
          </w:tcPr>
          <w:p w:rsidR="00FC21EE" w:rsidRDefault="00AF04F1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>Бір шаңырақ астында</w:t>
            </w:r>
          </w:p>
          <w:p w:rsidR="00D23D4E" w:rsidRPr="00D23D4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Бейбітшілік қорғанында</w:t>
            </w:r>
          </w:p>
          <w:p w:rsidR="00D23D4E" w:rsidRPr="004F5A09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Шөпте не жорғалайды.</w:t>
            </w:r>
            <w:r w:rsidR="004F5A0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F5A09">
              <w:rPr>
                <w:rFonts w:ascii="Times New Roman" w:hAnsi="Times New Roman" w:cs="Times New Roman"/>
                <w:b/>
                <w:lang w:val="kk-KZ"/>
              </w:rPr>
              <w:t>жәндіктер,бауырмен жорғалаушылар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FC21E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Ертең сабақ басталады.</w:t>
            </w:r>
          </w:p>
        </w:tc>
      </w:tr>
    </w:tbl>
    <w:p w:rsidR="00FC21EE" w:rsidRPr="00FC21EE" w:rsidRDefault="00FC21EE" w:rsidP="00FC21EE">
      <w:pPr>
        <w:jc w:val="right"/>
        <w:rPr>
          <w:rFonts w:ascii="Times New Roman" w:hAnsi="Times New Roman" w:cs="Times New Roman"/>
          <w:b/>
          <w:lang w:val="kk-KZ"/>
        </w:rPr>
      </w:pPr>
    </w:p>
    <w:sectPr w:rsidR="00FC21EE" w:rsidRPr="00FC21EE" w:rsidSect="008A5AD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21EE"/>
    <w:rsid w:val="001443F0"/>
    <w:rsid w:val="002A12E1"/>
    <w:rsid w:val="004F5A09"/>
    <w:rsid w:val="00536B5B"/>
    <w:rsid w:val="00754A95"/>
    <w:rsid w:val="00821784"/>
    <w:rsid w:val="008A5AD9"/>
    <w:rsid w:val="00AF04F1"/>
    <w:rsid w:val="00D23D4E"/>
    <w:rsid w:val="00F14292"/>
    <w:rsid w:val="00FC21EE"/>
    <w:rsid w:val="00F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310D4-14D9-42B9-BCAC-EE362E16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21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5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2022-06-30T15:05:00Z</cp:lastPrinted>
  <dcterms:created xsi:type="dcterms:W3CDTF">2020-11-25T13:26:00Z</dcterms:created>
  <dcterms:modified xsi:type="dcterms:W3CDTF">2022-06-30T15:13:00Z</dcterms:modified>
</cp:coreProperties>
</file>