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9A52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9A52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  <w:bookmarkStart w:id="0" w:name="_GoBack"/>
            <w:bookmarkEnd w:id="0"/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  <w:tr w:rsidR="00077BB7" w:rsidTr="00E8092F">
        <w:trPr>
          <w:trHeight w:val="435"/>
        </w:trPr>
        <w:tc>
          <w:tcPr>
            <w:tcW w:w="9356" w:type="dxa"/>
            <w:noWrap/>
            <w:vAlign w:val="center"/>
          </w:tcPr>
          <w:p w:rsidR="00077BB7" w:rsidRDefault="00077B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77BB7" w:rsidRDefault="00E8092F" w:rsidP="00077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 в </w:t>
      </w:r>
      <w:r w:rsidR="00E91C89" w:rsidRPr="00E91C89">
        <w:rPr>
          <w:rFonts w:ascii="Times New Roman" w:hAnsi="Times New Roman" w:cs="Times New Roman"/>
          <w:b/>
          <w:sz w:val="28"/>
          <w:szCs w:val="24"/>
          <w:lang w:val="en-US"/>
        </w:rPr>
        <w:t>II</w:t>
      </w:r>
      <w:r w:rsidR="00077BB7">
        <w:rPr>
          <w:rFonts w:ascii="Times New Roman" w:hAnsi="Times New Roman" w:cs="Times New Roman"/>
          <w:b/>
          <w:sz w:val="28"/>
          <w:szCs w:val="24"/>
        </w:rPr>
        <w:t xml:space="preserve"> младшей групп</w:t>
      </w:r>
      <w:r w:rsidR="00077BB7">
        <w:rPr>
          <w:rFonts w:ascii="Times New Roman" w:hAnsi="Times New Roman" w:cs="Times New Roman"/>
          <w:b/>
          <w:sz w:val="28"/>
          <w:szCs w:val="24"/>
          <w:lang w:val="kk-KZ"/>
        </w:rPr>
        <w:t>е «Смешарики»</w:t>
      </w:r>
    </w:p>
    <w:p w:rsidR="00E8092F" w:rsidRDefault="009A52EA" w:rsidP="00077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2018 – 2019</w:t>
      </w:r>
      <w:r w:rsidR="00E809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5"/>
        <w:gridCol w:w="1896"/>
        <w:gridCol w:w="6225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Детский сад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Д</w:t>
            </w:r>
            <w:r w:rsidR="00E8092F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етский сад</w:t>
            </w:r>
            <w:r w:rsidR="00E8092F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 Любимые</w:t>
            </w:r>
            <w:proofErr w:type="gramEnd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игры, игрушки»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«Наш живой уголок»</w:t>
            </w:r>
          </w:p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 Труд</w:t>
            </w:r>
            <w:proofErr w:type="gramEnd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взрослых  в детском саду»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Моя семья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1.</w:t>
            </w:r>
            <w:r w:rsidR="00E91C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«Моя семья»</w:t>
            </w:r>
            <w:r w:rsidR="00E91C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2.</w:t>
            </w:r>
            <w:r w:rsidR="00E91C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«Моя улица»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 w:rsidR="00E91C89"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«Все профессии важны»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E91C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«Золотая осень»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Растем здоровыми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Полезные овощи»</w:t>
            </w:r>
          </w:p>
          <w:p w:rsidR="00E8092F" w:rsidRPr="00E91C89" w:rsidRDefault="00B52D3A" w:rsidP="00E91C8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</w:t>
            </w:r>
            <w:r w:rsidR="00E8092F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2.</w:t>
            </w:r>
            <w:r w:rsidR="00E91C89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«Фруктовый сад»</w:t>
            </w:r>
          </w:p>
          <w:p w:rsidR="00E8092F" w:rsidRP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Все обо </w:t>
            </w:r>
            <w:proofErr w:type="gramStart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мне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.</w:t>
            </w:r>
            <w:proofErr w:type="gramEnd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Мои помощники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»</w:t>
            </w:r>
          </w:p>
          <w:p w:rsidR="00E91C89" w:rsidRPr="004A705E" w:rsidRDefault="00E91C89" w:rsidP="00E91C8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</w:t>
            </w:r>
            <w:r w:rsidR="00E8092F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4.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Солнце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, 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воздух</w:t>
            </w:r>
            <w:proofErr w:type="gramEnd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и вода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E8092F" w:rsidRPr="00E91C89" w:rsidRDefault="00E8092F" w:rsidP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«Мой Казахстан»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Животный мир Казахстана  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Растительный мир родного края»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«Волшебница зима»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 w:rsidP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Мир вокруг нас 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Что мы одеваем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что  мы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обуваем»</w:t>
            </w:r>
          </w:p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«Что нам нужно в доме»</w:t>
            </w:r>
          </w:p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Соберем на стол посуду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»</w:t>
            </w:r>
          </w:p>
          <w:p w:rsidR="00E8092F" w:rsidRPr="00E91C89" w:rsidRDefault="00B52D3A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«Транспорт»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Мир природы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 Зимние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  забавы»</w:t>
            </w:r>
          </w:p>
          <w:p w:rsidR="00B52D3A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Растения вокруг нас»</w:t>
            </w:r>
          </w:p>
          <w:p w:rsidR="00B52D3A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3.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«Мир животных»</w:t>
            </w:r>
          </w:p>
          <w:p w:rsidR="00B52D3A" w:rsidRPr="00B52D3A" w:rsidRDefault="00B52D3A" w:rsidP="00B52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4.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Птицы  наши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друзья»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Мамин  праздник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«Устное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народное  творчество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казахского народа»</w:t>
            </w:r>
          </w:p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«Наши обычаи и традиции»</w:t>
            </w:r>
          </w:p>
          <w:p w:rsidR="00E8092F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«Весна красна»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05E">
              <w:rPr>
                <w:rFonts w:asciiTheme="majorBidi" w:eastAsia="Calibri" w:hAnsiTheme="majorBidi" w:cstheme="majorBidi"/>
                <w:sz w:val="24"/>
                <w:szCs w:val="24"/>
              </w:rPr>
              <w:t>«</w:t>
            </w:r>
            <w:r w:rsidRPr="005B4D5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Учимся защищать природу</w:t>
            </w:r>
            <w:r w:rsidRPr="004A705E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B52D3A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 1.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«Цветы»</w:t>
            </w:r>
          </w:p>
          <w:p w:rsidR="00B52D3A" w:rsidRPr="00B52D3A" w:rsidRDefault="00B52D3A" w:rsidP="00B52D3A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2.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«Насекомые»</w:t>
            </w:r>
          </w:p>
          <w:p w:rsidR="00E8092F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На  джайлау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(забота о детенышах </w:t>
            </w:r>
            <w:proofErr w:type="spell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животны</w:t>
            </w:r>
            <w:proofErr w:type="spellEnd"/>
          </w:p>
          <w:p w:rsidR="00B52D3A" w:rsidRPr="00B52D3A" w:rsidRDefault="00B52D3A" w:rsidP="00B52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   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4.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«Берегите природу»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 семье единой.</w:t>
            </w:r>
          </w:p>
          <w:p w:rsidR="00B52D3A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Играем, познаем (опытно-экспериментальная </w:t>
            </w:r>
          </w:p>
          <w:p w:rsidR="00B52D3A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«Безопасность дома и на  улице»</w:t>
            </w:r>
          </w:p>
          <w:p w:rsidR="00E8092F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«Здравствуй лето»</w:t>
            </w:r>
          </w:p>
        </w:tc>
      </w:tr>
    </w:tbl>
    <w:p w:rsidR="00AB256B" w:rsidRDefault="00AB256B"/>
    <w:sectPr w:rsidR="00AB256B" w:rsidSect="00E91C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7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077BB7"/>
    <w:rsid w:val="004F4DF5"/>
    <w:rsid w:val="009A52EA"/>
    <w:rsid w:val="00AB256B"/>
    <w:rsid w:val="00B1091C"/>
    <w:rsid w:val="00B52D3A"/>
    <w:rsid w:val="00E8092F"/>
    <w:rsid w:val="00E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7B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2022-06-30T16:36:00Z</cp:lastPrinted>
  <dcterms:created xsi:type="dcterms:W3CDTF">2022-05-20T07:22:00Z</dcterms:created>
  <dcterms:modified xsi:type="dcterms:W3CDTF">2022-06-30T16:37:00Z</dcterms:modified>
</cp:coreProperties>
</file>